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F7CC" w14:textId="77777777" w:rsidR="00FF5EC3" w:rsidRPr="00897AF7" w:rsidRDefault="00FF5EC3" w:rsidP="008F4FEE">
      <w:pPr>
        <w:spacing w:after="0"/>
        <w:jc w:val="center"/>
        <w:rPr>
          <w:rFonts w:ascii="Macklin Sans" w:hAnsi="Macklin Sans"/>
          <w:b/>
          <w:noProof/>
          <w:color w:val="000090"/>
          <w:sz w:val="28"/>
          <w:szCs w:val="28"/>
          <w:lang w:eastAsia="fr-FR"/>
        </w:rPr>
      </w:pPr>
      <w:r w:rsidRPr="00897AF7">
        <w:rPr>
          <w:rFonts w:ascii="Macklin Sans" w:hAnsi="Macklin Sans"/>
          <w:b/>
          <w:noProof/>
          <w:color w:val="000090"/>
          <w:sz w:val="28"/>
          <w:szCs w:val="28"/>
          <w:lang w:eastAsia="fr-FR"/>
          <w14:ligatures w14:val="standardContextual"/>
        </w:rPr>
        <w:drawing>
          <wp:anchor distT="0" distB="0" distL="114300" distR="114300" simplePos="0" relativeHeight="251667456" behindDoc="0" locked="0" layoutInCell="1" allowOverlap="1" wp14:anchorId="4CFEA0A8" wp14:editId="5F6625D2">
            <wp:simplePos x="0" y="0"/>
            <wp:positionH relativeFrom="column">
              <wp:posOffset>1503418</wp:posOffset>
            </wp:positionH>
            <wp:positionV relativeFrom="paragraph">
              <wp:posOffset>-603885</wp:posOffset>
            </wp:positionV>
            <wp:extent cx="2690637" cy="833718"/>
            <wp:effectExtent l="0" t="0" r="0" b="0"/>
            <wp:wrapNone/>
            <wp:docPr id="603485049" name="Image 60348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13286" name="Image 48601328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0637" cy="833718"/>
                    </a:xfrm>
                    <a:prstGeom prst="rect">
                      <a:avLst/>
                    </a:prstGeom>
                  </pic:spPr>
                </pic:pic>
              </a:graphicData>
            </a:graphic>
            <wp14:sizeRelH relativeFrom="margin">
              <wp14:pctWidth>0</wp14:pctWidth>
            </wp14:sizeRelH>
            <wp14:sizeRelV relativeFrom="margin">
              <wp14:pctHeight>0</wp14:pctHeight>
            </wp14:sizeRelV>
          </wp:anchor>
        </w:drawing>
      </w:r>
    </w:p>
    <w:p w14:paraId="57A2187C" w14:textId="77777777" w:rsidR="00FF5EC3" w:rsidRPr="00897AF7" w:rsidRDefault="00FF5EC3" w:rsidP="008F4FEE">
      <w:pPr>
        <w:spacing w:after="0"/>
        <w:jc w:val="center"/>
        <w:rPr>
          <w:rFonts w:ascii="Macklin Sans" w:hAnsi="Macklin Sans"/>
          <w:b/>
          <w:noProof/>
          <w:color w:val="000090"/>
          <w:sz w:val="28"/>
          <w:szCs w:val="28"/>
          <w:lang w:eastAsia="fr-FR"/>
        </w:rPr>
      </w:pPr>
    </w:p>
    <w:p w14:paraId="009242EA" w14:textId="77777777" w:rsidR="008F4FEE" w:rsidRPr="00897AF7" w:rsidRDefault="008F4FEE" w:rsidP="008F4FEE">
      <w:pPr>
        <w:spacing w:after="0"/>
        <w:jc w:val="center"/>
        <w:rPr>
          <w:rFonts w:ascii="Macklin Sans" w:hAnsi="Macklin Sans"/>
          <w:b/>
          <w:bCs/>
          <w:color w:val="000090"/>
          <w:sz w:val="28"/>
          <w:szCs w:val="28"/>
        </w:rPr>
      </w:pPr>
    </w:p>
    <w:p w14:paraId="061DB3C6" w14:textId="77777777" w:rsidR="008F4FEE" w:rsidRPr="00FC3770" w:rsidRDefault="008F4FEE" w:rsidP="00FF5EC3">
      <w:pPr>
        <w:spacing w:after="0"/>
        <w:jc w:val="center"/>
        <w:rPr>
          <w:rFonts w:ascii="Macklin Sans" w:hAnsi="Macklin Sans"/>
          <w:b/>
          <w:bCs/>
          <w:color w:val="738750"/>
          <w:sz w:val="32"/>
          <w:szCs w:val="32"/>
        </w:rPr>
      </w:pPr>
      <w:r w:rsidRPr="00FC3770">
        <w:rPr>
          <w:rFonts w:ascii="Macklin Sans" w:hAnsi="Macklin Sans"/>
          <w:b/>
          <w:bCs/>
          <w:color w:val="738750"/>
          <w:sz w:val="32"/>
          <w:szCs w:val="32"/>
        </w:rPr>
        <w:t>SORTIR AU THÉÂTRE</w:t>
      </w:r>
      <w:r w:rsidR="00DC1D19" w:rsidRPr="00FC3770">
        <w:rPr>
          <w:rFonts w:ascii="Macklin Sans" w:hAnsi="Macklin Sans"/>
          <w:b/>
          <w:bCs/>
          <w:color w:val="738750"/>
          <w:sz w:val="32"/>
          <w:szCs w:val="32"/>
        </w:rPr>
        <w:t xml:space="preserve"> AVEC DES ÉLÈVES DU SECOND DEGRÉ</w:t>
      </w:r>
    </w:p>
    <w:p w14:paraId="3C865F37" w14:textId="77777777" w:rsidR="00830176" w:rsidRPr="00FC3770" w:rsidRDefault="00830176" w:rsidP="00FF5EC3">
      <w:pPr>
        <w:spacing w:after="0"/>
        <w:jc w:val="center"/>
        <w:rPr>
          <w:rFonts w:ascii="Macklin Sans" w:hAnsi="Macklin Sans"/>
          <w:b/>
          <w:bCs/>
          <w:color w:val="738750"/>
          <w:sz w:val="32"/>
          <w:szCs w:val="32"/>
        </w:rPr>
      </w:pPr>
    </w:p>
    <w:p w14:paraId="09FF8D5E" w14:textId="77777777" w:rsidR="00830176" w:rsidRPr="00FC3770" w:rsidRDefault="00830176" w:rsidP="00FF5EC3">
      <w:pPr>
        <w:spacing w:after="0"/>
        <w:jc w:val="center"/>
        <w:rPr>
          <w:rFonts w:ascii="Macklin Sans" w:hAnsi="Macklin Sans"/>
          <w:b/>
          <w:bCs/>
          <w:color w:val="A8B353"/>
          <w:sz w:val="32"/>
          <w:szCs w:val="32"/>
        </w:rPr>
      </w:pPr>
      <w:r w:rsidRPr="00FC3770">
        <w:rPr>
          <w:rFonts w:ascii="Macklin Sans" w:hAnsi="Macklin Sans"/>
          <w:b/>
          <w:bCs/>
          <w:color w:val="A8B353"/>
          <w:sz w:val="32"/>
          <w:szCs w:val="32"/>
        </w:rPr>
        <w:t>GUIDE DE RÉSERVATION</w:t>
      </w:r>
      <w:r w:rsidR="00CA4929">
        <w:rPr>
          <w:rFonts w:ascii="Macklin Sans" w:hAnsi="Macklin Sans"/>
          <w:b/>
          <w:bCs/>
          <w:color w:val="A8B353"/>
          <w:sz w:val="32"/>
          <w:szCs w:val="32"/>
        </w:rPr>
        <w:t>S</w:t>
      </w:r>
    </w:p>
    <w:p w14:paraId="2BDF1535" w14:textId="77777777" w:rsidR="008F4FEE" w:rsidRPr="00897AF7" w:rsidRDefault="008F4FEE" w:rsidP="008F4FEE">
      <w:pPr>
        <w:spacing w:after="0"/>
        <w:jc w:val="both"/>
        <w:rPr>
          <w:rFonts w:ascii="Macklin Sans" w:hAnsi="Macklin Sans"/>
          <w:b/>
          <w:color w:val="FF6600"/>
          <w:sz w:val="22"/>
          <w:szCs w:val="22"/>
          <w:u w:val="single"/>
        </w:rPr>
      </w:pPr>
    </w:p>
    <w:p w14:paraId="283D65BA" w14:textId="77777777" w:rsidR="008F4FEE" w:rsidRPr="00897AF7" w:rsidRDefault="00DC1D19" w:rsidP="008F4FEE">
      <w:pPr>
        <w:spacing w:after="0"/>
        <w:jc w:val="both"/>
        <w:rPr>
          <w:rFonts w:ascii="Macklin Sans" w:hAnsi="Macklin Sans"/>
          <w:b/>
          <w:color w:val="005493"/>
          <w:sz w:val="22"/>
          <w:szCs w:val="22"/>
          <w:u w:val="single"/>
        </w:rPr>
      </w:pPr>
      <w:r w:rsidRPr="00897AF7">
        <w:rPr>
          <w:rFonts w:ascii="Macklin Sans" w:hAnsi="Macklin Sans"/>
          <w:b/>
          <w:noProof/>
          <w:color w:val="F08475"/>
          <w:sz w:val="28"/>
          <w:szCs w:val="28"/>
          <w:lang w:eastAsia="fr-FR"/>
          <w14:ligatures w14:val="standardContextual"/>
        </w:rPr>
        <w:drawing>
          <wp:anchor distT="0" distB="0" distL="114300" distR="114300" simplePos="0" relativeHeight="251668480" behindDoc="0" locked="0" layoutInCell="1" allowOverlap="1" wp14:anchorId="6CC5CC7E" wp14:editId="7B42EA7E">
            <wp:simplePos x="0" y="0"/>
            <wp:positionH relativeFrom="column">
              <wp:posOffset>-540385</wp:posOffset>
            </wp:positionH>
            <wp:positionV relativeFrom="paragraph">
              <wp:posOffset>151765</wp:posOffset>
            </wp:positionV>
            <wp:extent cx="994410" cy="1410335"/>
            <wp:effectExtent l="0" t="0" r="0" b="0"/>
            <wp:wrapSquare wrapText="bothSides"/>
            <wp:docPr id="16462450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45077" name="Image 16462450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4410" cy="1410335"/>
                    </a:xfrm>
                    <a:prstGeom prst="rect">
                      <a:avLst/>
                    </a:prstGeom>
                  </pic:spPr>
                </pic:pic>
              </a:graphicData>
            </a:graphic>
            <wp14:sizeRelH relativeFrom="margin">
              <wp14:pctWidth>0</wp14:pctWidth>
            </wp14:sizeRelH>
            <wp14:sizeRelV relativeFrom="margin">
              <wp14:pctHeight>0</wp14:pctHeight>
            </wp14:sizeRelV>
          </wp:anchor>
        </w:drawing>
      </w:r>
    </w:p>
    <w:p w14:paraId="56745162" w14:textId="77777777" w:rsidR="00FC3770" w:rsidRDefault="008F4FEE" w:rsidP="008F4FEE">
      <w:pPr>
        <w:spacing w:after="0"/>
        <w:jc w:val="both"/>
        <w:textAlignment w:val="baseline"/>
        <w:rPr>
          <w:rFonts w:ascii="Macklin Sans" w:eastAsia="Times New Roman" w:hAnsi="Macklin Sans" w:cstheme="majorHAnsi"/>
          <w:color w:val="000000" w:themeColor="text1"/>
          <w:sz w:val="21"/>
          <w:szCs w:val="21"/>
          <w:lang w:eastAsia="fr-FR"/>
        </w:rPr>
      </w:pPr>
      <w:r w:rsidRPr="00897AF7">
        <w:rPr>
          <w:rFonts w:ascii="Macklin Sans" w:eastAsia="Times New Roman" w:hAnsi="Macklin Sans" w:cstheme="majorHAnsi"/>
          <w:color w:val="000000" w:themeColor="text1"/>
          <w:sz w:val="21"/>
          <w:szCs w:val="21"/>
          <w:lang w:eastAsia="fr-FR"/>
        </w:rPr>
        <w:t>Si vous souhaitez accompagner une classe ou un groupe au Théâtre, </w:t>
      </w:r>
      <w:r w:rsidRPr="00FC3770">
        <w:rPr>
          <w:rFonts w:ascii="Macklin Sans" w:eastAsia="Times New Roman" w:hAnsi="Macklin Sans" w:cstheme="majorHAnsi"/>
          <w:b/>
          <w:bCs/>
          <w:color w:val="E67668"/>
          <w:sz w:val="21"/>
          <w:szCs w:val="21"/>
          <w:bdr w:val="none" w:sz="0" w:space="0" w:color="auto" w:frame="1"/>
          <w:lang w:eastAsia="fr-FR"/>
        </w:rPr>
        <w:t>en journée ou en soirée</w:t>
      </w:r>
      <w:r w:rsidRPr="00897AF7">
        <w:rPr>
          <w:rFonts w:ascii="Macklin Sans" w:eastAsia="Times New Roman" w:hAnsi="Macklin Sans" w:cstheme="majorHAnsi"/>
          <w:b/>
          <w:bCs/>
          <w:color w:val="000000" w:themeColor="text1"/>
          <w:sz w:val="21"/>
          <w:szCs w:val="21"/>
          <w:bdr w:val="none" w:sz="0" w:space="0" w:color="auto" w:frame="1"/>
          <w:lang w:eastAsia="fr-FR"/>
        </w:rPr>
        <w:t>, tous les spectacles de la saison</w:t>
      </w:r>
      <w:r w:rsidRPr="00897AF7">
        <w:rPr>
          <w:rFonts w:ascii="Macklin Sans" w:eastAsia="Times New Roman" w:hAnsi="Macklin Sans" w:cstheme="majorHAnsi"/>
          <w:color w:val="000000" w:themeColor="text1"/>
          <w:sz w:val="21"/>
          <w:szCs w:val="21"/>
          <w:lang w:eastAsia="fr-FR"/>
        </w:rPr>
        <w:t xml:space="preserve"> vous sont accessibles. </w:t>
      </w:r>
    </w:p>
    <w:p w14:paraId="4762FB03" w14:textId="77777777" w:rsidR="008F4FEE" w:rsidRPr="00897AF7" w:rsidRDefault="008F4FEE" w:rsidP="008F4FEE">
      <w:pPr>
        <w:spacing w:after="0"/>
        <w:jc w:val="both"/>
        <w:textAlignment w:val="baseline"/>
        <w:rPr>
          <w:rFonts w:ascii="Macklin Sans" w:eastAsia="Times New Roman" w:hAnsi="Macklin Sans" w:cstheme="majorHAnsi"/>
          <w:color w:val="000000" w:themeColor="text1"/>
          <w:sz w:val="21"/>
          <w:szCs w:val="21"/>
          <w:lang w:eastAsia="fr-FR"/>
        </w:rPr>
      </w:pPr>
      <w:r w:rsidRPr="00897AF7">
        <w:rPr>
          <w:rFonts w:ascii="Macklin Sans" w:eastAsia="Times New Roman" w:hAnsi="Macklin Sans" w:cstheme="majorHAnsi"/>
          <w:color w:val="000000" w:themeColor="text1"/>
          <w:sz w:val="21"/>
          <w:szCs w:val="21"/>
          <w:lang w:eastAsia="fr-FR"/>
        </w:rPr>
        <w:t>Vous pouvez </w:t>
      </w:r>
      <w:r w:rsidRPr="00897AF7">
        <w:rPr>
          <w:rFonts w:ascii="Macklin Sans" w:eastAsia="Times New Roman" w:hAnsi="Macklin Sans" w:cstheme="majorHAnsi"/>
          <w:b/>
          <w:bCs/>
          <w:color w:val="000000" w:themeColor="text1"/>
          <w:sz w:val="21"/>
          <w:szCs w:val="21"/>
          <w:bdr w:val="none" w:sz="0" w:space="0" w:color="auto" w:frame="1"/>
          <w:lang w:eastAsia="fr-FR"/>
        </w:rPr>
        <w:t>venir une fois, deux fois, trois fois, ou plus</w:t>
      </w:r>
      <w:r w:rsidRPr="00897AF7">
        <w:rPr>
          <w:rFonts w:ascii="Macklin Sans" w:eastAsia="Times New Roman" w:hAnsi="Macklin Sans" w:cstheme="majorHAnsi"/>
          <w:color w:val="000000" w:themeColor="text1"/>
          <w:sz w:val="21"/>
          <w:szCs w:val="21"/>
          <w:lang w:eastAsia="fr-FR"/>
        </w:rPr>
        <w:t>, et choisir des spectacles dans toutes les disciplines du spectacle vivant ou créer un parcours spécifique sur une thématique. Nous pourrons construire avec vous un programme sur mesure et, pour mieux vous accompagner vous et vos élèves, vous aurez accès à des ressources pédagogiques en ligne.</w:t>
      </w:r>
    </w:p>
    <w:p w14:paraId="3B4476D6" w14:textId="77777777" w:rsidR="008F4FEE" w:rsidRPr="00897AF7" w:rsidRDefault="003A7441" w:rsidP="008F4FEE">
      <w:pPr>
        <w:spacing w:after="0"/>
        <w:jc w:val="both"/>
        <w:textAlignment w:val="baseline"/>
        <w:rPr>
          <w:rFonts w:ascii="Macklin Sans" w:eastAsia="Times New Roman" w:hAnsi="Macklin Sans" w:cstheme="majorHAnsi"/>
          <w:color w:val="000000" w:themeColor="text1"/>
          <w:sz w:val="21"/>
          <w:szCs w:val="21"/>
          <w:lang w:eastAsia="fr-FR"/>
        </w:rPr>
      </w:pPr>
      <w:r>
        <w:rPr>
          <w:rFonts w:ascii="Macklin Sans" w:eastAsia="Times New Roman" w:hAnsi="Macklin Sans" w:cstheme="majorHAnsi"/>
          <w:b/>
          <w:bCs/>
          <w:color w:val="000000" w:themeColor="text1"/>
          <w:sz w:val="21"/>
          <w:szCs w:val="21"/>
          <w:bdr w:val="none" w:sz="0" w:space="0" w:color="auto" w:frame="1"/>
          <w:lang w:eastAsia="fr-FR"/>
        </w:rPr>
        <w:t xml:space="preserve">Si vous optez pour un </w:t>
      </w:r>
      <w:r w:rsidR="008F4FEE" w:rsidRPr="00897AF7">
        <w:rPr>
          <w:rFonts w:ascii="Macklin Sans" w:eastAsia="Times New Roman" w:hAnsi="Macklin Sans" w:cstheme="majorHAnsi"/>
          <w:b/>
          <w:bCs/>
          <w:color w:val="000000" w:themeColor="text1"/>
          <w:sz w:val="21"/>
          <w:szCs w:val="21"/>
          <w:bdr w:val="none" w:sz="0" w:space="0" w:color="auto" w:frame="1"/>
          <w:lang w:eastAsia="fr-FR"/>
        </w:rPr>
        <w:t>parcours comprenant au moins 3 spectacles,</w:t>
      </w:r>
      <w:r w:rsidR="008F4FEE" w:rsidRPr="00897AF7">
        <w:rPr>
          <w:rFonts w:ascii="Macklin Sans" w:eastAsia="Times New Roman" w:hAnsi="Macklin Sans" w:cstheme="majorHAnsi"/>
          <w:color w:val="000000" w:themeColor="text1"/>
          <w:sz w:val="21"/>
          <w:szCs w:val="21"/>
          <w:lang w:eastAsia="fr-FR"/>
        </w:rPr>
        <w:t> vous bénéficier</w:t>
      </w:r>
      <w:r>
        <w:rPr>
          <w:rFonts w:ascii="Macklin Sans" w:eastAsia="Times New Roman" w:hAnsi="Macklin Sans" w:cstheme="majorHAnsi"/>
          <w:color w:val="000000" w:themeColor="text1"/>
          <w:sz w:val="21"/>
          <w:szCs w:val="21"/>
          <w:lang w:eastAsia="fr-FR"/>
        </w:rPr>
        <w:t>ez</w:t>
      </w:r>
      <w:r w:rsidR="008F4FEE" w:rsidRPr="00897AF7">
        <w:rPr>
          <w:rFonts w:ascii="Macklin Sans" w:eastAsia="Times New Roman" w:hAnsi="Macklin Sans" w:cstheme="majorHAnsi"/>
          <w:color w:val="000000" w:themeColor="text1"/>
          <w:sz w:val="21"/>
          <w:szCs w:val="21"/>
          <w:lang w:eastAsia="fr-FR"/>
        </w:rPr>
        <w:t xml:space="preserve"> d’une </w:t>
      </w:r>
      <w:r w:rsidR="008F4FEE" w:rsidRPr="00897AF7">
        <w:rPr>
          <w:rFonts w:ascii="Macklin Sans" w:eastAsia="Times New Roman" w:hAnsi="Macklin Sans" w:cstheme="majorHAnsi"/>
          <w:b/>
          <w:bCs/>
          <w:color w:val="000000" w:themeColor="text1"/>
          <w:sz w:val="21"/>
          <w:szCs w:val="21"/>
          <w:bdr w:val="none" w:sz="0" w:space="0" w:color="auto" w:frame="1"/>
          <w:lang w:eastAsia="fr-FR"/>
        </w:rPr>
        <w:t>École du spectateur</w:t>
      </w:r>
      <w:r w:rsidR="008F4FEE" w:rsidRPr="00897AF7">
        <w:rPr>
          <w:rFonts w:ascii="Macklin Sans" w:eastAsia="Times New Roman" w:hAnsi="Macklin Sans" w:cstheme="majorHAnsi"/>
          <w:color w:val="000000" w:themeColor="text1"/>
          <w:sz w:val="21"/>
          <w:szCs w:val="21"/>
          <w:lang w:eastAsia="fr-FR"/>
        </w:rPr>
        <w:t> : priorité sur les réservations, visite du théâtre, animations pédagogiques en classe, rencontres avec les artistes.</w:t>
      </w:r>
    </w:p>
    <w:p w14:paraId="4C8FB3ED" w14:textId="77777777" w:rsidR="008F4FEE" w:rsidRPr="00897AF7" w:rsidRDefault="008F4FEE" w:rsidP="008F4FEE">
      <w:pPr>
        <w:spacing w:after="0"/>
        <w:jc w:val="both"/>
        <w:rPr>
          <w:rFonts w:ascii="Macklin Sans" w:hAnsi="Macklin Sans"/>
          <w:b/>
          <w:color w:val="FF6600"/>
          <w:sz w:val="22"/>
          <w:szCs w:val="22"/>
          <w:u w:val="single"/>
        </w:rPr>
      </w:pPr>
    </w:p>
    <w:p w14:paraId="3FF6702D" w14:textId="77777777" w:rsidR="008F4FEE" w:rsidRPr="00897AF7" w:rsidRDefault="008F4FEE" w:rsidP="008F4FEE">
      <w:pPr>
        <w:spacing w:after="0"/>
        <w:jc w:val="both"/>
        <w:rPr>
          <w:rFonts w:ascii="Macklin Sans" w:hAnsi="Macklin Sans"/>
          <w:b/>
          <w:color w:val="FF6600"/>
          <w:sz w:val="22"/>
          <w:szCs w:val="22"/>
          <w:u w:val="single"/>
        </w:rPr>
      </w:pPr>
    </w:p>
    <w:p w14:paraId="6C3A4975" w14:textId="77777777" w:rsidR="008F4FEE" w:rsidRPr="00143710" w:rsidRDefault="008F4FEE" w:rsidP="008F4FEE">
      <w:pPr>
        <w:spacing w:after="0"/>
        <w:rPr>
          <w:rFonts w:ascii="Macklin Sans" w:hAnsi="Macklin Sans"/>
          <w:b/>
          <w:color w:val="E67668"/>
          <w:sz w:val="28"/>
          <w:szCs w:val="28"/>
        </w:rPr>
      </w:pPr>
      <w:r w:rsidRPr="00143710">
        <w:rPr>
          <w:rFonts w:ascii="Macklin Sans" w:hAnsi="Macklin Sans"/>
          <w:b/>
          <w:color w:val="E67668"/>
          <w:sz w:val="28"/>
          <w:szCs w:val="28"/>
          <w:u w:val="single"/>
        </w:rPr>
        <w:t>CONTACT :</w:t>
      </w:r>
    </w:p>
    <w:p w14:paraId="132108EA" w14:textId="77777777" w:rsidR="008F4FEE" w:rsidRPr="00897AF7" w:rsidRDefault="008F4FEE" w:rsidP="008F4FEE">
      <w:pPr>
        <w:tabs>
          <w:tab w:val="left" w:pos="4253"/>
        </w:tabs>
        <w:spacing w:after="0"/>
        <w:rPr>
          <w:rFonts w:ascii="Macklin Sans" w:hAnsi="Macklin Sans"/>
        </w:rPr>
      </w:pPr>
      <w:r w:rsidRPr="00DC1D19">
        <w:rPr>
          <w:rFonts w:ascii="Macklin Sans" w:hAnsi="Macklin Sans"/>
          <w:b/>
          <w:color w:val="E67668"/>
        </w:rPr>
        <w:t xml:space="preserve">Aurélie ZADRA </w:t>
      </w:r>
      <w:r w:rsidRPr="00897AF7">
        <w:rPr>
          <w:rFonts w:ascii="Macklin Sans" w:hAnsi="Macklin Sans"/>
          <w:b/>
        </w:rPr>
        <w:t xml:space="preserve">– </w:t>
      </w:r>
      <w:r w:rsidRPr="00897AF7">
        <w:rPr>
          <w:rFonts w:ascii="Macklin Sans" w:hAnsi="Macklin Sans"/>
        </w:rPr>
        <w:t>Théâtre d’Angoulême Scène nationale</w:t>
      </w:r>
    </w:p>
    <w:p w14:paraId="755FB2C6" w14:textId="77777777" w:rsidR="008F4FEE" w:rsidRPr="00897AF7" w:rsidRDefault="00DC1D19" w:rsidP="008F4FEE">
      <w:pPr>
        <w:tabs>
          <w:tab w:val="left" w:pos="4253"/>
        </w:tabs>
        <w:spacing w:after="0"/>
        <w:rPr>
          <w:rFonts w:ascii="Macklin Sans" w:hAnsi="Macklin Sans"/>
        </w:rPr>
      </w:pPr>
      <w:r w:rsidRPr="00897AF7">
        <w:rPr>
          <w:rFonts w:ascii="Macklin Sans" w:hAnsi="Macklin Sans"/>
        </w:rPr>
        <w:t>Avenue</w:t>
      </w:r>
      <w:r w:rsidR="008F4FEE" w:rsidRPr="00897AF7">
        <w:rPr>
          <w:rFonts w:ascii="Macklin Sans" w:hAnsi="Macklin Sans"/>
        </w:rPr>
        <w:t xml:space="preserve"> des Maréchaux -16000 ANGOULEME</w:t>
      </w:r>
    </w:p>
    <w:p w14:paraId="735A57DA" w14:textId="77777777" w:rsidR="008F4FEE" w:rsidRPr="00897AF7" w:rsidRDefault="008F4FEE" w:rsidP="008F4FEE">
      <w:pPr>
        <w:tabs>
          <w:tab w:val="left" w:pos="4253"/>
        </w:tabs>
        <w:spacing w:after="0"/>
        <w:rPr>
          <w:rFonts w:ascii="Macklin Sans" w:hAnsi="Macklin Sans"/>
        </w:rPr>
      </w:pPr>
      <w:r w:rsidRPr="00897AF7">
        <w:rPr>
          <w:rFonts w:ascii="Macklin Sans" w:hAnsi="Macklin Sans"/>
          <w:b/>
        </w:rPr>
        <w:t>05 45 38 61 52</w:t>
      </w:r>
      <w:r w:rsidRPr="00897AF7">
        <w:rPr>
          <w:rFonts w:ascii="Macklin Sans" w:hAnsi="Macklin Sans"/>
        </w:rPr>
        <w:t xml:space="preserve"> (ligne directe) - </w:t>
      </w:r>
      <w:r w:rsidRPr="00897AF7">
        <w:rPr>
          <w:rFonts w:ascii="Macklin Sans" w:hAnsi="Macklin Sans"/>
          <w:b/>
        </w:rPr>
        <w:t>aurelie.zadra@theatre-angouleme.org</w:t>
      </w:r>
    </w:p>
    <w:p w14:paraId="6BE94532" w14:textId="77777777" w:rsidR="008F4FEE" w:rsidRPr="00830176" w:rsidRDefault="008F4FEE" w:rsidP="008F4FEE">
      <w:pPr>
        <w:tabs>
          <w:tab w:val="left" w:pos="4253"/>
        </w:tabs>
        <w:spacing w:after="0"/>
        <w:rPr>
          <w:rFonts w:ascii="Macklin Sans" w:hAnsi="Macklin Sans"/>
          <w:color w:val="E67668"/>
          <w:sz w:val="28"/>
          <w:szCs w:val="28"/>
        </w:rPr>
      </w:pPr>
    </w:p>
    <w:p w14:paraId="6F108ADE" w14:textId="77777777" w:rsidR="00143710" w:rsidRDefault="00143710" w:rsidP="008F4FEE">
      <w:pPr>
        <w:tabs>
          <w:tab w:val="left" w:pos="4253"/>
        </w:tabs>
        <w:spacing w:after="0"/>
        <w:rPr>
          <w:rFonts w:ascii="Macklin Sans" w:hAnsi="Macklin Sans"/>
          <w:b/>
          <w:color w:val="E67668"/>
          <w:sz w:val="28"/>
          <w:szCs w:val="28"/>
          <w:u w:val="single"/>
        </w:rPr>
      </w:pPr>
    </w:p>
    <w:p w14:paraId="68AC62A7" w14:textId="77777777" w:rsidR="008F4FEE" w:rsidRPr="00830176" w:rsidRDefault="008F4FEE" w:rsidP="008F4FEE">
      <w:pPr>
        <w:tabs>
          <w:tab w:val="left" w:pos="4253"/>
        </w:tabs>
        <w:spacing w:after="0"/>
        <w:rPr>
          <w:rFonts w:ascii="Macklin Sans" w:hAnsi="Macklin Sans"/>
          <w:color w:val="E67668"/>
          <w:sz w:val="28"/>
          <w:szCs w:val="28"/>
        </w:rPr>
      </w:pPr>
      <w:r w:rsidRPr="00830176">
        <w:rPr>
          <w:rFonts w:ascii="Macklin Sans" w:hAnsi="Macklin Sans"/>
          <w:b/>
          <w:color w:val="E67668"/>
          <w:sz w:val="28"/>
          <w:szCs w:val="28"/>
          <w:u w:val="single"/>
        </w:rPr>
        <w:t>TARIFS :</w:t>
      </w:r>
      <w:r w:rsidRPr="00830176">
        <w:rPr>
          <w:rFonts w:ascii="Macklin Sans" w:hAnsi="Macklin Sans"/>
          <w:color w:val="E67668"/>
          <w:sz w:val="28"/>
          <w:szCs w:val="28"/>
        </w:rPr>
        <w:t xml:space="preserve"> </w:t>
      </w:r>
    </w:p>
    <w:p w14:paraId="3851922F" w14:textId="77777777" w:rsidR="008F4FEE" w:rsidRPr="00897AF7" w:rsidRDefault="008F4FEE" w:rsidP="008F4FEE">
      <w:pPr>
        <w:spacing w:after="0"/>
        <w:jc w:val="both"/>
        <w:rPr>
          <w:rFonts w:ascii="Macklin Sans" w:hAnsi="Macklin Sans"/>
          <w:b/>
        </w:rPr>
      </w:pPr>
      <w:r w:rsidRPr="00897AF7">
        <w:rPr>
          <w:rFonts w:ascii="Macklin Sans" w:hAnsi="Macklin Sans"/>
          <w:bCs/>
        </w:rPr>
        <w:t>Pour les spectacles</w:t>
      </w:r>
      <w:r w:rsidRPr="00897AF7">
        <w:rPr>
          <w:rFonts w:ascii="Macklin Sans" w:hAnsi="Macklin Sans"/>
          <w:b/>
        </w:rPr>
        <w:t xml:space="preserve"> en séance scolaire</w:t>
      </w:r>
      <w:r w:rsidRPr="00DC1D19">
        <w:rPr>
          <w:rFonts w:ascii="Macklin Sans" w:hAnsi="Macklin Sans"/>
          <w:b/>
          <w:color w:val="000000" w:themeColor="text1"/>
        </w:rPr>
        <w:t xml:space="preserve"> </w:t>
      </w:r>
      <w:r w:rsidRPr="00DC1D19">
        <w:rPr>
          <w:rFonts w:ascii="Macklin Sans" w:hAnsi="Macklin Sans"/>
          <w:bCs/>
          <w:color w:val="000000" w:themeColor="text1"/>
        </w:rPr>
        <w:t>(</w:t>
      </w:r>
      <w:r w:rsidRPr="00DC1D19">
        <w:rPr>
          <w:rFonts w:ascii="Macklin Sans" w:hAnsi="Macklin Sans"/>
          <w:bCs/>
          <w:color w:val="E67668"/>
        </w:rPr>
        <w:t>en journée uniquement</w:t>
      </w:r>
      <w:r w:rsidRPr="00897AF7">
        <w:rPr>
          <w:rFonts w:ascii="Macklin Sans" w:hAnsi="Macklin Sans"/>
          <w:bCs/>
        </w:rPr>
        <w:t>)</w:t>
      </w:r>
      <w:r w:rsidRPr="00897AF7">
        <w:rPr>
          <w:rFonts w:ascii="Macklin Sans" w:hAnsi="Macklin Sans"/>
          <w:b/>
        </w:rPr>
        <w:t xml:space="preserve"> – tarif scolaire = 8€</w:t>
      </w:r>
    </w:p>
    <w:p w14:paraId="2C61F608" w14:textId="77777777" w:rsidR="008F4FEE" w:rsidRPr="00897AF7" w:rsidRDefault="008F4FEE" w:rsidP="008F4FEE">
      <w:pPr>
        <w:tabs>
          <w:tab w:val="left" w:pos="4253"/>
        </w:tabs>
        <w:spacing w:after="0"/>
        <w:rPr>
          <w:rFonts w:ascii="Macklin Sans" w:hAnsi="Macklin Sans"/>
        </w:rPr>
      </w:pPr>
      <w:r w:rsidRPr="00897AF7">
        <w:rPr>
          <w:rFonts w:ascii="Macklin Sans" w:hAnsi="Macklin Sans"/>
        </w:rPr>
        <w:t>Pour une ou plusieurs sorties en soirée avec un groupe ou une classe</w:t>
      </w:r>
      <w:r w:rsidR="00DC1D19">
        <w:rPr>
          <w:rFonts w:ascii="Macklin Sans" w:hAnsi="Macklin Sans"/>
        </w:rPr>
        <w:t xml:space="preserve"> </w:t>
      </w:r>
      <w:r w:rsidR="00DC1D19" w:rsidRPr="00897AF7">
        <w:rPr>
          <w:rFonts w:ascii="Macklin Sans" w:hAnsi="Macklin Sans"/>
          <w:b/>
        </w:rPr>
        <w:t xml:space="preserve">– </w:t>
      </w:r>
      <w:r w:rsidRPr="00897AF7">
        <w:rPr>
          <w:rFonts w:ascii="Macklin Sans" w:hAnsi="Macklin Sans"/>
          <w:b/>
        </w:rPr>
        <w:t>tarif A=9€ /tarif B=11€/ tarif C=13€/ tarif D=15€</w:t>
      </w:r>
    </w:p>
    <w:p w14:paraId="45286C65" w14:textId="77777777" w:rsidR="008F4FEE" w:rsidRPr="00897AF7" w:rsidRDefault="008F4FEE" w:rsidP="008F4FEE">
      <w:pPr>
        <w:spacing w:after="0"/>
        <w:jc w:val="both"/>
        <w:rPr>
          <w:rFonts w:ascii="Macklin Sans" w:hAnsi="Macklin Sans"/>
          <w:b/>
        </w:rPr>
      </w:pPr>
    </w:p>
    <w:p w14:paraId="3AD33037" w14:textId="77777777" w:rsidR="00143710" w:rsidRDefault="00143710" w:rsidP="008F4FEE">
      <w:pPr>
        <w:spacing w:after="0"/>
        <w:jc w:val="both"/>
        <w:rPr>
          <w:rFonts w:ascii="Macklin Sans" w:hAnsi="Macklin Sans"/>
          <w:b/>
          <w:color w:val="F08475"/>
          <w:sz w:val="28"/>
          <w:szCs w:val="28"/>
          <w:u w:val="single"/>
        </w:rPr>
      </w:pPr>
    </w:p>
    <w:p w14:paraId="52ED796F" w14:textId="77777777" w:rsidR="008F4FEE" w:rsidRDefault="008F4FEE" w:rsidP="008F4FEE">
      <w:pPr>
        <w:spacing w:after="0"/>
        <w:jc w:val="both"/>
        <w:rPr>
          <w:rFonts w:ascii="Macklin Sans" w:hAnsi="Macklin Sans"/>
          <w:b/>
          <w:color w:val="F08475"/>
          <w:sz w:val="28"/>
          <w:szCs w:val="28"/>
          <w:u w:val="single"/>
        </w:rPr>
      </w:pPr>
      <w:r w:rsidRPr="00830176">
        <w:rPr>
          <w:rFonts w:ascii="Macklin Sans" w:hAnsi="Macklin Sans"/>
          <w:b/>
          <w:color w:val="F08475"/>
          <w:sz w:val="28"/>
          <w:szCs w:val="28"/>
          <w:u w:val="single"/>
        </w:rPr>
        <w:t>PLACES ACCOMPAGNATEURS :</w:t>
      </w:r>
    </w:p>
    <w:p w14:paraId="7B586DCA" w14:textId="77777777" w:rsidR="00143710" w:rsidRDefault="00143710" w:rsidP="008F4FEE">
      <w:pPr>
        <w:spacing w:after="0"/>
        <w:jc w:val="both"/>
        <w:rPr>
          <w:rFonts w:ascii="Macklin Sans" w:hAnsi="Macklin Sans"/>
          <w:b/>
          <w:color w:val="FF0000"/>
        </w:rPr>
      </w:pPr>
    </w:p>
    <w:p w14:paraId="0A78CFC1" w14:textId="77777777" w:rsidR="00143710" w:rsidRPr="00143710" w:rsidRDefault="00143710" w:rsidP="00143710">
      <w:pPr>
        <w:spacing w:after="0"/>
        <w:jc w:val="both"/>
        <w:rPr>
          <w:rFonts w:ascii="Macklin Sans" w:hAnsi="Macklin Sans"/>
          <w:b/>
          <w:color w:val="A8B353"/>
          <w:u w:val="single"/>
        </w:rPr>
      </w:pPr>
      <w:r w:rsidRPr="00143710">
        <w:rPr>
          <w:rFonts w:ascii="Macklin Sans" w:hAnsi="Macklin Sans"/>
          <w:b/>
          <w:color w:val="A8B353"/>
          <w:u w:val="single"/>
        </w:rPr>
        <w:t>Pour les sorties en journée</w:t>
      </w:r>
    </w:p>
    <w:p w14:paraId="57C6CBD8" w14:textId="77777777" w:rsidR="008D7CBC" w:rsidRPr="00143710" w:rsidRDefault="008D7CBC" w:rsidP="00143710">
      <w:pPr>
        <w:spacing w:after="0"/>
        <w:jc w:val="both"/>
        <w:rPr>
          <w:rFonts w:ascii="Macklin Sans" w:hAnsi="Macklin Sans"/>
          <w:bCs/>
          <w:color w:val="000000" w:themeColor="text1"/>
        </w:rPr>
      </w:pPr>
      <w:r w:rsidRPr="00143710">
        <w:rPr>
          <w:rFonts w:ascii="Macklin Sans" w:hAnsi="Macklin Sans"/>
          <w:bCs/>
          <w:color w:val="000000" w:themeColor="text1"/>
        </w:rPr>
        <w:t>2 places accompagnateurs invités par classe/groupe</w:t>
      </w:r>
      <w:r w:rsidR="00143710">
        <w:rPr>
          <w:rFonts w:ascii="Macklin Sans" w:hAnsi="Macklin Sans"/>
          <w:bCs/>
          <w:color w:val="000000" w:themeColor="text1"/>
        </w:rPr>
        <w:t>.</w:t>
      </w:r>
    </w:p>
    <w:p w14:paraId="0087082C" w14:textId="77777777" w:rsidR="008D7CBC" w:rsidRPr="00D30EBF" w:rsidRDefault="008D7CBC" w:rsidP="00143710">
      <w:pPr>
        <w:spacing w:after="0"/>
        <w:jc w:val="both"/>
        <w:rPr>
          <w:rFonts w:ascii="Macklin Sans" w:hAnsi="Macklin Sans"/>
          <w:b/>
          <w:color w:val="FF0000"/>
        </w:rPr>
      </w:pPr>
      <w:r w:rsidRPr="00143710">
        <w:rPr>
          <w:rFonts w:ascii="Macklin Sans" w:hAnsi="Macklin Sans"/>
          <w:bCs/>
          <w:color w:val="000000" w:themeColor="text1"/>
        </w:rPr>
        <w:t>Au-delà </w:t>
      </w:r>
      <w:r w:rsidR="00143710" w:rsidRPr="00143710">
        <w:rPr>
          <w:rFonts w:ascii="Macklin Sans" w:hAnsi="Macklin Sans"/>
          <w:bCs/>
          <w:color w:val="000000" w:themeColor="text1"/>
        </w:rPr>
        <w:t>de 2, les billets accompagnateurs</w:t>
      </w:r>
      <w:r w:rsidR="00143710" w:rsidRPr="00143710">
        <w:rPr>
          <w:rFonts w:ascii="Macklin Sans" w:hAnsi="Macklin Sans"/>
          <w:b/>
          <w:color w:val="000000" w:themeColor="text1"/>
        </w:rPr>
        <w:t xml:space="preserve"> </w:t>
      </w:r>
      <w:r w:rsidR="00143710" w:rsidRPr="00897AF7">
        <w:rPr>
          <w:rFonts w:ascii="Macklin Sans" w:hAnsi="Macklin Sans"/>
        </w:rPr>
        <w:t>sont facturés au même tarif que les élèves</w:t>
      </w:r>
      <w:r w:rsidR="00143710">
        <w:rPr>
          <w:rFonts w:ascii="Macklin Sans" w:hAnsi="Macklin Sans"/>
        </w:rPr>
        <w:t>.</w:t>
      </w:r>
    </w:p>
    <w:p w14:paraId="57512646" w14:textId="77777777" w:rsidR="008D7CBC" w:rsidRPr="00143710" w:rsidRDefault="008D7CBC" w:rsidP="008F4FEE">
      <w:pPr>
        <w:spacing w:after="0"/>
        <w:jc w:val="both"/>
        <w:rPr>
          <w:rFonts w:ascii="Macklin Sans" w:hAnsi="Macklin Sans"/>
          <w:b/>
          <w:color w:val="A8B353"/>
          <w:sz w:val="28"/>
          <w:szCs w:val="28"/>
          <w:u w:val="single"/>
        </w:rPr>
      </w:pPr>
    </w:p>
    <w:p w14:paraId="5F361E4D" w14:textId="77777777" w:rsidR="008D7CBC" w:rsidRPr="00143710" w:rsidRDefault="008D7CBC" w:rsidP="008F4FEE">
      <w:pPr>
        <w:spacing w:after="0"/>
        <w:jc w:val="both"/>
        <w:rPr>
          <w:rFonts w:ascii="Macklin Sans" w:hAnsi="Macklin Sans"/>
          <w:b/>
          <w:color w:val="A8B353"/>
          <w:u w:val="single"/>
        </w:rPr>
      </w:pPr>
      <w:r w:rsidRPr="00143710">
        <w:rPr>
          <w:rFonts w:ascii="Macklin Sans" w:hAnsi="Macklin Sans"/>
          <w:b/>
          <w:color w:val="A8B353"/>
          <w:u w:val="single"/>
        </w:rPr>
        <w:t xml:space="preserve">Pour </w:t>
      </w:r>
      <w:r w:rsidR="00D30EBF" w:rsidRPr="00143710">
        <w:rPr>
          <w:rFonts w:ascii="Macklin Sans" w:hAnsi="Macklin Sans"/>
          <w:b/>
          <w:color w:val="A8B353"/>
          <w:u w:val="single"/>
        </w:rPr>
        <w:t>les</w:t>
      </w:r>
      <w:r w:rsidRPr="00143710">
        <w:rPr>
          <w:rFonts w:ascii="Macklin Sans" w:hAnsi="Macklin Sans"/>
          <w:b/>
          <w:color w:val="A8B353"/>
          <w:u w:val="single"/>
        </w:rPr>
        <w:t xml:space="preserve"> sorties </w:t>
      </w:r>
      <w:r w:rsidR="00D30EBF" w:rsidRPr="00143710">
        <w:rPr>
          <w:rFonts w:ascii="Macklin Sans" w:hAnsi="Macklin Sans"/>
          <w:b/>
          <w:color w:val="A8B353"/>
          <w:u w:val="single"/>
        </w:rPr>
        <w:t>en</w:t>
      </w:r>
      <w:r w:rsidRPr="00143710">
        <w:rPr>
          <w:rFonts w:ascii="Macklin Sans" w:hAnsi="Macklin Sans"/>
          <w:b/>
          <w:color w:val="A8B353"/>
          <w:u w:val="single"/>
        </w:rPr>
        <w:t xml:space="preserve"> soirée</w:t>
      </w:r>
    </w:p>
    <w:p w14:paraId="3A35513B" w14:textId="77777777" w:rsidR="008F4FEE" w:rsidRPr="00897AF7" w:rsidRDefault="008F4FEE" w:rsidP="008F4FEE">
      <w:pPr>
        <w:spacing w:after="0"/>
        <w:jc w:val="both"/>
        <w:rPr>
          <w:rFonts w:ascii="Macklin Sans" w:hAnsi="Macklin Sans"/>
        </w:rPr>
      </w:pPr>
      <w:r w:rsidRPr="00897AF7">
        <w:rPr>
          <w:rFonts w:ascii="Macklin Sans" w:hAnsi="Macklin Sans"/>
          <w:b/>
        </w:rPr>
        <w:t>Moins de 10 élèves :</w:t>
      </w:r>
      <w:r w:rsidRPr="00897AF7">
        <w:rPr>
          <w:rFonts w:ascii="Macklin Sans" w:hAnsi="Macklin Sans"/>
        </w:rPr>
        <w:t xml:space="preserve"> les billets accompagnateurs sont facturés au même tarif que les élèves (dans la limite maximum de deux places adultes).</w:t>
      </w:r>
    </w:p>
    <w:p w14:paraId="2A7A156F" w14:textId="77777777" w:rsidR="008F4FEE" w:rsidRPr="00897AF7" w:rsidRDefault="008F4FEE" w:rsidP="008F4FEE">
      <w:pPr>
        <w:spacing w:after="0"/>
        <w:jc w:val="both"/>
        <w:rPr>
          <w:rFonts w:ascii="Macklin Sans" w:hAnsi="Macklin Sans"/>
        </w:rPr>
      </w:pPr>
      <w:r w:rsidRPr="00897AF7">
        <w:rPr>
          <w:rFonts w:ascii="Macklin Sans" w:hAnsi="Macklin Sans"/>
          <w:b/>
        </w:rPr>
        <w:t>A partir de 10 et jusqu’à 30 élèves :</w:t>
      </w:r>
      <w:r w:rsidRPr="00897AF7">
        <w:rPr>
          <w:rFonts w:ascii="Macklin Sans" w:hAnsi="Macklin Sans"/>
        </w:rPr>
        <w:t xml:space="preserve"> une place accompagnateur invité est délivrée. </w:t>
      </w:r>
    </w:p>
    <w:p w14:paraId="2895045D" w14:textId="77777777" w:rsidR="008F4FEE" w:rsidRPr="00897AF7" w:rsidRDefault="008F4FEE" w:rsidP="008F4FEE">
      <w:pPr>
        <w:spacing w:after="0"/>
        <w:jc w:val="both"/>
        <w:rPr>
          <w:rFonts w:ascii="Macklin Sans" w:hAnsi="Macklin Sans"/>
        </w:rPr>
      </w:pPr>
      <w:r w:rsidRPr="00897AF7">
        <w:rPr>
          <w:rFonts w:ascii="Macklin Sans" w:hAnsi="Macklin Sans"/>
          <w:b/>
        </w:rPr>
        <w:t>A partir de 30 élèves :</w:t>
      </w:r>
      <w:r w:rsidRPr="00897AF7">
        <w:rPr>
          <w:rFonts w:ascii="Macklin Sans" w:hAnsi="Macklin Sans"/>
        </w:rPr>
        <w:t xml:space="preserve"> 2 places accompagnateurs invités, une 3</w:t>
      </w:r>
      <w:r w:rsidRPr="00897AF7">
        <w:rPr>
          <w:rFonts w:ascii="Macklin Sans" w:hAnsi="Macklin Sans"/>
          <w:vertAlign w:val="superscript"/>
        </w:rPr>
        <w:t>ème</w:t>
      </w:r>
      <w:r w:rsidRPr="00897AF7">
        <w:rPr>
          <w:rFonts w:ascii="Macklin Sans" w:hAnsi="Macklin Sans"/>
        </w:rPr>
        <w:t xml:space="preserve"> à partir de 60 élèves. </w:t>
      </w:r>
    </w:p>
    <w:p w14:paraId="77D530BC" w14:textId="77777777" w:rsidR="008F4FEE" w:rsidRPr="00897AF7" w:rsidRDefault="008F4FEE" w:rsidP="008F4FEE">
      <w:pPr>
        <w:spacing w:after="0"/>
        <w:jc w:val="both"/>
        <w:rPr>
          <w:rFonts w:ascii="Macklin Sans" w:hAnsi="Macklin Sans"/>
        </w:rPr>
      </w:pPr>
    </w:p>
    <w:p w14:paraId="48BB8B0A" w14:textId="77777777" w:rsidR="008F4FEE" w:rsidRPr="00DC1D19" w:rsidRDefault="008F4FEE" w:rsidP="008F4FEE">
      <w:pPr>
        <w:spacing w:after="0"/>
        <w:jc w:val="both"/>
        <w:rPr>
          <w:rFonts w:ascii="Macklin Sans" w:hAnsi="Macklin Sans"/>
        </w:rPr>
      </w:pPr>
      <w:r w:rsidRPr="00897AF7">
        <w:rPr>
          <w:rFonts w:ascii="Macklin Sans" w:hAnsi="Macklin Sans"/>
        </w:rPr>
        <w:t>Si vous souhaitez des places accompagnateurs supplémentaires, celles-ci seront facturées au même tarif que les élèves (dans la limite de 1 adulte pour 10 élèves)</w:t>
      </w:r>
      <w:r w:rsidR="00DC1D19">
        <w:rPr>
          <w:rFonts w:ascii="Macklin Sans" w:hAnsi="Macklin Sans"/>
        </w:rPr>
        <w:t>.</w:t>
      </w:r>
    </w:p>
    <w:p w14:paraId="5DD1EA74" w14:textId="77777777" w:rsidR="008F4FEE" w:rsidRPr="00897AF7" w:rsidRDefault="008F4FEE" w:rsidP="008F4FEE">
      <w:pPr>
        <w:spacing w:after="0"/>
        <w:jc w:val="both"/>
        <w:rPr>
          <w:rFonts w:ascii="Macklin Sans" w:hAnsi="Macklin Sans"/>
        </w:rPr>
      </w:pPr>
    </w:p>
    <w:p w14:paraId="591C4C97" w14:textId="77777777" w:rsidR="00143710" w:rsidRDefault="00143710" w:rsidP="008F4FEE">
      <w:pPr>
        <w:tabs>
          <w:tab w:val="left" w:pos="493"/>
        </w:tabs>
        <w:spacing w:after="0"/>
        <w:jc w:val="both"/>
        <w:rPr>
          <w:rFonts w:ascii="Macklin Sans" w:hAnsi="Macklin Sans"/>
          <w:b/>
          <w:color w:val="F08475"/>
          <w:sz w:val="28"/>
          <w:szCs w:val="28"/>
          <w:u w:val="single"/>
        </w:rPr>
      </w:pPr>
    </w:p>
    <w:p w14:paraId="2DB31EA3" w14:textId="77777777" w:rsidR="008F4FEE" w:rsidRPr="00830176" w:rsidRDefault="008F4FEE" w:rsidP="008F4FEE">
      <w:pPr>
        <w:tabs>
          <w:tab w:val="left" w:pos="493"/>
        </w:tabs>
        <w:spacing w:after="0"/>
        <w:jc w:val="both"/>
        <w:rPr>
          <w:rFonts w:ascii="Macklin Sans" w:hAnsi="Macklin Sans"/>
          <w:color w:val="F08475"/>
          <w:sz w:val="28"/>
          <w:szCs w:val="28"/>
        </w:rPr>
      </w:pPr>
      <w:r w:rsidRPr="00830176">
        <w:rPr>
          <w:rFonts w:ascii="Macklin Sans" w:hAnsi="Macklin Sans"/>
          <w:b/>
          <w:color w:val="F08475"/>
          <w:sz w:val="28"/>
          <w:szCs w:val="28"/>
          <w:u w:val="single"/>
        </w:rPr>
        <w:lastRenderedPageBreak/>
        <w:t xml:space="preserve">MODALITÉS DE </w:t>
      </w:r>
      <w:r w:rsidR="00DC1D19" w:rsidRPr="00830176">
        <w:rPr>
          <w:rFonts w:ascii="Macklin Sans" w:hAnsi="Macklin Sans"/>
          <w:b/>
          <w:color w:val="F08475"/>
          <w:sz w:val="28"/>
          <w:szCs w:val="28"/>
          <w:u w:val="single"/>
        </w:rPr>
        <w:t>RÉSERVATIONS :</w:t>
      </w:r>
      <w:r w:rsidRPr="00830176">
        <w:rPr>
          <w:rFonts w:ascii="Macklin Sans" w:hAnsi="Macklin Sans"/>
          <w:color w:val="F08475"/>
          <w:sz w:val="28"/>
          <w:szCs w:val="28"/>
        </w:rPr>
        <w:t xml:space="preserve"> </w:t>
      </w:r>
    </w:p>
    <w:p w14:paraId="4BAB2EA1" w14:textId="77777777" w:rsidR="008F4FEE" w:rsidRPr="00897AF7" w:rsidRDefault="008F4FEE" w:rsidP="008F4FEE">
      <w:pPr>
        <w:tabs>
          <w:tab w:val="left" w:pos="493"/>
        </w:tabs>
        <w:spacing w:after="0"/>
        <w:jc w:val="both"/>
        <w:rPr>
          <w:rFonts w:ascii="Macklin Sans" w:hAnsi="Macklin Sans"/>
          <w:color w:val="000000" w:themeColor="text1"/>
        </w:rPr>
      </w:pPr>
      <w:r w:rsidRPr="00897AF7">
        <w:rPr>
          <w:rFonts w:ascii="Macklin Sans" w:hAnsi="Macklin Sans"/>
          <w:color w:val="000000" w:themeColor="text1"/>
        </w:rPr>
        <w:t>Merci de compléter une fiche par classe. A vous d’inscrire 1, 2, 3 spectacles ou plus !</w:t>
      </w:r>
    </w:p>
    <w:p w14:paraId="0128A10C" w14:textId="77777777" w:rsidR="008F4FEE" w:rsidRPr="00897AF7" w:rsidRDefault="008F4FEE" w:rsidP="008F4FEE">
      <w:pPr>
        <w:tabs>
          <w:tab w:val="left" w:pos="493"/>
        </w:tabs>
        <w:spacing w:after="0"/>
        <w:jc w:val="both"/>
        <w:rPr>
          <w:rFonts w:ascii="Macklin Sans" w:hAnsi="Macklin Sans"/>
        </w:rPr>
      </w:pPr>
      <w:r w:rsidRPr="00897AF7">
        <w:rPr>
          <w:rFonts w:ascii="Macklin Sans" w:hAnsi="Macklin Sans"/>
        </w:rPr>
        <w:t xml:space="preserve">Une fois votre fiche de </w:t>
      </w:r>
      <w:proofErr w:type="spellStart"/>
      <w:r w:rsidR="003A7441">
        <w:rPr>
          <w:rFonts w:ascii="Macklin Sans" w:hAnsi="Macklin Sans"/>
        </w:rPr>
        <w:t>voeux</w:t>
      </w:r>
      <w:proofErr w:type="spellEnd"/>
      <w:r w:rsidRPr="00897AF7">
        <w:rPr>
          <w:rFonts w:ascii="Macklin Sans" w:hAnsi="Macklin Sans"/>
        </w:rPr>
        <w:t xml:space="preserve"> envoyée au théâtre, vous recevrez par mail une confirmation de réservation</w:t>
      </w:r>
      <w:r w:rsidR="00363D11">
        <w:rPr>
          <w:rFonts w:ascii="Macklin Sans" w:hAnsi="Macklin Sans"/>
        </w:rPr>
        <w:t>s</w:t>
      </w:r>
      <w:r w:rsidRPr="00897AF7">
        <w:rPr>
          <w:rFonts w:ascii="Macklin Sans" w:hAnsi="Macklin Sans"/>
        </w:rPr>
        <w:t xml:space="preserve"> comprenant le détail des places enregistrées ainsi que le numéro de dossier lui correspondant. </w:t>
      </w:r>
    </w:p>
    <w:p w14:paraId="0EB6F293" w14:textId="77777777" w:rsidR="008F4FEE" w:rsidRPr="00897AF7" w:rsidRDefault="008F4FEE" w:rsidP="008F4FEE">
      <w:pPr>
        <w:tabs>
          <w:tab w:val="left" w:pos="493"/>
        </w:tabs>
        <w:spacing w:after="0"/>
        <w:jc w:val="both"/>
        <w:rPr>
          <w:rFonts w:ascii="Macklin Sans" w:hAnsi="Macklin Sans"/>
        </w:rPr>
      </w:pPr>
      <w:r w:rsidRPr="00897AF7">
        <w:rPr>
          <w:rFonts w:ascii="Macklin Sans" w:hAnsi="Macklin Sans"/>
        </w:rPr>
        <w:t xml:space="preserve">La date du/des spectacle(s) réservé(s) </w:t>
      </w:r>
      <w:r w:rsidRPr="00DC1D19">
        <w:rPr>
          <w:rFonts w:ascii="Macklin Sans" w:hAnsi="Macklin Sans"/>
          <w:b/>
          <w:color w:val="E67668"/>
          <w:u w:val="single"/>
        </w:rPr>
        <w:t xml:space="preserve">pouvant être </w:t>
      </w:r>
      <w:r w:rsidR="008D7CBC">
        <w:rPr>
          <w:rFonts w:ascii="Macklin Sans" w:hAnsi="Macklin Sans"/>
          <w:b/>
          <w:color w:val="E67668"/>
          <w:u w:val="single"/>
        </w:rPr>
        <w:t>ajustée</w:t>
      </w:r>
      <w:r w:rsidRPr="00DC1D19">
        <w:rPr>
          <w:rFonts w:ascii="Macklin Sans" w:hAnsi="Macklin Sans"/>
          <w:color w:val="E67668"/>
        </w:rPr>
        <w:t xml:space="preserve"> </w:t>
      </w:r>
      <w:r w:rsidRPr="00897AF7">
        <w:rPr>
          <w:rFonts w:ascii="Macklin Sans" w:hAnsi="Macklin Sans"/>
        </w:rPr>
        <w:t>par l’équipe du Théâtre (séance complète, nombre d’élèves déjà trop important dans la salle, etc.), vous devrez alors vérifier minutieusement la/les représentation(s) qui vous a/ont été attribuée(s).</w:t>
      </w:r>
    </w:p>
    <w:p w14:paraId="1B84A123" w14:textId="77777777" w:rsidR="00DC1D19" w:rsidRDefault="008D7CBC" w:rsidP="008F4FEE">
      <w:pPr>
        <w:tabs>
          <w:tab w:val="left" w:pos="493"/>
        </w:tabs>
        <w:spacing w:after="0"/>
        <w:jc w:val="both"/>
        <w:rPr>
          <w:rFonts w:ascii="Macklin Sans" w:hAnsi="Macklin Sans"/>
        </w:rPr>
      </w:pPr>
      <w:r>
        <w:rPr>
          <w:rFonts w:ascii="Macklin Sans" w:hAnsi="Macklin Sans"/>
        </w:rPr>
        <w:t>Pour les représentations en soirée, m</w:t>
      </w:r>
      <w:r w:rsidR="008F4FEE" w:rsidRPr="00897AF7">
        <w:rPr>
          <w:rFonts w:ascii="Macklin Sans" w:hAnsi="Macklin Sans"/>
        </w:rPr>
        <w:t xml:space="preserve">erci de n’envoyer votre fiche que lorsque vous êtes vraiment sûr du nombre </w:t>
      </w:r>
      <w:r>
        <w:rPr>
          <w:rFonts w:ascii="Macklin Sans" w:hAnsi="Macklin Sans"/>
        </w:rPr>
        <w:t>d’élèves réellement engagés.</w:t>
      </w:r>
    </w:p>
    <w:p w14:paraId="4A266F61" w14:textId="77777777" w:rsidR="008D7CBC" w:rsidRPr="00897AF7" w:rsidRDefault="008D7CBC" w:rsidP="008F4FEE">
      <w:pPr>
        <w:tabs>
          <w:tab w:val="left" w:pos="493"/>
        </w:tabs>
        <w:spacing w:after="0"/>
        <w:jc w:val="both"/>
        <w:rPr>
          <w:rFonts w:ascii="Macklin Sans" w:hAnsi="Macklin Sans"/>
        </w:rPr>
      </w:pPr>
    </w:p>
    <w:p w14:paraId="3F8BAC26" w14:textId="77777777" w:rsidR="00830176" w:rsidRPr="00A337D5" w:rsidRDefault="00830176" w:rsidP="00273D3F">
      <w:pPr>
        <w:shd w:val="clear" w:color="auto" w:fill="C0C0C0"/>
        <w:tabs>
          <w:tab w:val="left" w:pos="-142"/>
        </w:tabs>
        <w:spacing w:after="0"/>
        <w:ind w:right="-6"/>
        <w:jc w:val="both"/>
        <w:rPr>
          <w:rFonts w:ascii="Macklin Sans" w:hAnsi="Macklin Sans"/>
          <w:b/>
          <w:color w:val="738750"/>
        </w:rPr>
      </w:pPr>
      <w:r w:rsidRPr="00A337D5">
        <w:rPr>
          <w:rFonts w:ascii="Macklin Sans" w:hAnsi="Macklin Sans"/>
          <w:b/>
          <w:color w:val="738750"/>
          <w:shd w:val="clear" w:color="auto" w:fill="C0C0C0"/>
        </w:rPr>
        <w:t>Si vous réglez directement à la billetterie du Théâtre</w:t>
      </w:r>
    </w:p>
    <w:p w14:paraId="6C58101C" w14:textId="77777777" w:rsidR="00830176" w:rsidRPr="00143710" w:rsidRDefault="00FC3770" w:rsidP="00273D3F">
      <w:pPr>
        <w:tabs>
          <w:tab w:val="left" w:pos="493"/>
        </w:tabs>
        <w:spacing w:after="0"/>
        <w:ind w:right="-6"/>
        <w:jc w:val="both"/>
        <w:rPr>
          <w:rFonts w:ascii="Macklin Sans" w:hAnsi="Macklin Sans"/>
          <w:color w:val="E67868"/>
          <w:sz w:val="20"/>
          <w:szCs w:val="20"/>
          <w:u w:val="single"/>
        </w:rPr>
      </w:pPr>
      <w:r w:rsidRPr="00143710">
        <w:rPr>
          <w:rFonts w:ascii="Macklin Sans" w:hAnsi="Macklin Sans"/>
          <w:color w:val="E67868"/>
          <w:sz w:val="20"/>
          <w:szCs w:val="20"/>
        </w:rPr>
        <w:sym w:font="Wingdings" w:char="F081"/>
      </w:r>
      <w:r w:rsidRPr="00143710">
        <w:rPr>
          <w:rFonts w:ascii="Macklin Sans" w:hAnsi="Macklin Sans"/>
          <w:color w:val="E67868"/>
          <w:sz w:val="20"/>
          <w:szCs w:val="20"/>
        </w:rPr>
        <w:t xml:space="preserve"> </w:t>
      </w:r>
      <w:r w:rsidR="00830176" w:rsidRPr="00143710">
        <w:rPr>
          <w:rFonts w:ascii="Macklin Sans" w:hAnsi="Macklin Sans"/>
          <w:color w:val="E67868"/>
          <w:sz w:val="20"/>
          <w:szCs w:val="20"/>
        </w:rPr>
        <w:t xml:space="preserve">Après </w:t>
      </w:r>
      <w:r w:rsidR="00830176" w:rsidRPr="00143710">
        <w:rPr>
          <w:rFonts w:ascii="Macklin Sans" w:hAnsi="Macklin Sans"/>
          <w:color w:val="E67868"/>
          <w:sz w:val="20"/>
          <w:szCs w:val="20"/>
          <w:u w:val="single"/>
        </w:rPr>
        <w:t>validation définitive</w:t>
      </w:r>
      <w:r w:rsidR="00830176" w:rsidRPr="00143710">
        <w:rPr>
          <w:rFonts w:ascii="Macklin Sans" w:hAnsi="Macklin Sans"/>
          <w:color w:val="E67868"/>
          <w:sz w:val="20"/>
          <w:szCs w:val="20"/>
        </w:rPr>
        <w:t xml:space="preserve"> </w:t>
      </w:r>
      <w:r w:rsidR="00143710" w:rsidRPr="00143710">
        <w:rPr>
          <w:rFonts w:ascii="Macklin Sans" w:hAnsi="Macklin Sans"/>
          <w:color w:val="E67868"/>
          <w:sz w:val="20"/>
          <w:szCs w:val="20"/>
        </w:rPr>
        <w:t>par le</w:t>
      </w:r>
      <w:r w:rsidR="00363D11" w:rsidRPr="00143710">
        <w:rPr>
          <w:rFonts w:ascii="Macklin Sans" w:hAnsi="Macklin Sans"/>
          <w:color w:val="E67868"/>
          <w:sz w:val="20"/>
          <w:szCs w:val="20"/>
        </w:rPr>
        <w:t xml:space="preserve"> professeur référent </w:t>
      </w:r>
      <w:r w:rsidRPr="00143710">
        <w:rPr>
          <w:rFonts w:ascii="Macklin Sans" w:hAnsi="Macklin Sans"/>
          <w:color w:val="E67868"/>
          <w:sz w:val="20"/>
          <w:szCs w:val="20"/>
        </w:rPr>
        <w:t>des réservations enregistrées</w:t>
      </w:r>
      <w:r w:rsidR="00363D11" w:rsidRPr="00143710">
        <w:rPr>
          <w:rFonts w:ascii="Macklin Sans" w:hAnsi="Macklin Sans"/>
          <w:color w:val="E67868"/>
          <w:sz w:val="20"/>
          <w:szCs w:val="20"/>
        </w:rPr>
        <w:t xml:space="preserve"> par le Théâtre (par retour de mail)</w:t>
      </w:r>
      <w:r w:rsidR="00830176" w:rsidRPr="00143710">
        <w:rPr>
          <w:rFonts w:ascii="Macklin Sans" w:hAnsi="Macklin Sans"/>
          <w:color w:val="E67868"/>
          <w:sz w:val="20"/>
          <w:szCs w:val="20"/>
        </w:rPr>
        <w:t xml:space="preserve">, les billets </w:t>
      </w:r>
      <w:r w:rsidR="00A337D5" w:rsidRPr="00143710">
        <w:rPr>
          <w:rFonts w:ascii="Macklin Sans" w:hAnsi="Macklin Sans"/>
          <w:color w:val="E67868"/>
          <w:sz w:val="20"/>
          <w:szCs w:val="20"/>
        </w:rPr>
        <w:t>seront édités</w:t>
      </w:r>
      <w:r w:rsidR="00830176" w:rsidRPr="00143710">
        <w:rPr>
          <w:rFonts w:ascii="Macklin Sans" w:hAnsi="Macklin Sans"/>
          <w:color w:val="E67868"/>
          <w:sz w:val="20"/>
          <w:szCs w:val="20"/>
        </w:rPr>
        <w:t xml:space="preserve"> et </w:t>
      </w:r>
      <w:r w:rsidR="00830176" w:rsidRPr="00143710">
        <w:rPr>
          <w:rFonts w:ascii="Macklin Sans" w:hAnsi="Macklin Sans"/>
          <w:color w:val="E67868"/>
          <w:sz w:val="20"/>
          <w:szCs w:val="20"/>
          <w:u w:val="single"/>
        </w:rPr>
        <w:t>aucune modification ne pourra être effectuée.</w:t>
      </w:r>
    </w:p>
    <w:p w14:paraId="096EE801" w14:textId="77777777" w:rsidR="00830176" w:rsidRPr="00143710" w:rsidRDefault="00FC3770" w:rsidP="00273D3F">
      <w:pPr>
        <w:tabs>
          <w:tab w:val="left" w:pos="493"/>
        </w:tabs>
        <w:spacing w:after="0"/>
        <w:ind w:right="-6"/>
        <w:jc w:val="both"/>
        <w:rPr>
          <w:rFonts w:ascii="Macklin Sans" w:hAnsi="Macklin Sans"/>
          <w:color w:val="E67868"/>
          <w:sz w:val="20"/>
          <w:szCs w:val="20"/>
        </w:rPr>
      </w:pPr>
      <w:r w:rsidRPr="00143710">
        <w:rPr>
          <w:rFonts w:ascii="Macklin Sans" w:hAnsi="Macklin Sans"/>
          <w:color w:val="E67868"/>
          <w:sz w:val="20"/>
          <w:szCs w:val="20"/>
        </w:rPr>
        <w:sym w:font="Wingdings" w:char="F082"/>
      </w:r>
      <w:r w:rsidRPr="00143710">
        <w:rPr>
          <w:rFonts w:ascii="Macklin Sans" w:hAnsi="Macklin Sans"/>
          <w:color w:val="E67868"/>
          <w:sz w:val="20"/>
          <w:szCs w:val="20"/>
        </w:rPr>
        <w:t xml:space="preserve"> </w:t>
      </w:r>
      <w:r w:rsidR="00830176" w:rsidRPr="00143710">
        <w:rPr>
          <w:rFonts w:ascii="Macklin Sans" w:hAnsi="Macklin Sans"/>
          <w:color w:val="E67868"/>
          <w:sz w:val="20"/>
          <w:szCs w:val="20"/>
        </w:rPr>
        <w:t xml:space="preserve">Vous devrez vous rendre à la billetterie du Théâtre, l’ensemble des places </w:t>
      </w:r>
      <w:r w:rsidR="000860A8" w:rsidRPr="00143710">
        <w:rPr>
          <w:rFonts w:ascii="Macklin Sans" w:hAnsi="Macklin Sans"/>
          <w:color w:val="E67868"/>
          <w:sz w:val="20"/>
          <w:szCs w:val="20"/>
        </w:rPr>
        <w:t xml:space="preserve">réservées </w:t>
      </w:r>
      <w:r w:rsidR="00830176" w:rsidRPr="00143710">
        <w:rPr>
          <w:rFonts w:ascii="Macklin Sans" w:hAnsi="Macklin Sans"/>
          <w:color w:val="E67868"/>
          <w:sz w:val="20"/>
          <w:szCs w:val="20"/>
        </w:rPr>
        <w:t xml:space="preserve">devra être réglé sur place en espèces ou par chèque, et tous les billets seront à retirer. </w:t>
      </w:r>
    </w:p>
    <w:p w14:paraId="7EC71C24" w14:textId="77777777" w:rsidR="008F4FEE" w:rsidRPr="00897AF7" w:rsidRDefault="008F4FEE" w:rsidP="00273D3F">
      <w:pPr>
        <w:tabs>
          <w:tab w:val="left" w:pos="493"/>
        </w:tabs>
        <w:spacing w:after="0"/>
        <w:ind w:right="-6"/>
        <w:jc w:val="both"/>
        <w:rPr>
          <w:rFonts w:ascii="Macklin Sans" w:hAnsi="Macklin Sans"/>
          <w:color w:val="0070C0"/>
          <w:sz w:val="20"/>
          <w:szCs w:val="20"/>
        </w:rPr>
      </w:pPr>
    </w:p>
    <w:p w14:paraId="378F909B" w14:textId="77777777" w:rsidR="008F4FEE" w:rsidRPr="00830176" w:rsidRDefault="008F4FEE" w:rsidP="00273D3F">
      <w:pPr>
        <w:shd w:val="clear" w:color="auto" w:fill="C0C0C0"/>
        <w:tabs>
          <w:tab w:val="left" w:pos="-142"/>
        </w:tabs>
        <w:spacing w:after="0"/>
        <w:ind w:right="-6"/>
        <w:jc w:val="both"/>
        <w:rPr>
          <w:rFonts w:ascii="Macklin Sans" w:hAnsi="Macklin Sans"/>
          <w:b/>
          <w:color w:val="738750"/>
        </w:rPr>
      </w:pPr>
      <w:r w:rsidRPr="00830176">
        <w:rPr>
          <w:rFonts w:ascii="Macklin Sans" w:hAnsi="Macklin Sans"/>
          <w:b/>
          <w:color w:val="738750"/>
        </w:rPr>
        <w:t>Si vous réglez au moyen d’un bon de commande</w:t>
      </w:r>
    </w:p>
    <w:p w14:paraId="19AB6A25" w14:textId="77777777" w:rsidR="008F4FEE" w:rsidRPr="00DC1D19" w:rsidRDefault="000860A8" w:rsidP="00273D3F">
      <w:pPr>
        <w:tabs>
          <w:tab w:val="left" w:pos="0"/>
        </w:tabs>
        <w:spacing w:after="0"/>
        <w:ind w:right="-6"/>
        <w:jc w:val="both"/>
        <w:rPr>
          <w:rFonts w:ascii="Macklin Sans" w:hAnsi="Macklin Sans"/>
          <w:color w:val="E67668"/>
          <w:sz w:val="20"/>
          <w:szCs w:val="20"/>
        </w:rPr>
      </w:pPr>
      <w:r>
        <w:rPr>
          <w:rFonts w:ascii="Macklin Sans" w:hAnsi="Macklin Sans"/>
          <w:color w:val="E67668"/>
          <w:sz w:val="20"/>
          <w:szCs w:val="20"/>
        </w:rPr>
        <w:sym w:font="Wingdings" w:char="F081"/>
      </w:r>
      <w:r>
        <w:rPr>
          <w:rFonts w:ascii="Macklin Sans" w:hAnsi="Macklin Sans"/>
          <w:color w:val="E67668"/>
          <w:sz w:val="20"/>
          <w:szCs w:val="20"/>
        </w:rPr>
        <w:t xml:space="preserve"> Une fois la confirmation de réservations reçue</w:t>
      </w:r>
      <w:r w:rsidR="00FC3770">
        <w:rPr>
          <w:rFonts w:ascii="Macklin Sans" w:hAnsi="Macklin Sans"/>
          <w:color w:val="E67668"/>
          <w:sz w:val="20"/>
          <w:szCs w:val="20"/>
        </w:rPr>
        <w:t xml:space="preserve"> par le professeur référent</w:t>
      </w:r>
      <w:r>
        <w:rPr>
          <w:rFonts w:ascii="Macklin Sans" w:hAnsi="Macklin Sans"/>
          <w:color w:val="E67668"/>
          <w:sz w:val="20"/>
          <w:szCs w:val="20"/>
        </w:rPr>
        <w:t>,</w:t>
      </w:r>
      <w:r w:rsidR="008F4FEE" w:rsidRPr="00DC1D19">
        <w:rPr>
          <w:rFonts w:ascii="Macklin Sans" w:hAnsi="Macklin Sans"/>
          <w:color w:val="E67668"/>
          <w:sz w:val="20"/>
          <w:szCs w:val="20"/>
        </w:rPr>
        <w:t xml:space="preserve"> vous devrez nous adresser </w:t>
      </w:r>
      <w:r w:rsidR="008F4FEE" w:rsidRPr="00DC1D19">
        <w:rPr>
          <w:rFonts w:ascii="Macklin Sans" w:hAnsi="Macklin Sans"/>
          <w:b/>
          <w:color w:val="E67668"/>
          <w:sz w:val="20"/>
          <w:szCs w:val="20"/>
        </w:rPr>
        <w:t xml:space="preserve">dans les </w:t>
      </w:r>
      <w:r w:rsidRPr="00DC1D19">
        <w:rPr>
          <w:rFonts w:ascii="Macklin Sans" w:hAnsi="Macklin Sans"/>
          <w:b/>
          <w:color w:val="E67668"/>
          <w:sz w:val="20"/>
          <w:szCs w:val="20"/>
        </w:rPr>
        <w:t>15 jours</w:t>
      </w:r>
      <w:r w:rsidR="008F4FEE" w:rsidRPr="00DC1D19">
        <w:rPr>
          <w:rFonts w:ascii="Macklin Sans" w:hAnsi="Macklin Sans"/>
          <w:b/>
          <w:bCs/>
          <w:color w:val="E67668"/>
          <w:sz w:val="20"/>
          <w:szCs w:val="20"/>
        </w:rPr>
        <w:t xml:space="preserve"> un</w:t>
      </w:r>
      <w:r w:rsidR="008F4FEE" w:rsidRPr="00DC1D19">
        <w:rPr>
          <w:rFonts w:ascii="Macklin Sans" w:hAnsi="Macklin Sans"/>
          <w:color w:val="E67668"/>
          <w:sz w:val="20"/>
          <w:szCs w:val="20"/>
        </w:rPr>
        <w:t xml:space="preserve"> </w:t>
      </w:r>
      <w:r w:rsidR="008F4FEE" w:rsidRPr="00DC1D19">
        <w:rPr>
          <w:rFonts w:ascii="Macklin Sans" w:hAnsi="Macklin Sans"/>
          <w:b/>
          <w:color w:val="E67668"/>
          <w:sz w:val="20"/>
          <w:szCs w:val="20"/>
        </w:rPr>
        <w:t>bon de commande émis par le gestionnaire de l’établissement, merci d’y faire figurer le numéro de dossier</w:t>
      </w:r>
      <w:r w:rsidR="008F4FEE" w:rsidRPr="00DC1D19">
        <w:rPr>
          <w:rFonts w:ascii="Macklin Sans" w:hAnsi="Macklin Sans"/>
          <w:color w:val="E67668"/>
          <w:sz w:val="20"/>
          <w:szCs w:val="20"/>
        </w:rPr>
        <w:t>.</w:t>
      </w:r>
    </w:p>
    <w:p w14:paraId="6013CD21" w14:textId="77777777" w:rsidR="00FC3770" w:rsidRDefault="000860A8" w:rsidP="00273D3F">
      <w:pPr>
        <w:tabs>
          <w:tab w:val="left" w:pos="493"/>
        </w:tabs>
        <w:spacing w:after="0"/>
        <w:ind w:right="-6"/>
        <w:jc w:val="both"/>
        <w:rPr>
          <w:rFonts w:ascii="Macklin Sans" w:hAnsi="Macklin Sans"/>
          <w:color w:val="E67668"/>
          <w:sz w:val="20"/>
          <w:szCs w:val="20"/>
        </w:rPr>
      </w:pPr>
      <w:r>
        <w:rPr>
          <w:rFonts w:ascii="Macklin Sans" w:hAnsi="Macklin Sans"/>
          <w:color w:val="E67668"/>
          <w:sz w:val="20"/>
          <w:szCs w:val="20"/>
        </w:rPr>
        <w:sym w:font="Wingdings" w:char="F082"/>
      </w:r>
      <w:r w:rsidR="00FC3770">
        <w:rPr>
          <w:rFonts w:ascii="Macklin Sans" w:hAnsi="Macklin Sans"/>
          <w:color w:val="E67668"/>
          <w:sz w:val="20"/>
          <w:szCs w:val="20"/>
        </w:rPr>
        <w:t xml:space="preserve"> </w:t>
      </w:r>
      <w:r w:rsidR="008F4FEE" w:rsidRPr="00DC1D19">
        <w:rPr>
          <w:rFonts w:ascii="Macklin Sans" w:hAnsi="Macklin Sans"/>
          <w:color w:val="E67668"/>
          <w:sz w:val="20"/>
          <w:szCs w:val="20"/>
        </w:rPr>
        <w:t xml:space="preserve">A la réception du bon de commande, </w:t>
      </w:r>
      <w:r>
        <w:rPr>
          <w:rFonts w:ascii="Macklin Sans" w:hAnsi="Macklin Sans"/>
          <w:color w:val="E67668"/>
          <w:sz w:val="20"/>
          <w:szCs w:val="20"/>
        </w:rPr>
        <w:t>le théâtre éditera</w:t>
      </w:r>
      <w:r w:rsidR="008F4FEE" w:rsidRPr="00DC1D19">
        <w:rPr>
          <w:rFonts w:ascii="Macklin Sans" w:hAnsi="Macklin Sans"/>
          <w:color w:val="E67668"/>
          <w:sz w:val="20"/>
          <w:szCs w:val="20"/>
        </w:rPr>
        <w:t xml:space="preserve"> l’ensemble des billets, </w:t>
      </w:r>
      <w:r w:rsidR="008F4FEE" w:rsidRPr="00DC1D19">
        <w:rPr>
          <w:rFonts w:ascii="Macklin Sans" w:hAnsi="Macklin Sans"/>
          <w:color w:val="E67668"/>
          <w:sz w:val="20"/>
          <w:szCs w:val="20"/>
          <w:u w:val="single"/>
        </w:rPr>
        <w:t>aucune modification ne pourra être effectuée.</w:t>
      </w:r>
      <w:r w:rsidR="008F4FEE" w:rsidRPr="00DC1D19">
        <w:rPr>
          <w:rFonts w:ascii="Macklin Sans" w:hAnsi="Macklin Sans"/>
          <w:color w:val="E67668"/>
          <w:sz w:val="20"/>
          <w:szCs w:val="20"/>
        </w:rPr>
        <w:t xml:space="preserve"> </w:t>
      </w:r>
    </w:p>
    <w:p w14:paraId="72B153F6" w14:textId="77777777" w:rsidR="00FC3770" w:rsidRDefault="00FC3770" w:rsidP="00273D3F">
      <w:pPr>
        <w:tabs>
          <w:tab w:val="left" w:pos="493"/>
        </w:tabs>
        <w:spacing w:after="0"/>
        <w:ind w:right="-6"/>
        <w:jc w:val="both"/>
        <w:rPr>
          <w:rFonts w:ascii="Macklin Sans" w:hAnsi="Macklin Sans"/>
          <w:color w:val="E67668"/>
          <w:sz w:val="20"/>
          <w:szCs w:val="20"/>
        </w:rPr>
      </w:pPr>
      <w:r w:rsidRPr="00DC1D19">
        <w:rPr>
          <w:rFonts w:ascii="Macklin Sans" w:hAnsi="Macklin Sans"/>
          <w:color w:val="E67668"/>
          <w:sz w:val="20"/>
          <w:szCs w:val="20"/>
        </w:rPr>
        <w:t>(</w:t>
      </w:r>
      <w:r w:rsidRPr="00DC1D19">
        <w:rPr>
          <w:rFonts w:ascii="Macklin Sans" w:hAnsi="Macklin Sans"/>
          <w:b/>
          <w:color w:val="E67668"/>
          <w:sz w:val="20"/>
          <w:szCs w:val="20"/>
          <w:u w:val="single"/>
        </w:rPr>
        <w:t>ATTENTION :</w:t>
      </w:r>
      <w:r w:rsidRPr="00DC1D19">
        <w:rPr>
          <w:rFonts w:ascii="Macklin Sans" w:hAnsi="Macklin Sans"/>
          <w:color w:val="E67668"/>
          <w:sz w:val="20"/>
          <w:szCs w:val="20"/>
        </w:rPr>
        <w:t xml:space="preserve"> les places détaillées sur le bon de commande devront correspondre </w:t>
      </w:r>
      <w:r w:rsidR="008D7CBC" w:rsidRPr="008D7CBC">
        <w:rPr>
          <w:rFonts w:ascii="Macklin Sans" w:hAnsi="Macklin Sans"/>
          <w:bCs/>
          <w:color w:val="E67668"/>
          <w:sz w:val="20"/>
          <w:szCs w:val="20"/>
        </w:rPr>
        <w:t xml:space="preserve">exactement </w:t>
      </w:r>
      <w:r w:rsidRPr="00DC1D19">
        <w:rPr>
          <w:rFonts w:ascii="Macklin Sans" w:hAnsi="Macklin Sans"/>
          <w:color w:val="E67668"/>
          <w:sz w:val="20"/>
          <w:szCs w:val="20"/>
        </w:rPr>
        <w:t>à la liste que vous aurez validée précédemment, dans le cas contraire le bon de commande vous sera renvoyé).</w:t>
      </w:r>
    </w:p>
    <w:p w14:paraId="17EEF091" w14:textId="77777777" w:rsidR="00FC3770" w:rsidRDefault="00FC3770" w:rsidP="00273D3F">
      <w:pPr>
        <w:tabs>
          <w:tab w:val="left" w:pos="493"/>
        </w:tabs>
        <w:spacing w:after="0"/>
        <w:ind w:right="-6"/>
        <w:jc w:val="both"/>
        <w:rPr>
          <w:rFonts w:ascii="Macklin Sans" w:hAnsi="Macklin Sans"/>
          <w:color w:val="E67668"/>
          <w:sz w:val="20"/>
          <w:szCs w:val="20"/>
        </w:rPr>
      </w:pPr>
      <w:r>
        <w:rPr>
          <w:rFonts w:ascii="Macklin Sans" w:hAnsi="Macklin Sans"/>
          <w:color w:val="E67668"/>
          <w:sz w:val="20"/>
          <w:szCs w:val="20"/>
        </w:rPr>
        <w:sym w:font="Wingdings" w:char="F083"/>
      </w:r>
      <w:r>
        <w:rPr>
          <w:rFonts w:ascii="Macklin Sans" w:hAnsi="Macklin Sans"/>
          <w:color w:val="E67668"/>
          <w:sz w:val="20"/>
          <w:szCs w:val="20"/>
        </w:rPr>
        <w:t xml:space="preserve"> </w:t>
      </w:r>
      <w:r w:rsidR="008F4FEE" w:rsidRPr="00DC1D19">
        <w:rPr>
          <w:rFonts w:ascii="Macklin Sans" w:hAnsi="Macklin Sans"/>
          <w:color w:val="E67668"/>
          <w:sz w:val="20"/>
          <w:szCs w:val="20"/>
        </w:rPr>
        <w:t xml:space="preserve">Une facture sera envoyée à votre établissement (par mail ou directement déposée </w:t>
      </w:r>
      <w:r w:rsidR="003A7441">
        <w:rPr>
          <w:rFonts w:ascii="Macklin Sans" w:hAnsi="Macklin Sans"/>
          <w:color w:val="E67668"/>
          <w:sz w:val="20"/>
          <w:szCs w:val="20"/>
        </w:rPr>
        <w:t>sur Chorus</w:t>
      </w:r>
      <w:r w:rsidR="008F4FEE" w:rsidRPr="00DC1D19">
        <w:rPr>
          <w:rFonts w:ascii="Macklin Sans" w:hAnsi="Macklin Sans"/>
          <w:color w:val="E67668"/>
          <w:sz w:val="20"/>
          <w:szCs w:val="20"/>
        </w:rPr>
        <w:t xml:space="preserve">) </w:t>
      </w:r>
    </w:p>
    <w:p w14:paraId="448FA93E" w14:textId="77777777" w:rsidR="008F4FEE" w:rsidRDefault="00FC3770" w:rsidP="00273D3F">
      <w:pPr>
        <w:tabs>
          <w:tab w:val="left" w:pos="493"/>
        </w:tabs>
        <w:spacing w:after="0"/>
        <w:ind w:right="-6"/>
        <w:jc w:val="both"/>
        <w:rPr>
          <w:rFonts w:ascii="Macklin Sans" w:hAnsi="Macklin Sans"/>
          <w:color w:val="E67668"/>
          <w:sz w:val="20"/>
          <w:szCs w:val="20"/>
        </w:rPr>
      </w:pPr>
      <w:r>
        <w:rPr>
          <w:rFonts w:ascii="Macklin Sans" w:hAnsi="Macklin Sans"/>
          <w:color w:val="E67668"/>
          <w:sz w:val="20"/>
          <w:szCs w:val="20"/>
        </w:rPr>
        <w:sym w:font="Wingdings" w:char="F084"/>
      </w:r>
      <w:r>
        <w:rPr>
          <w:rFonts w:ascii="Macklin Sans" w:hAnsi="Macklin Sans"/>
          <w:color w:val="E67668"/>
          <w:sz w:val="20"/>
          <w:szCs w:val="20"/>
        </w:rPr>
        <w:t xml:space="preserve"> T</w:t>
      </w:r>
      <w:r w:rsidR="008F4FEE" w:rsidRPr="00DC1D19">
        <w:rPr>
          <w:rFonts w:ascii="Macklin Sans" w:hAnsi="Macklin Sans"/>
          <w:color w:val="E67668"/>
          <w:sz w:val="20"/>
          <w:szCs w:val="20"/>
        </w:rPr>
        <w:t xml:space="preserve">ous les billets édités seront à retirer à la billetterie du Théâtre. </w:t>
      </w:r>
    </w:p>
    <w:p w14:paraId="565C7CB3" w14:textId="77777777" w:rsidR="00FC3770" w:rsidRPr="00DC1D19" w:rsidRDefault="00FC3770" w:rsidP="00273D3F">
      <w:pPr>
        <w:tabs>
          <w:tab w:val="left" w:pos="493"/>
        </w:tabs>
        <w:spacing w:after="0"/>
        <w:ind w:right="-6"/>
        <w:jc w:val="both"/>
        <w:rPr>
          <w:rFonts w:ascii="Macklin Sans" w:hAnsi="Macklin Sans"/>
          <w:color w:val="E67668"/>
          <w:sz w:val="20"/>
          <w:szCs w:val="20"/>
        </w:rPr>
      </w:pPr>
    </w:p>
    <w:p w14:paraId="3528BC50" w14:textId="77777777" w:rsidR="008F4FEE" w:rsidRPr="00830176" w:rsidRDefault="008F4FEE" w:rsidP="00273D3F">
      <w:pPr>
        <w:shd w:val="clear" w:color="auto" w:fill="C0C0C0"/>
        <w:tabs>
          <w:tab w:val="left" w:pos="-142"/>
        </w:tabs>
        <w:spacing w:after="0"/>
        <w:ind w:right="-6"/>
        <w:jc w:val="both"/>
        <w:rPr>
          <w:rFonts w:ascii="Macklin Sans" w:hAnsi="Macklin Sans"/>
          <w:b/>
          <w:color w:val="738750"/>
        </w:rPr>
      </w:pPr>
      <w:r w:rsidRPr="00830176">
        <w:rPr>
          <w:rFonts w:ascii="Macklin Sans" w:hAnsi="Macklin Sans"/>
          <w:b/>
          <w:color w:val="738750"/>
        </w:rPr>
        <w:t xml:space="preserve">Si vous réglez avec le </w:t>
      </w:r>
      <w:proofErr w:type="spellStart"/>
      <w:r w:rsidRPr="00830176">
        <w:rPr>
          <w:rFonts w:ascii="Macklin Sans" w:hAnsi="Macklin Sans"/>
          <w:b/>
          <w:color w:val="738750"/>
        </w:rPr>
        <w:t>pass</w:t>
      </w:r>
      <w:proofErr w:type="spellEnd"/>
      <w:r w:rsidRPr="00830176">
        <w:rPr>
          <w:rFonts w:ascii="Macklin Sans" w:hAnsi="Macklin Sans"/>
          <w:b/>
          <w:color w:val="738750"/>
        </w:rPr>
        <w:t xml:space="preserve"> culture</w:t>
      </w:r>
    </w:p>
    <w:p w14:paraId="76CD285E" w14:textId="77777777" w:rsidR="000860A8" w:rsidRDefault="00FC3770" w:rsidP="00273D3F">
      <w:pPr>
        <w:tabs>
          <w:tab w:val="left" w:pos="-142"/>
        </w:tabs>
        <w:spacing w:after="0"/>
        <w:ind w:right="-6"/>
        <w:jc w:val="both"/>
        <w:rPr>
          <w:rFonts w:ascii="Macklin Sans" w:hAnsi="Macklin Sans"/>
          <w:color w:val="E67668"/>
          <w:sz w:val="20"/>
          <w:szCs w:val="20"/>
        </w:rPr>
      </w:pPr>
      <w:r>
        <w:rPr>
          <w:rFonts w:ascii="Macklin Sans" w:hAnsi="Macklin Sans"/>
          <w:color w:val="E67668"/>
          <w:sz w:val="20"/>
          <w:szCs w:val="20"/>
        </w:rPr>
        <w:sym w:font="Wingdings" w:char="F081"/>
      </w:r>
      <w:r>
        <w:rPr>
          <w:rFonts w:ascii="Macklin Sans" w:hAnsi="Macklin Sans"/>
          <w:color w:val="E67668"/>
          <w:sz w:val="20"/>
          <w:szCs w:val="20"/>
        </w:rPr>
        <w:t xml:space="preserve"> </w:t>
      </w:r>
      <w:r w:rsidR="000860A8" w:rsidRPr="00DC1D19">
        <w:rPr>
          <w:rFonts w:ascii="Macklin Sans" w:hAnsi="Macklin Sans"/>
          <w:color w:val="E67668"/>
          <w:sz w:val="20"/>
          <w:szCs w:val="20"/>
        </w:rPr>
        <w:t>Une fois la confirmation de réservations reçue</w:t>
      </w:r>
      <w:r>
        <w:rPr>
          <w:rFonts w:ascii="Macklin Sans" w:hAnsi="Macklin Sans"/>
          <w:color w:val="E67668"/>
          <w:sz w:val="20"/>
          <w:szCs w:val="20"/>
        </w:rPr>
        <w:t xml:space="preserve"> par le professeur référent</w:t>
      </w:r>
      <w:r w:rsidR="000860A8" w:rsidRPr="00DC1D19">
        <w:rPr>
          <w:rFonts w:ascii="Macklin Sans" w:hAnsi="Macklin Sans"/>
          <w:color w:val="E67668"/>
          <w:sz w:val="20"/>
          <w:szCs w:val="20"/>
        </w:rPr>
        <w:t>,</w:t>
      </w:r>
      <w:r w:rsidR="000860A8">
        <w:rPr>
          <w:rFonts w:ascii="Macklin Sans" w:hAnsi="Macklin Sans"/>
          <w:color w:val="E67668"/>
          <w:sz w:val="20"/>
          <w:szCs w:val="20"/>
        </w:rPr>
        <w:t xml:space="preserve"> il faudra faire valider </w:t>
      </w:r>
      <w:r>
        <w:rPr>
          <w:rFonts w:ascii="Macklin Sans" w:hAnsi="Macklin Sans"/>
          <w:color w:val="E67668"/>
          <w:sz w:val="20"/>
          <w:szCs w:val="20"/>
        </w:rPr>
        <w:t>cette fiche de confirmation</w:t>
      </w:r>
      <w:r w:rsidR="000860A8">
        <w:rPr>
          <w:rFonts w:ascii="Macklin Sans" w:hAnsi="Macklin Sans"/>
          <w:color w:val="E67668"/>
          <w:sz w:val="20"/>
          <w:szCs w:val="20"/>
        </w:rPr>
        <w:t xml:space="preserve"> </w:t>
      </w:r>
      <w:r w:rsidR="008F4FEE" w:rsidRPr="00DC1D19">
        <w:rPr>
          <w:rFonts w:ascii="Macklin Sans" w:hAnsi="Macklin Sans"/>
          <w:color w:val="E67668"/>
          <w:sz w:val="20"/>
          <w:szCs w:val="20"/>
        </w:rPr>
        <w:t>par l’administration de votre établissement (</w:t>
      </w:r>
      <w:r w:rsidR="00273D3F">
        <w:rPr>
          <w:rFonts w:ascii="Macklin Sans" w:hAnsi="Macklin Sans"/>
          <w:color w:val="E67668"/>
          <w:sz w:val="20"/>
          <w:szCs w:val="20"/>
        </w:rPr>
        <w:t>« </w:t>
      </w:r>
      <w:r w:rsidR="008F4FEE" w:rsidRPr="00DC1D19">
        <w:rPr>
          <w:rFonts w:ascii="Macklin Sans" w:hAnsi="Macklin Sans"/>
          <w:color w:val="E67668"/>
          <w:sz w:val="20"/>
          <w:szCs w:val="20"/>
        </w:rPr>
        <w:t>Bon pour accord</w:t>
      </w:r>
      <w:r w:rsidR="00273D3F">
        <w:rPr>
          <w:rFonts w:ascii="Macklin Sans" w:hAnsi="Macklin Sans"/>
          <w:color w:val="E67668"/>
          <w:sz w:val="20"/>
          <w:szCs w:val="20"/>
        </w:rPr>
        <w:t> »</w:t>
      </w:r>
      <w:r w:rsidR="008F4FEE" w:rsidRPr="00DC1D19">
        <w:rPr>
          <w:rFonts w:ascii="Macklin Sans" w:hAnsi="Macklin Sans"/>
          <w:color w:val="E67668"/>
          <w:sz w:val="20"/>
          <w:szCs w:val="20"/>
        </w:rPr>
        <w:t xml:space="preserve">) et </w:t>
      </w:r>
      <w:r w:rsidR="000860A8">
        <w:rPr>
          <w:rFonts w:ascii="Macklin Sans" w:hAnsi="Macklin Sans"/>
          <w:color w:val="E67668"/>
          <w:sz w:val="20"/>
          <w:szCs w:val="20"/>
        </w:rPr>
        <w:t xml:space="preserve">nous la </w:t>
      </w:r>
      <w:r w:rsidR="008F4FEE" w:rsidRPr="00DC1D19">
        <w:rPr>
          <w:rFonts w:ascii="Macklin Sans" w:hAnsi="Macklin Sans"/>
          <w:color w:val="E67668"/>
          <w:sz w:val="20"/>
          <w:szCs w:val="20"/>
        </w:rPr>
        <w:t>renvoy</w:t>
      </w:r>
      <w:r w:rsidR="000860A8">
        <w:rPr>
          <w:rFonts w:ascii="Macklin Sans" w:hAnsi="Macklin Sans"/>
          <w:color w:val="E67668"/>
          <w:sz w:val="20"/>
          <w:szCs w:val="20"/>
        </w:rPr>
        <w:t>er</w:t>
      </w:r>
      <w:r w:rsidR="008F4FEE" w:rsidRPr="00DC1D19">
        <w:rPr>
          <w:rFonts w:ascii="Macklin Sans" w:hAnsi="Macklin Sans"/>
          <w:color w:val="E67668"/>
          <w:sz w:val="20"/>
          <w:szCs w:val="20"/>
        </w:rPr>
        <w:t xml:space="preserve"> par mail. </w:t>
      </w:r>
    </w:p>
    <w:p w14:paraId="3792A026" w14:textId="77777777" w:rsidR="008F4FEE" w:rsidRPr="00DC1D19" w:rsidRDefault="00FC3770" w:rsidP="00273D3F">
      <w:pPr>
        <w:tabs>
          <w:tab w:val="left" w:pos="-142"/>
        </w:tabs>
        <w:spacing w:after="0"/>
        <w:ind w:right="-6"/>
        <w:jc w:val="both"/>
        <w:rPr>
          <w:rFonts w:ascii="Macklin Sans" w:hAnsi="Macklin Sans"/>
          <w:bCs/>
          <w:color w:val="E67668"/>
          <w:sz w:val="20"/>
          <w:szCs w:val="20"/>
        </w:rPr>
      </w:pPr>
      <w:r>
        <w:rPr>
          <w:rFonts w:ascii="Macklin Sans" w:hAnsi="Macklin Sans"/>
          <w:color w:val="E67668"/>
          <w:sz w:val="20"/>
          <w:szCs w:val="20"/>
        </w:rPr>
        <w:sym w:font="Wingdings" w:char="F082"/>
      </w:r>
      <w:r>
        <w:rPr>
          <w:rFonts w:ascii="Macklin Sans" w:hAnsi="Macklin Sans"/>
          <w:color w:val="E67668"/>
          <w:sz w:val="20"/>
          <w:szCs w:val="20"/>
        </w:rPr>
        <w:t xml:space="preserve"> </w:t>
      </w:r>
      <w:r w:rsidR="008F4FEE" w:rsidRPr="00DC1D19">
        <w:rPr>
          <w:rFonts w:ascii="Macklin Sans" w:hAnsi="Macklin Sans"/>
          <w:color w:val="E67668"/>
          <w:sz w:val="20"/>
          <w:szCs w:val="20"/>
        </w:rPr>
        <w:t>A réception de ce document signé, l</w:t>
      </w:r>
      <w:r w:rsidR="008F4FEE" w:rsidRPr="00DC1D19">
        <w:rPr>
          <w:rFonts w:ascii="Macklin Sans" w:hAnsi="Macklin Sans"/>
          <w:bCs/>
          <w:color w:val="E67668"/>
          <w:sz w:val="20"/>
          <w:szCs w:val="20"/>
        </w:rPr>
        <w:t xml:space="preserve">a scène nationale pourra alors créer une offre sur la plateforme du </w:t>
      </w:r>
      <w:proofErr w:type="spellStart"/>
      <w:r w:rsidR="00446A57">
        <w:rPr>
          <w:rFonts w:ascii="Macklin Sans" w:hAnsi="Macklin Sans"/>
          <w:bCs/>
          <w:color w:val="E67668"/>
          <w:sz w:val="20"/>
          <w:szCs w:val="20"/>
          <w:u w:val="single"/>
        </w:rPr>
        <w:t>P</w:t>
      </w:r>
      <w:r w:rsidR="008F4FEE" w:rsidRPr="00DC1D19">
        <w:rPr>
          <w:rFonts w:ascii="Macklin Sans" w:hAnsi="Macklin Sans"/>
          <w:bCs/>
          <w:color w:val="E67668"/>
          <w:sz w:val="20"/>
          <w:szCs w:val="20"/>
          <w:u w:val="single"/>
        </w:rPr>
        <w:t>ass</w:t>
      </w:r>
      <w:proofErr w:type="spellEnd"/>
      <w:r w:rsidR="008F4FEE" w:rsidRPr="00DC1D19">
        <w:rPr>
          <w:rFonts w:ascii="Macklin Sans" w:hAnsi="Macklin Sans"/>
          <w:bCs/>
          <w:color w:val="E67668"/>
          <w:sz w:val="20"/>
          <w:szCs w:val="20"/>
          <w:u w:val="single"/>
        </w:rPr>
        <w:t xml:space="preserve"> culture collectif</w:t>
      </w:r>
      <w:r w:rsidR="008F4FEE" w:rsidRPr="00DC1D19">
        <w:rPr>
          <w:rFonts w:ascii="Macklin Sans" w:hAnsi="Macklin Sans"/>
          <w:bCs/>
          <w:color w:val="E67668"/>
          <w:sz w:val="20"/>
          <w:szCs w:val="20"/>
        </w:rPr>
        <w:t xml:space="preserve"> pour financer votre sortie. </w:t>
      </w:r>
    </w:p>
    <w:p w14:paraId="0F16B157" w14:textId="77777777" w:rsidR="008F4FEE" w:rsidRPr="00DC1D19" w:rsidRDefault="008F4FEE" w:rsidP="00273D3F">
      <w:pPr>
        <w:tabs>
          <w:tab w:val="left" w:pos="-142"/>
        </w:tabs>
        <w:spacing w:after="0"/>
        <w:ind w:right="-6" w:hanging="141"/>
        <w:jc w:val="both"/>
        <w:rPr>
          <w:rFonts w:ascii="Macklin Sans" w:hAnsi="Macklin Sans"/>
          <w:color w:val="E67668"/>
          <w:sz w:val="20"/>
          <w:szCs w:val="20"/>
        </w:rPr>
      </w:pPr>
      <w:r w:rsidRPr="00DC1D19">
        <w:rPr>
          <w:rFonts w:ascii="Macklin Sans" w:hAnsi="Macklin Sans"/>
          <w:bCs/>
          <w:color w:val="E67668"/>
          <w:sz w:val="20"/>
          <w:szCs w:val="20"/>
        </w:rPr>
        <w:t xml:space="preserve">   Attention, une fois l’offre collective validée par votre établissement, nous ne pourrons plus la modifier.</w:t>
      </w:r>
    </w:p>
    <w:p w14:paraId="749E20C8" w14:textId="77777777" w:rsidR="00446A57" w:rsidRPr="00446A57" w:rsidRDefault="00273D3F" w:rsidP="00273D3F">
      <w:pPr>
        <w:spacing w:after="0"/>
        <w:ind w:right="-6"/>
        <w:jc w:val="both"/>
        <w:rPr>
          <w:rFonts w:ascii="Macklin Sans" w:hAnsi="Macklin Sans"/>
          <w:color w:val="E67868"/>
          <w:sz w:val="20"/>
          <w:szCs w:val="20"/>
        </w:rPr>
      </w:pPr>
      <w:r w:rsidRPr="00446A57">
        <w:rPr>
          <w:rFonts w:ascii="Macklin Sans" w:hAnsi="Macklin Sans"/>
          <w:color w:val="E67868"/>
          <w:sz w:val="20"/>
          <w:szCs w:val="20"/>
        </w:rPr>
        <w:sym w:font="Wingdings" w:char="F083"/>
      </w:r>
      <w:r w:rsidRPr="00446A57">
        <w:rPr>
          <w:rFonts w:ascii="Macklin Sans" w:hAnsi="Macklin Sans"/>
          <w:color w:val="E67868"/>
          <w:sz w:val="20"/>
          <w:szCs w:val="20"/>
        </w:rPr>
        <w:t xml:space="preserve"> </w:t>
      </w:r>
      <w:r w:rsidRPr="00446A57">
        <w:rPr>
          <w:rFonts w:ascii="Macklin Sans" w:hAnsi="Macklin Sans"/>
          <w:b/>
          <w:bCs/>
          <w:color w:val="E67868"/>
          <w:sz w:val="20"/>
          <w:szCs w:val="20"/>
          <w:u w:val="single"/>
        </w:rPr>
        <w:t xml:space="preserve">Pour </w:t>
      </w:r>
      <w:r w:rsidR="00446A57" w:rsidRPr="00446A57">
        <w:rPr>
          <w:rFonts w:ascii="Macklin Sans" w:hAnsi="Macklin Sans"/>
          <w:b/>
          <w:bCs/>
          <w:color w:val="E67868"/>
          <w:sz w:val="20"/>
          <w:szCs w:val="20"/>
          <w:u w:val="single"/>
        </w:rPr>
        <w:t>les</w:t>
      </w:r>
      <w:r w:rsidR="00446A57">
        <w:rPr>
          <w:rFonts w:ascii="Macklin Sans" w:hAnsi="Macklin Sans"/>
          <w:b/>
          <w:bCs/>
          <w:color w:val="E67868"/>
          <w:sz w:val="20"/>
          <w:szCs w:val="20"/>
          <w:u w:val="single"/>
        </w:rPr>
        <w:t xml:space="preserve"> représentation</w:t>
      </w:r>
      <w:r w:rsidR="00446A57" w:rsidRPr="00446A57">
        <w:rPr>
          <w:rFonts w:ascii="Macklin Sans" w:hAnsi="Macklin Sans"/>
          <w:b/>
          <w:bCs/>
          <w:color w:val="E67868"/>
          <w:sz w:val="20"/>
          <w:szCs w:val="20"/>
          <w:u w:val="single"/>
        </w:rPr>
        <w:t>s scolaires</w:t>
      </w:r>
      <w:r w:rsidRPr="00446A57">
        <w:rPr>
          <w:rFonts w:ascii="Macklin Sans" w:hAnsi="Macklin Sans"/>
          <w:color w:val="E67868"/>
          <w:sz w:val="20"/>
          <w:szCs w:val="20"/>
        </w:rPr>
        <w:t>, un billet collectif est automatiquement enregistré</w:t>
      </w:r>
      <w:r w:rsidR="00446A57" w:rsidRPr="00446A57">
        <w:rPr>
          <w:rFonts w:ascii="Macklin Sans" w:hAnsi="Macklin Sans"/>
          <w:color w:val="E67868"/>
          <w:sz w:val="20"/>
          <w:szCs w:val="20"/>
        </w:rPr>
        <w:t xml:space="preserve"> par nos soins – pas besoin de le retirer en amont pour assister au spectacle avec vos élèves. Présentez-vous simplement le jour J dans le hall, 20 minutes avant la représentation.</w:t>
      </w:r>
    </w:p>
    <w:p w14:paraId="715C921D" w14:textId="77777777" w:rsidR="008F4FEE" w:rsidRPr="00446A57" w:rsidRDefault="00273D3F" w:rsidP="00273D3F">
      <w:pPr>
        <w:spacing w:after="0"/>
        <w:ind w:right="-6"/>
        <w:jc w:val="both"/>
        <w:rPr>
          <w:rFonts w:ascii="Macklin Sans" w:hAnsi="Macklin Sans"/>
          <w:b/>
          <w:color w:val="E67868"/>
          <w:u w:val="single"/>
        </w:rPr>
      </w:pPr>
      <w:r w:rsidRPr="00446A57">
        <w:rPr>
          <w:rFonts w:ascii="Macklin Sans" w:hAnsi="Macklin Sans"/>
          <w:b/>
          <w:bCs/>
          <w:color w:val="E67868"/>
          <w:sz w:val="20"/>
          <w:szCs w:val="20"/>
          <w:u w:val="single"/>
        </w:rPr>
        <w:t xml:space="preserve">Pour les </w:t>
      </w:r>
      <w:r w:rsidR="00446A57">
        <w:rPr>
          <w:rFonts w:ascii="Macklin Sans" w:hAnsi="Macklin Sans"/>
          <w:b/>
          <w:bCs/>
          <w:color w:val="E67868"/>
          <w:sz w:val="20"/>
          <w:szCs w:val="20"/>
          <w:u w:val="single"/>
        </w:rPr>
        <w:t>représentations</w:t>
      </w:r>
      <w:r w:rsidRPr="00446A57">
        <w:rPr>
          <w:rFonts w:ascii="Macklin Sans" w:hAnsi="Macklin Sans"/>
          <w:b/>
          <w:bCs/>
          <w:color w:val="E67868"/>
          <w:sz w:val="20"/>
          <w:szCs w:val="20"/>
          <w:u w:val="single"/>
        </w:rPr>
        <w:t xml:space="preserve"> en soirée</w:t>
      </w:r>
      <w:r w:rsidRPr="00446A57">
        <w:rPr>
          <w:rFonts w:ascii="Macklin Sans" w:hAnsi="Macklin Sans"/>
          <w:color w:val="E67868"/>
          <w:sz w:val="20"/>
          <w:szCs w:val="20"/>
        </w:rPr>
        <w:t xml:space="preserve"> les billets seront à retirer à la billetterie en amont du spectacle.</w:t>
      </w:r>
      <w:r w:rsidR="00446A57" w:rsidRPr="00446A57">
        <w:rPr>
          <w:rFonts w:ascii="Macklin Sans" w:hAnsi="Macklin Sans"/>
          <w:color w:val="E67868"/>
          <w:sz w:val="20"/>
          <w:szCs w:val="20"/>
        </w:rPr>
        <w:t xml:space="preserve"> Attention, la plupart sont numérotés.</w:t>
      </w:r>
    </w:p>
    <w:p w14:paraId="075E4D50" w14:textId="77777777" w:rsidR="008F4FEE" w:rsidRPr="00897AF7" w:rsidRDefault="008F4FEE" w:rsidP="008F4FEE">
      <w:pPr>
        <w:spacing w:after="0"/>
        <w:jc w:val="both"/>
        <w:rPr>
          <w:rFonts w:ascii="Macklin Sans" w:hAnsi="Macklin Sans"/>
          <w:b/>
        </w:rPr>
      </w:pPr>
    </w:p>
    <w:p w14:paraId="47C8A365" w14:textId="77777777" w:rsidR="008F4FEE" w:rsidRPr="00830176" w:rsidRDefault="008F4FEE" w:rsidP="008F4FEE">
      <w:pPr>
        <w:spacing w:after="0"/>
        <w:jc w:val="both"/>
        <w:rPr>
          <w:rFonts w:ascii="Macklin Sans" w:hAnsi="Macklin Sans"/>
          <w:b/>
          <w:color w:val="E67668"/>
          <w:sz w:val="28"/>
          <w:szCs w:val="28"/>
          <w:u w:val="single"/>
        </w:rPr>
      </w:pPr>
      <w:r w:rsidRPr="00830176">
        <w:rPr>
          <w:rFonts w:ascii="Macklin Sans" w:hAnsi="Macklin Sans"/>
          <w:b/>
          <w:color w:val="E67668"/>
          <w:sz w:val="28"/>
          <w:szCs w:val="28"/>
          <w:u w:val="single"/>
        </w:rPr>
        <w:t xml:space="preserve">AVANT LE </w:t>
      </w:r>
      <w:r w:rsidR="00830176" w:rsidRPr="00830176">
        <w:rPr>
          <w:rFonts w:ascii="Macklin Sans" w:hAnsi="Macklin Sans"/>
          <w:b/>
          <w:color w:val="E67668"/>
          <w:sz w:val="28"/>
          <w:szCs w:val="28"/>
          <w:u w:val="single"/>
        </w:rPr>
        <w:t>SPECTACLE :</w:t>
      </w:r>
      <w:r w:rsidRPr="00830176">
        <w:rPr>
          <w:rFonts w:ascii="Macklin Sans" w:hAnsi="Macklin Sans"/>
          <w:b/>
          <w:color w:val="E67668"/>
          <w:sz w:val="28"/>
          <w:szCs w:val="28"/>
          <w:u w:val="single"/>
        </w:rPr>
        <w:t xml:space="preserve"> </w:t>
      </w:r>
    </w:p>
    <w:p w14:paraId="77312F68" w14:textId="77777777" w:rsidR="008F4FEE" w:rsidRPr="00897AF7" w:rsidRDefault="008F4FEE" w:rsidP="008F4FEE">
      <w:pPr>
        <w:spacing w:after="0"/>
        <w:jc w:val="both"/>
        <w:rPr>
          <w:rFonts w:ascii="Macklin Sans" w:hAnsi="Macklin Sans"/>
        </w:rPr>
      </w:pPr>
      <w:r w:rsidRPr="00897AF7">
        <w:rPr>
          <w:rFonts w:ascii="Macklin Sans" w:hAnsi="Macklin Sans"/>
        </w:rPr>
        <w:t xml:space="preserve">Environ un mois avant la sortie, vous recevrez par mail le </w:t>
      </w:r>
      <w:r w:rsidRPr="00897AF7">
        <w:rPr>
          <w:rFonts w:ascii="Macklin Sans" w:hAnsi="Macklin Sans"/>
          <w:b/>
        </w:rPr>
        <w:t>dossier d’accompagnement</w:t>
      </w:r>
      <w:r w:rsidRPr="00897AF7">
        <w:rPr>
          <w:rFonts w:ascii="Macklin Sans" w:hAnsi="Macklin Sans"/>
        </w:rPr>
        <w:t xml:space="preserve"> du spectacle. La durée du spectacle y est mentionnée et actualisée pour les créations.</w:t>
      </w:r>
    </w:p>
    <w:p w14:paraId="34F4A131" w14:textId="77777777" w:rsidR="008F4FEE" w:rsidRPr="00897AF7" w:rsidRDefault="003A7441" w:rsidP="008F4FEE">
      <w:pPr>
        <w:spacing w:after="0"/>
        <w:jc w:val="both"/>
        <w:rPr>
          <w:rFonts w:ascii="Macklin Sans" w:hAnsi="Macklin Sans"/>
          <w:color w:val="F08475"/>
        </w:rPr>
      </w:pPr>
      <w:r>
        <w:rPr>
          <w:noProof/>
          <w:lang w:eastAsia="fr-FR"/>
        </w:rPr>
        <w:drawing>
          <wp:anchor distT="0" distB="0" distL="114300" distR="114300" simplePos="0" relativeHeight="251672576" behindDoc="0" locked="0" layoutInCell="1" allowOverlap="1" wp14:anchorId="512AD331" wp14:editId="72F4DC89">
            <wp:simplePos x="0" y="0"/>
            <wp:positionH relativeFrom="column">
              <wp:posOffset>4410710</wp:posOffset>
            </wp:positionH>
            <wp:positionV relativeFrom="paragraph">
              <wp:posOffset>160655</wp:posOffset>
            </wp:positionV>
            <wp:extent cx="1365250" cy="914400"/>
            <wp:effectExtent l="0" t="0" r="6350" b="0"/>
            <wp:wrapSquare wrapText="bothSides"/>
            <wp:docPr id="2035120323" name="Image 2035120323" descr="Macintosh HD:Users:aurelie:Desktop:Oeilduprinc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relie:Desktop:Oeilduprince.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250" cy="914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p w14:paraId="27D8AABF" w14:textId="77777777" w:rsidR="008F4FEE" w:rsidRPr="00830176" w:rsidRDefault="008F4FEE" w:rsidP="008F4FEE">
      <w:pPr>
        <w:pStyle w:val="NormalWeb"/>
        <w:spacing w:before="0" w:beforeAutospacing="0" w:after="0" w:afterAutospacing="0"/>
        <w:rPr>
          <w:rFonts w:ascii="Macklin Sans" w:hAnsi="Macklin Sans"/>
          <w:b/>
          <w:color w:val="E67668"/>
          <w:sz w:val="28"/>
          <w:szCs w:val="28"/>
          <w:u w:val="single"/>
        </w:rPr>
      </w:pPr>
      <w:r w:rsidRPr="00830176">
        <w:rPr>
          <w:rFonts w:ascii="Macklin Sans" w:hAnsi="Macklin Sans"/>
          <w:b/>
          <w:color w:val="E67668"/>
          <w:sz w:val="28"/>
          <w:szCs w:val="28"/>
          <w:u w:val="single"/>
        </w:rPr>
        <w:t xml:space="preserve">LE </w:t>
      </w:r>
      <w:r w:rsidR="00273D3F">
        <w:rPr>
          <w:rFonts w:ascii="Macklin Sans" w:hAnsi="Macklin Sans"/>
          <w:b/>
          <w:color w:val="E67668"/>
          <w:sz w:val="28"/>
          <w:szCs w:val="28"/>
          <w:u w:val="single"/>
        </w:rPr>
        <w:t xml:space="preserve">JOUR </w:t>
      </w:r>
      <w:r w:rsidRPr="00830176">
        <w:rPr>
          <w:rFonts w:ascii="Macklin Sans" w:hAnsi="Macklin Sans"/>
          <w:b/>
          <w:color w:val="E67668"/>
          <w:sz w:val="28"/>
          <w:szCs w:val="28"/>
          <w:u w:val="single"/>
        </w:rPr>
        <w:t>DE VOTRE VENUE :</w:t>
      </w:r>
    </w:p>
    <w:p w14:paraId="3E1B21FA" w14:textId="77777777" w:rsidR="008F4FEE" w:rsidRPr="00897AF7" w:rsidRDefault="008F4FEE" w:rsidP="008F4FEE">
      <w:pPr>
        <w:pStyle w:val="NormalWeb"/>
        <w:spacing w:before="0" w:beforeAutospacing="0" w:after="0" w:afterAutospacing="0"/>
        <w:jc w:val="both"/>
        <w:rPr>
          <w:rFonts w:ascii="Macklin Sans" w:hAnsi="Macklin Sans"/>
          <w:b/>
          <w:color w:val="FF6600"/>
          <w:sz w:val="24"/>
          <w:szCs w:val="24"/>
          <w:u w:val="single"/>
        </w:rPr>
      </w:pPr>
      <w:r w:rsidRPr="00897AF7">
        <w:rPr>
          <w:rFonts w:ascii="Macklin Sans" w:hAnsi="Macklin Sans"/>
          <w:sz w:val="24"/>
          <w:szCs w:val="24"/>
        </w:rPr>
        <w:t xml:space="preserve">Le jour J, nous vous remercions d’arriver au moins </w:t>
      </w:r>
      <w:r w:rsidR="00DC1D19">
        <w:rPr>
          <w:rFonts w:ascii="Macklin Sans" w:hAnsi="Macklin Sans"/>
          <w:sz w:val="24"/>
          <w:szCs w:val="24"/>
        </w:rPr>
        <w:t xml:space="preserve">20 minutes avant la représentation pour les séances en temps scolaire, et </w:t>
      </w:r>
      <w:r w:rsidRPr="00897AF7">
        <w:rPr>
          <w:rFonts w:ascii="Macklin Sans" w:hAnsi="Macklin Sans"/>
          <w:sz w:val="24"/>
          <w:szCs w:val="24"/>
        </w:rPr>
        <w:t xml:space="preserve">30 minutes </w:t>
      </w:r>
      <w:r w:rsidR="00DC1D19" w:rsidRPr="00897AF7">
        <w:rPr>
          <w:rFonts w:ascii="Macklin Sans" w:hAnsi="Macklin Sans"/>
          <w:sz w:val="24"/>
          <w:szCs w:val="24"/>
        </w:rPr>
        <w:t>avant</w:t>
      </w:r>
      <w:r w:rsidR="00DC1D19">
        <w:rPr>
          <w:rFonts w:ascii="Macklin Sans" w:hAnsi="Macklin Sans"/>
          <w:sz w:val="24"/>
          <w:szCs w:val="24"/>
        </w:rPr>
        <w:t xml:space="preserve"> pour</w:t>
      </w:r>
      <w:r w:rsidRPr="00897AF7">
        <w:rPr>
          <w:rFonts w:ascii="Macklin Sans" w:hAnsi="Macklin Sans"/>
          <w:sz w:val="24"/>
          <w:szCs w:val="24"/>
        </w:rPr>
        <w:t xml:space="preserve"> </w:t>
      </w:r>
      <w:r w:rsidR="00DC1D19">
        <w:rPr>
          <w:rFonts w:ascii="Macklin Sans" w:hAnsi="Macklin Sans"/>
          <w:sz w:val="24"/>
          <w:szCs w:val="24"/>
        </w:rPr>
        <w:t>les</w:t>
      </w:r>
      <w:r w:rsidRPr="00897AF7">
        <w:rPr>
          <w:rFonts w:ascii="Macklin Sans" w:hAnsi="Macklin Sans"/>
          <w:sz w:val="24"/>
          <w:szCs w:val="24"/>
        </w:rPr>
        <w:t xml:space="preserve"> représentation</w:t>
      </w:r>
      <w:r w:rsidR="00DC1D19">
        <w:rPr>
          <w:rFonts w:ascii="Macklin Sans" w:hAnsi="Macklin Sans"/>
          <w:sz w:val="24"/>
          <w:szCs w:val="24"/>
        </w:rPr>
        <w:t>s en soirée.</w:t>
      </w:r>
    </w:p>
    <w:p w14:paraId="31F33D53" w14:textId="77777777" w:rsidR="008F4FEE" w:rsidRPr="00897AF7" w:rsidRDefault="008F4FEE" w:rsidP="008F4FEE">
      <w:pPr>
        <w:spacing w:after="0"/>
        <w:jc w:val="both"/>
        <w:rPr>
          <w:rFonts w:ascii="Macklin Sans" w:hAnsi="Macklin Sans"/>
        </w:rPr>
      </w:pPr>
    </w:p>
    <w:p w14:paraId="5B847A42" w14:textId="77777777" w:rsidR="00D30EBF" w:rsidRDefault="00D30EBF" w:rsidP="008F4FEE">
      <w:pPr>
        <w:spacing w:after="0"/>
        <w:jc w:val="both"/>
        <w:rPr>
          <w:rFonts w:ascii="Macklin Sans" w:hAnsi="Macklin Sans"/>
          <w:b/>
          <w:color w:val="FF0000"/>
          <w:sz w:val="28"/>
          <w:szCs w:val="28"/>
          <w:u w:val="single"/>
        </w:rPr>
      </w:pPr>
    </w:p>
    <w:p w14:paraId="04531F68" w14:textId="77777777" w:rsidR="00D30EBF" w:rsidRPr="00897AF7" w:rsidRDefault="00D30EBF" w:rsidP="008F4FEE">
      <w:pPr>
        <w:spacing w:after="0"/>
        <w:jc w:val="both"/>
        <w:rPr>
          <w:rFonts w:ascii="Macklin Sans" w:hAnsi="Macklin Sans"/>
          <w:b/>
        </w:rPr>
      </w:pPr>
    </w:p>
    <w:p w14:paraId="03E87BB4" w14:textId="77777777" w:rsidR="008F4FEE" w:rsidRPr="00897AF7" w:rsidRDefault="008F4FEE" w:rsidP="008F4FEE">
      <w:pPr>
        <w:spacing w:after="0"/>
        <w:jc w:val="both"/>
        <w:rPr>
          <w:rFonts w:ascii="Macklin Sans" w:hAnsi="Macklin Sans"/>
          <w:b/>
        </w:rPr>
      </w:pPr>
    </w:p>
    <w:p w14:paraId="08DE4E3C" w14:textId="77777777" w:rsidR="008F4FEE" w:rsidRPr="00897AF7" w:rsidRDefault="008F4FEE" w:rsidP="008F4FEE">
      <w:pPr>
        <w:spacing w:after="0"/>
        <w:jc w:val="both"/>
        <w:rPr>
          <w:rFonts w:ascii="Macklin Sans" w:hAnsi="Macklin Sans"/>
          <w:b/>
        </w:rPr>
      </w:pPr>
    </w:p>
    <w:p w14:paraId="536BFCDB" w14:textId="77777777" w:rsidR="008F4FEE" w:rsidRPr="00897AF7" w:rsidRDefault="008F4FEE" w:rsidP="008F4FEE">
      <w:pPr>
        <w:spacing w:after="0"/>
        <w:jc w:val="both"/>
        <w:rPr>
          <w:rFonts w:ascii="Macklin Sans" w:hAnsi="Macklin Sans"/>
          <w:b/>
          <w:sz w:val="28"/>
          <w:szCs w:val="28"/>
        </w:rPr>
      </w:pPr>
    </w:p>
    <w:p w14:paraId="70D04C13" w14:textId="77777777" w:rsidR="008F4FEE" w:rsidRPr="00897AF7" w:rsidRDefault="008F4FEE" w:rsidP="008F4FEE">
      <w:pPr>
        <w:spacing w:after="0"/>
        <w:jc w:val="both"/>
        <w:rPr>
          <w:rFonts w:ascii="Macklin Sans" w:hAnsi="Macklin Sans"/>
          <w:b/>
          <w:sz w:val="28"/>
          <w:szCs w:val="28"/>
        </w:rPr>
      </w:pPr>
    </w:p>
    <w:p w14:paraId="02037209" w14:textId="77777777" w:rsidR="008F4FEE" w:rsidRPr="00897AF7" w:rsidRDefault="00991966" w:rsidP="008F4FEE">
      <w:pPr>
        <w:spacing w:after="0"/>
        <w:jc w:val="both"/>
        <w:rPr>
          <w:rFonts w:ascii="Macklin Sans" w:hAnsi="Macklin Sans"/>
          <w:b/>
          <w:sz w:val="28"/>
          <w:szCs w:val="28"/>
        </w:rPr>
      </w:pPr>
      <w:r w:rsidRPr="00897AF7">
        <w:rPr>
          <w:rFonts w:ascii="Macklin Sans" w:hAnsi="Macklin Sans"/>
          <w:b/>
          <w:noProof/>
          <w:color w:val="F08475"/>
          <w:sz w:val="28"/>
          <w:szCs w:val="28"/>
          <w:lang w:eastAsia="fr-FR"/>
          <w14:ligatures w14:val="standardContextual"/>
        </w:rPr>
        <w:drawing>
          <wp:anchor distT="0" distB="0" distL="114300" distR="114300" simplePos="0" relativeHeight="251670528" behindDoc="0" locked="0" layoutInCell="1" allowOverlap="1" wp14:anchorId="36BD5687" wp14:editId="18AD3C1B">
            <wp:simplePos x="0" y="0"/>
            <wp:positionH relativeFrom="column">
              <wp:posOffset>-690308</wp:posOffset>
            </wp:positionH>
            <wp:positionV relativeFrom="paragraph">
              <wp:posOffset>-718117</wp:posOffset>
            </wp:positionV>
            <wp:extent cx="1317600" cy="1868400"/>
            <wp:effectExtent l="0" t="0" r="3810" b="0"/>
            <wp:wrapNone/>
            <wp:docPr id="499167269" name="Image 49916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45077" name="Image 16462450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600" cy="1868400"/>
                    </a:xfrm>
                    <a:prstGeom prst="rect">
                      <a:avLst/>
                    </a:prstGeom>
                  </pic:spPr>
                </pic:pic>
              </a:graphicData>
            </a:graphic>
            <wp14:sizeRelH relativeFrom="margin">
              <wp14:pctWidth>0</wp14:pctWidth>
            </wp14:sizeRelH>
            <wp14:sizeRelV relativeFrom="margin">
              <wp14:pctHeight>0</wp14:pctHeight>
            </wp14:sizeRelV>
          </wp:anchor>
        </w:drawing>
      </w:r>
      <w:r w:rsidR="008F4FEE" w:rsidRPr="00DC1D19">
        <w:rPr>
          <w:rFonts w:ascii="Macklin Sans" w:hAnsi="Macklin Sans"/>
          <w:b/>
          <w:noProof/>
          <w:color w:val="738750"/>
          <w:sz w:val="28"/>
          <w:szCs w:val="28"/>
          <w:lang w:eastAsia="fr-FR"/>
          <w14:ligatures w14:val="standardContextual"/>
        </w:rPr>
        <w:drawing>
          <wp:anchor distT="0" distB="0" distL="114300" distR="114300" simplePos="0" relativeHeight="251665408" behindDoc="0" locked="0" layoutInCell="1" allowOverlap="1" wp14:anchorId="48E7A117" wp14:editId="791BBB8E">
            <wp:simplePos x="0" y="0"/>
            <wp:positionH relativeFrom="column">
              <wp:posOffset>1349029</wp:posOffset>
            </wp:positionH>
            <wp:positionV relativeFrom="paragraph">
              <wp:posOffset>-556895</wp:posOffset>
            </wp:positionV>
            <wp:extent cx="2811600" cy="871200"/>
            <wp:effectExtent l="0" t="0" r="0" b="0"/>
            <wp:wrapNone/>
            <wp:docPr id="4860132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13286" name="Image 4860132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600" cy="871200"/>
                    </a:xfrm>
                    <a:prstGeom prst="rect">
                      <a:avLst/>
                    </a:prstGeom>
                  </pic:spPr>
                </pic:pic>
              </a:graphicData>
            </a:graphic>
            <wp14:sizeRelH relativeFrom="margin">
              <wp14:pctWidth>0</wp14:pctWidth>
            </wp14:sizeRelH>
            <wp14:sizeRelV relativeFrom="margin">
              <wp14:pctHeight>0</wp14:pctHeight>
            </wp14:sizeRelV>
          </wp:anchor>
        </w:drawing>
      </w:r>
      <w:r w:rsidR="008F4FEE" w:rsidRPr="00897AF7">
        <w:rPr>
          <w:rFonts w:ascii="Macklin Sans" w:hAnsi="Macklin Sans"/>
          <w:noProof/>
          <w:color w:val="FF0000"/>
          <w:sz w:val="36"/>
          <w:szCs w:val="36"/>
          <w:lang w:eastAsia="fr-FR"/>
        </w:rPr>
        <mc:AlternateContent>
          <mc:Choice Requires="wps">
            <w:drawing>
              <wp:anchor distT="0" distB="0" distL="114300" distR="114300" simplePos="0" relativeHeight="251659264" behindDoc="1" locked="0" layoutInCell="1" allowOverlap="1" wp14:anchorId="37F72C60" wp14:editId="206E2708">
                <wp:simplePos x="0" y="0"/>
                <wp:positionH relativeFrom="column">
                  <wp:posOffset>4780742</wp:posOffset>
                </wp:positionH>
                <wp:positionV relativeFrom="paragraph">
                  <wp:posOffset>-512907</wp:posOffset>
                </wp:positionV>
                <wp:extent cx="1546860" cy="649605"/>
                <wp:effectExtent l="0" t="0" r="27940" b="36195"/>
                <wp:wrapNone/>
                <wp:docPr id="3" name="Zone de texte 3"/>
                <wp:cNvGraphicFramePr/>
                <a:graphic xmlns:a="http://schemas.openxmlformats.org/drawingml/2006/main">
                  <a:graphicData uri="http://schemas.microsoft.com/office/word/2010/wordprocessingShape">
                    <wps:wsp>
                      <wps:cNvSpPr txBox="1"/>
                      <wps:spPr>
                        <a:xfrm>
                          <a:off x="0" y="0"/>
                          <a:ext cx="1546860" cy="649605"/>
                        </a:xfrm>
                        <a:prstGeom prst="rect">
                          <a:avLst/>
                        </a:prstGeom>
                        <a:noFill/>
                        <a:ln w="3175" cmpd="sng">
                          <a:solidFill>
                            <a:srgbClr val="66006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D1E5F52" w14:textId="77777777" w:rsidR="008F4FEE" w:rsidRPr="006F3CA4" w:rsidRDefault="008F4FEE" w:rsidP="008F4FEE">
                            <w:pPr>
                              <w:jc w:val="center"/>
                              <w:rPr>
                                <w:rFonts w:asciiTheme="majorHAnsi" w:hAnsiTheme="majorHAnsi"/>
                                <w:sz w:val="16"/>
                                <w:szCs w:val="16"/>
                              </w:rPr>
                            </w:pPr>
                            <w:proofErr w:type="spellStart"/>
                            <w:r w:rsidRPr="006F3CA4">
                              <w:rPr>
                                <w:rFonts w:asciiTheme="majorHAnsi" w:hAnsiTheme="majorHAnsi"/>
                                <w:sz w:val="16"/>
                                <w:szCs w:val="16"/>
                              </w:rPr>
                              <w:t>N°dossier</w:t>
                            </w:r>
                            <w:proofErr w:type="spellEnd"/>
                            <w:r w:rsidRPr="006F3CA4">
                              <w:rPr>
                                <w:rFonts w:asciiTheme="majorHAnsi" w:hAnsiTheme="majorHAnsi"/>
                                <w:sz w:val="16"/>
                                <w:szCs w:val="16"/>
                              </w:rPr>
                              <w:t xml:space="preserve"> : </w:t>
                            </w:r>
                          </w:p>
                          <w:p w14:paraId="713BB204" w14:textId="77777777" w:rsidR="008F4FEE" w:rsidRPr="006F3CA4" w:rsidRDefault="008F4FEE" w:rsidP="008F4FEE">
                            <w:pPr>
                              <w:jc w:val="center"/>
                              <w:rPr>
                                <w:rFonts w:asciiTheme="majorHAnsi" w:hAnsiTheme="majorHAnsi"/>
                                <w:color w:val="BFBFBF" w:themeColor="background1" w:themeShade="BF"/>
                                <w:sz w:val="12"/>
                                <w:szCs w:val="12"/>
                              </w:rPr>
                            </w:pPr>
                            <w:r w:rsidRPr="006F3CA4">
                              <w:rPr>
                                <w:rFonts w:asciiTheme="majorHAnsi" w:hAnsiTheme="majorHAnsi"/>
                                <w:color w:val="BFBFBF" w:themeColor="background1" w:themeShade="BF"/>
                                <w:sz w:val="12"/>
                                <w:szCs w:val="12"/>
                              </w:rPr>
                              <w:t>NE RIEN INSCRIRE DANS CE CADRE</w:t>
                            </w:r>
                          </w:p>
                          <w:p w14:paraId="1A292C81" w14:textId="77777777" w:rsidR="008F4FEE" w:rsidRPr="00A86170" w:rsidRDefault="008F4FEE" w:rsidP="008F4FE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FD8A54" id="_x0000_t202" coordsize="21600,21600" o:spt="202" path="m,l,21600r21600,l21600,xe">
                <v:stroke joinstyle="miter"/>
                <v:path gradientshapeok="t" o:connecttype="rect"/>
              </v:shapetype>
              <v:shape id="Zone de texte 3" o:spid="_x0000_s1026" type="#_x0000_t202" style="position:absolute;left:0;text-align:left;margin-left:376.45pt;margin-top:-40.4pt;width:121.8pt;height:5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" filled="f" strokecolor="#606" strokeweight=".25pt">
                <v:textbox>
                  <w:txbxContent>
                    <w:p w:rsidR="008F4FEE" w:rsidRPr="006F3CA4" w:rsidRDefault="008F4FEE" w:rsidP="008F4FEE">
                      <w:pPr>
                        <w:jc w:val="center"/>
                        <w:rPr>
                          <w:rFonts w:asciiTheme="majorHAnsi" w:hAnsiTheme="majorHAnsi"/>
                          <w:sz w:val="16"/>
                          <w:szCs w:val="16"/>
                        </w:rPr>
                      </w:pPr>
                      <w:proofErr w:type="spellStart"/>
                      <w:r w:rsidRPr="006F3CA4">
                        <w:rPr>
                          <w:rFonts w:asciiTheme="majorHAnsi" w:hAnsiTheme="majorHAnsi"/>
                          <w:sz w:val="16"/>
                          <w:szCs w:val="16"/>
                        </w:rPr>
                        <w:t>N°dossier</w:t>
                      </w:r>
                      <w:proofErr w:type="spellEnd"/>
                      <w:r w:rsidRPr="006F3CA4">
                        <w:rPr>
                          <w:rFonts w:asciiTheme="majorHAnsi" w:hAnsiTheme="majorHAnsi"/>
                          <w:sz w:val="16"/>
                          <w:szCs w:val="16"/>
                        </w:rPr>
                        <w:t xml:space="preserve"> : </w:t>
                      </w:r>
                    </w:p>
                    <w:p w:rsidR="008F4FEE" w:rsidRPr="006F3CA4" w:rsidRDefault="008F4FEE" w:rsidP="008F4FEE">
                      <w:pPr>
                        <w:jc w:val="center"/>
                        <w:rPr>
                          <w:rFonts w:asciiTheme="majorHAnsi" w:hAnsiTheme="majorHAnsi"/>
                          <w:color w:val="BFBFBF" w:themeColor="background1" w:themeShade="BF"/>
                          <w:sz w:val="12"/>
                          <w:szCs w:val="12"/>
                        </w:rPr>
                      </w:pPr>
                      <w:r w:rsidRPr="006F3CA4">
                        <w:rPr>
                          <w:rFonts w:asciiTheme="majorHAnsi" w:hAnsiTheme="majorHAnsi"/>
                          <w:color w:val="BFBFBF" w:themeColor="background1" w:themeShade="BF"/>
                          <w:sz w:val="12"/>
                          <w:szCs w:val="12"/>
                        </w:rPr>
                        <w:t>NE RIEN INSCRIRE DANS CE CADRE</w:t>
                      </w:r>
                    </w:p>
                    <w:p w:rsidR="008F4FEE" w:rsidRPr="00A86170" w:rsidRDefault="008F4FEE" w:rsidP="008F4FEE">
                      <w:pPr>
                        <w:rPr>
                          <w:sz w:val="16"/>
                          <w:szCs w:val="16"/>
                        </w:rPr>
                      </w:pPr>
                    </w:p>
                  </w:txbxContent>
                </v:textbox>
              </v:shape>
            </w:pict>
          </mc:Fallback>
        </mc:AlternateContent>
      </w:r>
    </w:p>
    <w:p w14:paraId="593A83EE" w14:textId="77777777" w:rsidR="008F4FEE" w:rsidRDefault="008F4FEE" w:rsidP="008F4FEE">
      <w:pPr>
        <w:spacing w:after="0"/>
        <w:rPr>
          <w:rFonts w:ascii="Macklin Sans" w:hAnsi="Macklin Sans"/>
          <w:b/>
          <w:sz w:val="40"/>
          <w:szCs w:val="40"/>
        </w:rPr>
      </w:pPr>
    </w:p>
    <w:p w14:paraId="34E4384D" w14:textId="77777777" w:rsidR="00991966" w:rsidRDefault="00991966" w:rsidP="008F4FEE">
      <w:pPr>
        <w:spacing w:after="0"/>
        <w:rPr>
          <w:rFonts w:ascii="Macklin Sans" w:hAnsi="Macklin Sans"/>
          <w:b/>
          <w:sz w:val="40"/>
          <w:szCs w:val="40"/>
        </w:rPr>
      </w:pPr>
    </w:p>
    <w:p w14:paraId="3250AF99" w14:textId="77777777" w:rsidR="00991966" w:rsidRDefault="00991966" w:rsidP="008F4FEE">
      <w:pPr>
        <w:spacing w:after="0"/>
        <w:rPr>
          <w:rFonts w:ascii="Macklin Sans" w:hAnsi="Macklin Sans"/>
          <w:b/>
          <w:sz w:val="40"/>
          <w:szCs w:val="40"/>
        </w:rPr>
      </w:pPr>
    </w:p>
    <w:p w14:paraId="5C6D6150" w14:textId="77777777" w:rsidR="00991966" w:rsidRPr="00897AF7" w:rsidRDefault="00991966" w:rsidP="008F4FEE">
      <w:pPr>
        <w:spacing w:after="0"/>
        <w:rPr>
          <w:rFonts w:ascii="Macklin Sans" w:hAnsi="Macklin Sans"/>
          <w:b/>
          <w:sz w:val="40"/>
          <w:szCs w:val="40"/>
        </w:rPr>
      </w:pPr>
    </w:p>
    <w:p w14:paraId="6B3B2702" w14:textId="77777777" w:rsidR="008F4FEE" w:rsidRPr="00991966" w:rsidRDefault="008F4FEE" w:rsidP="008F4FEE">
      <w:pPr>
        <w:spacing w:after="0"/>
        <w:jc w:val="center"/>
        <w:rPr>
          <w:rFonts w:ascii="SangBleu Empire" w:hAnsi="SangBleu Empire"/>
          <w:b/>
          <w:color w:val="125838"/>
          <w:sz w:val="40"/>
          <w:szCs w:val="40"/>
        </w:rPr>
      </w:pPr>
      <w:r w:rsidRPr="00991966">
        <w:rPr>
          <w:rFonts w:ascii="SangBleu Empire" w:hAnsi="SangBleu Empire"/>
          <w:b/>
          <w:color w:val="125838"/>
          <w:sz w:val="40"/>
          <w:szCs w:val="40"/>
        </w:rPr>
        <w:t xml:space="preserve">FICHE DE </w:t>
      </w:r>
      <w:r w:rsidR="001174C6" w:rsidRPr="00991966">
        <w:rPr>
          <w:rFonts w:ascii="SangBleu Empire" w:hAnsi="SangBleu Empire"/>
          <w:b/>
          <w:color w:val="125838"/>
          <w:sz w:val="40"/>
          <w:szCs w:val="40"/>
        </w:rPr>
        <w:t>VŒUX SECOND DEGRÉ</w:t>
      </w:r>
      <w:r w:rsidRPr="00991966">
        <w:rPr>
          <w:rFonts w:ascii="SangBleu Empire" w:hAnsi="SangBleu Empire"/>
          <w:b/>
          <w:color w:val="125838"/>
          <w:sz w:val="40"/>
          <w:szCs w:val="40"/>
        </w:rPr>
        <w:t xml:space="preserve"> </w:t>
      </w:r>
    </w:p>
    <w:p w14:paraId="5754559C" w14:textId="77777777" w:rsidR="008F4FEE" w:rsidRPr="00897AF7" w:rsidRDefault="008F4FEE" w:rsidP="008F4FEE">
      <w:pPr>
        <w:tabs>
          <w:tab w:val="left" w:pos="8222"/>
        </w:tabs>
        <w:spacing w:after="0"/>
        <w:rPr>
          <w:rFonts w:ascii="Macklin Sans" w:hAnsi="Macklin Sans"/>
          <w:b/>
          <w:sz w:val="22"/>
          <w:szCs w:val="22"/>
        </w:rPr>
      </w:pPr>
    </w:p>
    <w:p w14:paraId="59653270" w14:textId="77777777" w:rsidR="008F4FEE" w:rsidRPr="00991966" w:rsidRDefault="008F4FEE" w:rsidP="008F4FEE">
      <w:pPr>
        <w:spacing w:after="0"/>
        <w:jc w:val="center"/>
        <w:rPr>
          <w:rFonts w:ascii="SangBleu Empire" w:hAnsi="SangBleu Empire"/>
          <w:bCs/>
          <w:color w:val="738750"/>
          <w:sz w:val="20"/>
          <w:szCs w:val="20"/>
        </w:rPr>
      </w:pPr>
      <w:r w:rsidRPr="00991966">
        <w:rPr>
          <w:rFonts w:ascii="SangBleu Empire" w:hAnsi="SangBleu Empire"/>
          <w:bCs/>
          <w:color w:val="738750"/>
          <w:sz w:val="20"/>
          <w:szCs w:val="20"/>
        </w:rPr>
        <w:t xml:space="preserve">À RETOURNER </w:t>
      </w:r>
      <w:r w:rsidR="00273D3F">
        <w:rPr>
          <w:rFonts w:ascii="SangBleu Empire" w:hAnsi="SangBleu Empire"/>
          <w:bCs/>
          <w:color w:val="738750"/>
          <w:sz w:val="20"/>
          <w:szCs w:val="20"/>
        </w:rPr>
        <w:t xml:space="preserve">À </w:t>
      </w:r>
      <w:r w:rsidRPr="00991966">
        <w:rPr>
          <w:rFonts w:ascii="SangBleu Empire" w:hAnsi="SangBleu Empire"/>
          <w:bCs/>
          <w:color w:val="738750"/>
          <w:sz w:val="20"/>
          <w:szCs w:val="20"/>
        </w:rPr>
        <w:t xml:space="preserve">AURELIE ZADRA PAR COURRIER OU PAR MAIL </w:t>
      </w:r>
    </w:p>
    <w:p w14:paraId="1A4CDAB1" w14:textId="77777777" w:rsidR="008F4FEE" w:rsidRPr="00991966" w:rsidRDefault="008F4FEE" w:rsidP="008F4FEE">
      <w:pPr>
        <w:spacing w:after="0"/>
        <w:jc w:val="center"/>
        <w:rPr>
          <w:rFonts w:ascii="SangBleu Empire" w:hAnsi="SangBleu Empire"/>
          <w:bCs/>
          <w:color w:val="738750"/>
          <w:sz w:val="20"/>
          <w:szCs w:val="20"/>
        </w:rPr>
      </w:pPr>
    </w:p>
    <w:p w14:paraId="116E7046" w14:textId="77777777" w:rsidR="008F4FEE" w:rsidRPr="00991966" w:rsidRDefault="008F4FEE" w:rsidP="008F4FEE">
      <w:pPr>
        <w:jc w:val="center"/>
        <w:rPr>
          <w:rFonts w:ascii="SangBleu Empire" w:hAnsi="SangBleu Empire"/>
          <w:b/>
          <w:bCs/>
          <w:color w:val="E67668"/>
          <w:u w:val="single"/>
        </w:rPr>
      </w:pPr>
      <w:r w:rsidRPr="00991966">
        <w:rPr>
          <w:rFonts w:ascii="SangBleu Empire" w:hAnsi="SangBleu Empire"/>
          <w:b/>
          <w:bCs/>
          <w:color w:val="E67668"/>
          <w:u w:val="single"/>
        </w:rPr>
        <w:t>UNE FICHE PAR CLASSE</w:t>
      </w:r>
    </w:p>
    <w:tbl>
      <w:tblPr>
        <w:tblStyle w:val="Grilledutableau"/>
        <w:tblpPr w:leftFromText="141" w:rightFromText="141" w:vertAnchor="text" w:horzAnchor="margin" w:tblpXSpec="center" w:tblpY="1849"/>
        <w:tblW w:w="10213" w:type="dxa"/>
        <w:tblLayout w:type="fixed"/>
        <w:tblLook w:val="04A0" w:firstRow="1" w:lastRow="0" w:firstColumn="1" w:lastColumn="0" w:noHBand="0" w:noVBand="1"/>
      </w:tblPr>
      <w:tblGrid>
        <w:gridCol w:w="3256"/>
        <w:gridCol w:w="425"/>
        <w:gridCol w:w="2693"/>
        <w:gridCol w:w="3839"/>
      </w:tblGrid>
      <w:tr w:rsidR="008F4FEE" w:rsidRPr="00897AF7" w14:paraId="60709AA7" w14:textId="77777777" w:rsidTr="00991966">
        <w:trPr>
          <w:trHeight w:val="733"/>
        </w:trPr>
        <w:tc>
          <w:tcPr>
            <w:tcW w:w="3256" w:type="dxa"/>
            <w:shd w:val="clear" w:color="auto" w:fill="DDC4A7"/>
            <w:vAlign w:val="center"/>
          </w:tcPr>
          <w:p w14:paraId="54D5FB34" w14:textId="77777777" w:rsidR="008F4FEE" w:rsidRPr="00897AF7" w:rsidRDefault="008F4FEE" w:rsidP="001174C6">
            <w:pPr>
              <w:rPr>
                <w:rFonts w:ascii="Macklin Sans" w:hAnsi="Macklin Sans"/>
              </w:rPr>
            </w:pPr>
            <w:r w:rsidRPr="00897AF7">
              <w:rPr>
                <w:rFonts w:ascii="Macklin Sans" w:hAnsi="Macklin Sans"/>
                <w:b/>
                <w:sz w:val="22"/>
                <w:szCs w:val="22"/>
              </w:rPr>
              <w:t>ÉTABLISSEMENT</w:t>
            </w:r>
          </w:p>
        </w:tc>
        <w:tc>
          <w:tcPr>
            <w:tcW w:w="6957" w:type="dxa"/>
            <w:gridSpan w:val="3"/>
          </w:tcPr>
          <w:p w14:paraId="3012E890" w14:textId="77777777" w:rsidR="008F4FEE" w:rsidRPr="00897AF7" w:rsidRDefault="008F4FEE" w:rsidP="001174C6">
            <w:pPr>
              <w:rPr>
                <w:rFonts w:ascii="Macklin Sans" w:hAnsi="Macklin Sans"/>
                <w:color w:val="BFBFBF" w:themeColor="background1" w:themeShade="BF"/>
              </w:rPr>
            </w:pPr>
            <w:r w:rsidRPr="00897AF7">
              <w:rPr>
                <w:rFonts w:ascii="Macklin Sans" w:hAnsi="Macklin Sans"/>
                <w:color w:val="BFBFBF" w:themeColor="background1" w:themeShade="BF"/>
              </w:rPr>
              <w:t>Nom de l’établissement</w:t>
            </w:r>
          </w:p>
        </w:tc>
      </w:tr>
      <w:tr w:rsidR="008F4FEE" w:rsidRPr="00897AF7" w14:paraId="356DF51E" w14:textId="77777777" w:rsidTr="00991966">
        <w:trPr>
          <w:trHeight w:val="518"/>
        </w:trPr>
        <w:tc>
          <w:tcPr>
            <w:tcW w:w="3256" w:type="dxa"/>
            <w:vMerge w:val="restart"/>
            <w:shd w:val="clear" w:color="auto" w:fill="DDC4A7"/>
            <w:vAlign w:val="center"/>
          </w:tcPr>
          <w:p w14:paraId="5AE9D74D" w14:textId="77777777" w:rsidR="008F4FEE" w:rsidRPr="00897AF7" w:rsidRDefault="008F4FEE" w:rsidP="001174C6">
            <w:pPr>
              <w:rPr>
                <w:rFonts w:ascii="Macklin Sans" w:hAnsi="Macklin Sans"/>
                <w:b/>
                <w:sz w:val="22"/>
                <w:szCs w:val="22"/>
              </w:rPr>
            </w:pPr>
            <w:r w:rsidRPr="00897AF7">
              <w:rPr>
                <w:rFonts w:ascii="Macklin Sans" w:hAnsi="Macklin Sans"/>
                <w:b/>
                <w:sz w:val="22"/>
                <w:szCs w:val="22"/>
              </w:rPr>
              <w:t>ADRESSE</w:t>
            </w:r>
          </w:p>
          <w:p w14:paraId="57F58E9F" w14:textId="77777777" w:rsidR="008F4FEE" w:rsidRPr="00897AF7" w:rsidRDefault="008F4FEE" w:rsidP="001174C6">
            <w:pPr>
              <w:rPr>
                <w:rFonts w:ascii="Macklin Sans" w:hAnsi="Macklin Sans"/>
                <w:b/>
                <w:sz w:val="22"/>
                <w:szCs w:val="22"/>
              </w:rPr>
            </w:pPr>
          </w:p>
        </w:tc>
        <w:tc>
          <w:tcPr>
            <w:tcW w:w="6957" w:type="dxa"/>
            <w:gridSpan w:val="3"/>
          </w:tcPr>
          <w:p w14:paraId="026D47F3" w14:textId="77777777" w:rsidR="008F4FEE" w:rsidRPr="00897AF7" w:rsidRDefault="008F4FEE" w:rsidP="001174C6">
            <w:pPr>
              <w:rPr>
                <w:rFonts w:ascii="Macklin Sans" w:hAnsi="Macklin Sans"/>
                <w:color w:val="BFBFBF" w:themeColor="background1" w:themeShade="BF"/>
              </w:rPr>
            </w:pPr>
            <w:r w:rsidRPr="00897AF7">
              <w:rPr>
                <w:rFonts w:ascii="Macklin Sans" w:hAnsi="Macklin Sans"/>
                <w:color w:val="BFBFBF" w:themeColor="background1" w:themeShade="BF"/>
              </w:rPr>
              <w:t>Rue</w:t>
            </w:r>
          </w:p>
        </w:tc>
      </w:tr>
      <w:tr w:rsidR="008F4FEE" w:rsidRPr="00897AF7" w14:paraId="0C70C796" w14:textId="77777777" w:rsidTr="00991966">
        <w:trPr>
          <w:trHeight w:val="554"/>
        </w:trPr>
        <w:tc>
          <w:tcPr>
            <w:tcW w:w="3256" w:type="dxa"/>
            <w:vMerge/>
            <w:tcBorders>
              <w:bottom w:val="single" w:sz="4" w:space="0" w:color="auto"/>
            </w:tcBorders>
            <w:shd w:val="clear" w:color="auto" w:fill="DDC4A7"/>
            <w:vAlign w:val="center"/>
          </w:tcPr>
          <w:p w14:paraId="56615073" w14:textId="77777777" w:rsidR="008F4FEE" w:rsidRPr="00897AF7" w:rsidRDefault="008F4FEE" w:rsidP="001174C6">
            <w:pPr>
              <w:rPr>
                <w:rFonts w:ascii="Macklin Sans" w:hAnsi="Macklin Sans"/>
                <w:b/>
                <w:sz w:val="22"/>
                <w:szCs w:val="22"/>
              </w:rPr>
            </w:pPr>
          </w:p>
        </w:tc>
        <w:tc>
          <w:tcPr>
            <w:tcW w:w="3118" w:type="dxa"/>
            <w:gridSpan w:val="2"/>
          </w:tcPr>
          <w:p w14:paraId="6E58205E" w14:textId="77777777" w:rsidR="008F4FEE" w:rsidRPr="00897AF7" w:rsidRDefault="008F4FEE" w:rsidP="001174C6">
            <w:pPr>
              <w:rPr>
                <w:rFonts w:ascii="Macklin Sans" w:hAnsi="Macklin Sans"/>
                <w:color w:val="BFBFBF" w:themeColor="background1" w:themeShade="BF"/>
              </w:rPr>
            </w:pPr>
            <w:r w:rsidRPr="00897AF7">
              <w:rPr>
                <w:rFonts w:ascii="Macklin Sans" w:hAnsi="Macklin Sans"/>
                <w:color w:val="BFBFBF" w:themeColor="background1" w:themeShade="BF"/>
              </w:rPr>
              <w:t>Code postal</w:t>
            </w:r>
          </w:p>
        </w:tc>
        <w:tc>
          <w:tcPr>
            <w:tcW w:w="3839" w:type="dxa"/>
          </w:tcPr>
          <w:p w14:paraId="45DEB920" w14:textId="77777777" w:rsidR="008F4FEE" w:rsidRPr="00897AF7" w:rsidRDefault="008F4FEE" w:rsidP="001174C6">
            <w:pPr>
              <w:rPr>
                <w:rFonts w:ascii="Macklin Sans" w:hAnsi="Macklin Sans"/>
                <w:color w:val="BFBFBF" w:themeColor="background1" w:themeShade="BF"/>
              </w:rPr>
            </w:pPr>
            <w:r w:rsidRPr="00897AF7">
              <w:rPr>
                <w:rFonts w:ascii="Macklin Sans" w:hAnsi="Macklin Sans"/>
                <w:color w:val="BFBFBF" w:themeColor="background1" w:themeShade="BF"/>
              </w:rPr>
              <w:t>Ville</w:t>
            </w:r>
          </w:p>
        </w:tc>
      </w:tr>
      <w:tr w:rsidR="00C33EC0" w:rsidRPr="00897AF7" w14:paraId="240484D4" w14:textId="77777777" w:rsidTr="00991966">
        <w:trPr>
          <w:trHeight w:val="552"/>
        </w:trPr>
        <w:tc>
          <w:tcPr>
            <w:tcW w:w="3256" w:type="dxa"/>
            <w:tcBorders>
              <w:bottom w:val="single" w:sz="4" w:space="0" w:color="auto"/>
            </w:tcBorders>
            <w:shd w:val="clear" w:color="auto" w:fill="DDC4A7"/>
            <w:vAlign w:val="center"/>
          </w:tcPr>
          <w:p w14:paraId="5DA5797E" w14:textId="77777777" w:rsidR="00C33EC0" w:rsidRPr="00897AF7" w:rsidRDefault="00C33EC0" w:rsidP="001174C6">
            <w:pPr>
              <w:rPr>
                <w:rFonts w:ascii="Macklin Sans" w:hAnsi="Macklin Sans"/>
                <w:b/>
                <w:sz w:val="22"/>
                <w:szCs w:val="22"/>
              </w:rPr>
            </w:pPr>
            <w:r w:rsidRPr="00897AF7">
              <w:rPr>
                <w:rFonts w:ascii="Macklin Sans" w:hAnsi="Macklin Sans"/>
                <w:b/>
                <w:sz w:val="22"/>
                <w:szCs w:val="22"/>
              </w:rPr>
              <w:t>GESTIONNAIRE/INTENDANT</w:t>
            </w:r>
          </w:p>
        </w:tc>
        <w:tc>
          <w:tcPr>
            <w:tcW w:w="6957" w:type="dxa"/>
            <w:gridSpan w:val="3"/>
          </w:tcPr>
          <w:p w14:paraId="3032B2DD" w14:textId="77777777" w:rsidR="00C33EC0" w:rsidRPr="00897AF7" w:rsidRDefault="00C33EC0" w:rsidP="001174C6">
            <w:pPr>
              <w:rPr>
                <w:rFonts w:ascii="Macklin Sans" w:hAnsi="Macklin Sans"/>
                <w:color w:val="BFBFBF" w:themeColor="background1" w:themeShade="BF"/>
              </w:rPr>
            </w:pPr>
            <w:r w:rsidRPr="00897AF7">
              <w:rPr>
                <w:rFonts w:ascii="Macklin Sans" w:hAnsi="Macklin Sans"/>
                <w:color w:val="BFBFBF" w:themeColor="background1" w:themeShade="BF"/>
              </w:rPr>
              <w:t>Adresse mail</w:t>
            </w:r>
          </w:p>
        </w:tc>
      </w:tr>
      <w:tr w:rsidR="008F4FEE" w:rsidRPr="00897AF7" w14:paraId="19AE998C" w14:textId="77777777" w:rsidTr="00991966">
        <w:trPr>
          <w:trHeight w:val="432"/>
        </w:trPr>
        <w:tc>
          <w:tcPr>
            <w:tcW w:w="3256" w:type="dxa"/>
            <w:shd w:val="clear" w:color="auto" w:fill="BDC78E"/>
            <w:vAlign w:val="center"/>
          </w:tcPr>
          <w:p w14:paraId="5C6889DD" w14:textId="77777777" w:rsidR="008F4FEE" w:rsidRPr="00897AF7" w:rsidRDefault="001174C6" w:rsidP="001174C6">
            <w:pPr>
              <w:rPr>
                <w:rFonts w:ascii="Macklin Sans" w:hAnsi="Macklin Sans"/>
              </w:rPr>
            </w:pPr>
            <w:r w:rsidRPr="00897AF7">
              <w:rPr>
                <w:rFonts w:ascii="Macklin Sans" w:hAnsi="Macklin Sans"/>
                <w:b/>
                <w:sz w:val="22"/>
                <w:szCs w:val="22"/>
              </w:rPr>
              <w:t>PROFESSEUR RÉFÉRENT</w:t>
            </w:r>
          </w:p>
        </w:tc>
        <w:tc>
          <w:tcPr>
            <w:tcW w:w="3118" w:type="dxa"/>
            <w:gridSpan w:val="2"/>
          </w:tcPr>
          <w:p w14:paraId="317DBCC0" w14:textId="77777777" w:rsidR="008F4FEE" w:rsidRPr="00897AF7" w:rsidRDefault="008F4FEE" w:rsidP="001174C6">
            <w:pPr>
              <w:rPr>
                <w:rFonts w:ascii="Macklin Sans" w:hAnsi="Macklin Sans"/>
                <w:color w:val="BFBFBF" w:themeColor="background1" w:themeShade="BF"/>
              </w:rPr>
            </w:pPr>
            <w:r w:rsidRPr="00897AF7">
              <w:rPr>
                <w:rFonts w:ascii="Macklin Sans" w:hAnsi="Macklin Sans"/>
                <w:color w:val="BFBFBF" w:themeColor="background1" w:themeShade="BF"/>
              </w:rPr>
              <w:t>Nom</w:t>
            </w:r>
          </w:p>
        </w:tc>
        <w:tc>
          <w:tcPr>
            <w:tcW w:w="3839" w:type="dxa"/>
          </w:tcPr>
          <w:p w14:paraId="3FBEE6F2" w14:textId="77777777" w:rsidR="008F4FEE" w:rsidRPr="00897AF7" w:rsidRDefault="008F4FEE" w:rsidP="001174C6">
            <w:pPr>
              <w:rPr>
                <w:rFonts w:ascii="Macklin Sans" w:hAnsi="Macklin Sans"/>
                <w:color w:val="BFBFBF" w:themeColor="background1" w:themeShade="BF"/>
              </w:rPr>
            </w:pPr>
            <w:r w:rsidRPr="00897AF7">
              <w:rPr>
                <w:rFonts w:ascii="Macklin Sans" w:hAnsi="Macklin Sans"/>
                <w:color w:val="BFBFBF" w:themeColor="background1" w:themeShade="BF"/>
              </w:rPr>
              <w:t>Prénom</w:t>
            </w:r>
          </w:p>
        </w:tc>
      </w:tr>
      <w:tr w:rsidR="008F4FEE" w:rsidRPr="00897AF7" w14:paraId="47683D19" w14:textId="77777777" w:rsidTr="00991966">
        <w:trPr>
          <w:trHeight w:val="314"/>
        </w:trPr>
        <w:tc>
          <w:tcPr>
            <w:tcW w:w="3256" w:type="dxa"/>
            <w:shd w:val="clear" w:color="auto" w:fill="BDC78E"/>
            <w:vAlign w:val="center"/>
          </w:tcPr>
          <w:p w14:paraId="5A455C36" w14:textId="77777777" w:rsidR="008F4FEE" w:rsidRPr="00897AF7" w:rsidRDefault="008F4FEE" w:rsidP="001174C6">
            <w:pPr>
              <w:rPr>
                <w:rFonts w:ascii="Macklin Sans" w:hAnsi="Macklin Sans"/>
                <w:b/>
                <w:sz w:val="22"/>
                <w:szCs w:val="22"/>
              </w:rPr>
            </w:pPr>
            <w:r w:rsidRPr="00897AF7">
              <w:rPr>
                <w:rFonts w:ascii="Macklin Sans" w:hAnsi="Macklin Sans"/>
                <w:b/>
                <w:sz w:val="22"/>
                <w:szCs w:val="22"/>
              </w:rPr>
              <w:t>MATI</w:t>
            </w:r>
            <w:r w:rsidR="00D30EBF">
              <w:rPr>
                <w:rFonts w:ascii="Macklin Sans" w:hAnsi="Macklin Sans"/>
                <w:b/>
                <w:sz w:val="22"/>
                <w:szCs w:val="22"/>
              </w:rPr>
              <w:t>È</w:t>
            </w:r>
            <w:r w:rsidRPr="00897AF7">
              <w:rPr>
                <w:rFonts w:ascii="Macklin Sans" w:hAnsi="Macklin Sans"/>
                <w:b/>
                <w:sz w:val="22"/>
                <w:szCs w:val="22"/>
              </w:rPr>
              <w:t>RE ENSEIGNÉE</w:t>
            </w:r>
          </w:p>
        </w:tc>
        <w:tc>
          <w:tcPr>
            <w:tcW w:w="6957" w:type="dxa"/>
            <w:gridSpan w:val="3"/>
          </w:tcPr>
          <w:p w14:paraId="31EF60FB" w14:textId="77777777" w:rsidR="008F4FEE" w:rsidRPr="00897AF7" w:rsidRDefault="008F4FEE" w:rsidP="001174C6">
            <w:pPr>
              <w:rPr>
                <w:rFonts w:ascii="Macklin Sans" w:hAnsi="Macklin Sans"/>
              </w:rPr>
            </w:pPr>
          </w:p>
        </w:tc>
      </w:tr>
      <w:tr w:rsidR="008F4FEE" w:rsidRPr="00897AF7" w14:paraId="65E3AF12" w14:textId="77777777" w:rsidTr="00991966">
        <w:trPr>
          <w:trHeight w:val="367"/>
        </w:trPr>
        <w:tc>
          <w:tcPr>
            <w:tcW w:w="3256" w:type="dxa"/>
            <w:tcBorders>
              <w:bottom w:val="single" w:sz="4" w:space="0" w:color="auto"/>
            </w:tcBorders>
            <w:shd w:val="clear" w:color="auto" w:fill="BDC78E"/>
            <w:vAlign w:val="center"/>
          </w:tcPr>
          <w:p w14:paraId="04FCBF9A" w14:textId="77777777" w:rsidR="008F4FEE" w:rsidRPr="00897AF7" w:rsidRDefault="008F4FEE" w:rsidP="001174C6">
            <w:pPr>
              <w:rPr>
                <w:rFonts w:ascii="Macklin Sans" w:hAnsi="Macklin Sans"/>
              </w:rPr>
            </w:pPr>
            <w:r w:rsidRPr="00897AF7">
              <w:rPr>
                <w:rFonts w:ascii="Macklin Sans" w:hAnsi="Macklin Sans"/>
                <w:b/>
                <w:sz w:val="22"/>
                <w:szCs w:val="22"/>
              </w:rPr>
              <w:t>COORDONNÉES</w:t>
            </w:r>
          </w:p>
        </w:tc>
        <w:tc>
          <w:tcPr>
            <w:tcW w:w="3118" w:type="dxa"/>
            <w:gridSpan w:val="2"/>
          </w:tcPr>
          <w:p w14:paraId="6F4F306A" w14:textId="77777777" w:rsidR="008F4FEE" w:rsidRPr="00897AF7" w:rsidRDefault="008F4FEE" w:rsidP="001174C6">
            <w:pPr>
              <w:tabs>
                <w:tab w:val="left" w:pos="5529"/>
              </w:tabs>
              <w:rPr>
                <w:rFonts w:ascii="Macklin Sans" w:hAnsi="Macklin Sans"/>
                <w:color w:val="BFBFBF" w:themeColor="background1" w:themeShade="BF"/>
              </w:rPr>
            </w:pPr>
            <w:r w:rsidRPr="00897AF7">
              <w:rPr>
                <w:rFonts w:ascii="Macklin Sans" w:hAnsi="Macklin Sans"/>
                <w:color w:val="BFBFBF" w:themeColor="background1" w:themeShade="BF"/>
              </w:rPr>
              <w:t>Téléphone personnel</w:t>
            </w:r>
          </w:p>
        </w:tc>
        <w:tc>
          <w:tcPr>
            <w:tcW w:w="3839" w:type="dxa"/>
          </w:tcPr>
          <w:p w14:paraId="4C01388F" w14:textId="77777777" w:rsidR="008F4FEE" w:rsidRPr="00897AF7" w:rsidRDefault="008F4FEE" w:rsidP="001174C6">
            <w:pPr>
              <w:tabs>
                <w:tab w:val="left" w:pos="5529"/>
              </w:tabs>
              <w:rPr>
                <w:rFonts w:ascii="Macklin Sans" w:hAnsi="Macklin Sans"/>
                <w:color w:val="BFBFBF" w:themeColor="background1" w:themeShade="BF"/>
              </w:rPr>
            </w:pPr>
            <w:r w:rsidRPr="00897AF7">
              <w:rPr>
                <w:rFonts w:ascii="Macklin Sans" w:hAnsi="Macklin Sans"/>
                <w:color w:val="BFBFBF" w:themeColor="background1" w:themeShade="BF"/>
              </w:rPr>
              <w:t>Adresse mail</w:t>
            </w:r>
          </w:p>
        </w:tc>
      </w:tr>
      <w:tr w:rsidR="008F4FEE" w:rsidRPr="00897AF7" w14:paraId="7ADFA7E2" w14:textId="77777777" w:rsidTr="00991966">
        <w:trPr>
          <w:trHeight w:val="367"/>
        </w:trPr>
        <w:tc>
          <w:tcPr>
            <w:tcW w:w="3256" w:type="dxa"/>
            <w:tcBorders>
              <w:bottom w:val="single" w:sz="4" w:space="0" w:color="auto"/>
            </w:tcBorders>
            <w:shd w:val="clear" w:color="auto" w:fill="BDC78E"/>
            <w:vAlign w:val="center"/>
          </w:tcPr>
          <w:p w14:paraId="6AC03FAB" w14:textId="77777777" w:rsidR="008F4FEE" w:rsidRPr="00897AF7" w:rsidRDefault="008F4FEE" w:rsidP="001174C6">
            <w:pPr>
              <w:rPr>
                <w:rFonts w:ascii="Macklin Sans" w:hAnsi="Macklin Sans"/>
                <w:b/>
                <w:sz w:val="22"/>
                <w:szCs w:val="22"/>
              </w:rPr>
            </w:pPr>
            <w:r w:rsidRPr="00897AF7">
              <w:rPr>
                <w:rFonts w:ascii="Macklin Sans" w:hAnsi="Macklin Sans"/>
                <w:b/>
                <w:sz w:val="22"/>
                <w:szCs w:val="22"/>
              </w:rPr>
              <w:t xml:space="preserve">CLASSE </w:t>
            </w:r>
          </w:p>
        </w:tc>
        <w:tc>
          <w:tcPr>
            <w:tcW w:w="3118" w:type="dxa"/>
            <w:gridSpan w:val="2"/>
          </w:tcPr>
          <w:p w14:paraId="6C57862B" w14:textId="77777777" w:rsidR="008F4FEE" w:rsidRPr="00897AF7" w:rsidRDefault="008F4FEE" w:rsidP="001174C6">
            <w:pPr>
              <w:tabs>
                <w:tab w:val="left" w:pos="5529"/>
              </w:tabs>
              <w:rPr>
                <w:rFonts w:ascii="Macklin Sans" w:hAnsi="Macklin Sans"/>
                <w:color w:val="BFBFBF" w:themeColor="background1" w:themeShade="BF"/>
              </w:rPr>
            </w:pPr>
            <w:r w:rsidRPr="00897AF7">
              <w:rPr>
                <w:rFonts w:ascii="Macklin Sans" w:hAnsi="Macklin Sans"/>
                <w:color w:val="BFBFBF" w:themeColor="background1" w:themeShade="BF"/>
              </w:rPr>
              <w:t>Niveau</w:t>
            </w:r>
          </w:p>
        </w:tc>
        <w:tc>
          <w:tcPr>
            <w:tcW w:w="3839" w:type="dxa"/>
          </w:tcPr>
          <w:p w14:paraId="74C313E8" w14:textId="77777777" w:rsidR="008F4FEE" w:rsidRPr="00897AF7" w:rsidRDefault="008F4FEE" w:rsidP="001174C6">
            <w:pPr>
              <w:tabs>
                <w:tab w:val="left" w:pos="5529"/>
              </w:tabs>
              <w:rPr>
                <w:rFonts w:ascii="Macklin Sans" w:hAnsi="Macklin Sans"/>
                <w:color w:val="BFBFBF" w:themeColor="background1" w:themeShade="BF"/>
              </w:rPr>
            </w:pPr>
            <w:r w:rsidRPr="00897AF7">
              <w:rPr>
                <w:rFonts w:ascii="Macklin Sans" w:hAnsi="Macklin Sans"/>
                <w:color w:val="BFBFBF" w:themeColor="background1" w:themeShade="BF"/>
              </w:rPr>
              <w:t>Spécialité/option/matière dominante</w:t>
            </w:r>
          </w:p>
        </w:tc>
      </w:tr>
      <w:tr w:rsidR="008F4FEE" w:rsidRPr="00897AF7" w14:paraId="21EFA45A" w14:textId="77777777" w:rsidTr="00991966">
        <w:trPr>
          <w:trHeight w:val="637"/>
        </w:trPr>
        <w:tc>
          <w:tcPr>
            <w:tcW w:w="3256" w:type="dxa"/>
            <w:vMerge w:val="restart"/>
            <w:shd w:val="clear" w:color="auto" w:fill="E67668"/>
            <w:vAlign w:val="center"/>
          </w:tcPr>
          <w:p w14:paraId="71388C00" w14:textId="77777777" w:rsidR="008F4FEE" w:rsidRPr="00897AF7" w:rsidRDefault="008F4FEE" w:rsidP="001174C6">
            <w:pPr>
              <w:jc w:val="both"/>
              <w:rPr>
                <w:rFonts w:ascii="Macklin Sans" w:hAnsi="Macklin Sans"/>
                <w:b/>
                <w:sz w:val="2"/>
                <w:szCs w:val="2"/>
              </w:rPr>
            </w:pPr>
          </w:p>
          <w:p w14:paraId="215FC26E" w14:textId="77777777" w:rsidR="008F4FEE" w:rsidRPr="00897AF7" w:rsidRDefault="008F4FEE" w:rsidP="001174C6">
            <w:pPr>
              <w:jc w:val="both"/>
              <w:rPr>
                <w:rFonts w:ascii="Macklin Sans" w:hAnsi="Macklin Sans"/>
                <w:b/>
                <w:sz w:val="22"/>
                <w:szCs w:val="22"/>
              </w:rPr>
            </w:pPr>
            <w:r w:rsidRPr="00897AF7">
              <w:rPr>
                <w:rFonts w:ascii="Macklin Sans" w:hAnsi="Macklin Sans"/>
                <w:b/>
                <w:sz w:val="22"/>
                <w:szCs w:val="22"/>
              </w:rPr>
              <w:t xml:space="preserve">MODE DE RÈGLEMENT </w:t>
            </w:r>
          </w:p>
          <w:p w14:paraId="71B2B51F" w14:textId="77777777" w:rsidR="008F4FEE" w:rsidRPr="00897AF7" w:rsidRDefault="008F4FEE" w:rsidP="001174C6">
            <w:pPr>
              <w:jc w:val="both"/>
              <w:rPr>
                <w:rFonts w:ascii="Macklin Sans" w:hAnsi="Macklin Sans"/>
                <w:sz w:val="16"/>
                <w:szCs w:val="16"/>
              </w:rPr>
            </w:pPr>
            <w:r w:rsidRPr="00897AF7">
              <w:rPr>
                <w:rFonts w:ascii="Macklin Sans" w:hAnsi="Macklin Sans"/>
                <w:sz w:val="16"/>
                <w:szCs w:val="16"/>
              </w:rPr>
              <w:t>(</w:t>
            </w:r>
            <w:r w:rsidRPr="00897AF7">
              <w:rPr>
                <w:rFonts w:ascii="Apple Color Emoji" w:hAnsi="Apple Color Emoji" w:cs="Apple Color Emoji"/>
                <w:sz w:val="16"/>
                <w:szCs w:val="16"/>
              </w:rPr>
              <w:t>✔</w:t>
            </w:r>
            <w:r w:rsidRPr="00897AF7">
              <w:rPr>
                <w:rFonts w:ascii="Macklin Sans" w:hAnsi="Macklin Sans"/>
                <w:sz w:val="16"/>
                <w:szCs w:val="16"/>
              </w:rPr>
              <w:t xml:space="preserve">cocher le mode souhaité) </w:t>
            </w:r>
          </w:p>
        </w:tc>
        <w:tc>
          <w:tcPr>
            <w:tcW w:w="425" w:type="dxa"/>
          </w:tcPr>
          <w:p w14:paraId="6FDB6B2F" w14:textId="77777777" w:rsidR="008F4FEE" w:rsidRPr="00897AF7" w:rsidRDefault="008F4FEE" w:rsidP="001174C6">
            <w:pPr>
              <w:rPr>
                <w:rFonts w:ascii="Macklin Sans" w:hAnsi="Macklin Sans" w:cs="Menlo Regular"/>
                <w:b/>
                <w:sz w:val="22"/>
                <w:szCs w:val="22"/>
              </w:rPr>
            </w:pPr>
          </w:p>
        </w:tc>
        <w:tc>
          <w:tcPr>
            <w:tcW w:w="6532" w:type="dxa"/>
            <w:gridSpan w:val="2"/>
            <w:noWrap/>
            <w:vAlign w:val="center"/>
          </w:tcPr>
          <w:p w14:paraId="4FABCCE7" w14:textId="77777777" w:rsidR="008D1DD9" w:rsidRPr="00897AF7" w:rsidRDefault="008F4FEE" w:rsidP="00C33EC0">
            <w:pPr>
              <w:spacing w:after="0"/>
              <w:rPr>
                <w:rFonts w:ascii="Macklin Sans" w:hAnsi="Macklin Sans"/>
                <w:sz w:val="22"/>
                <w:szCs w:val="22"/>
              </w:rPr>
            </w:pPr>
            <w:r w:rsidRPr="00897AF7">
              <w:rPr>
                <w:rFonts w:ascii="Macklin Sans" w:hAnsi="Macklin Sans"/>
                <w:sz w:val="22"/>
                <w:szCs w:val="22"/>
              </w:rPr>
              <w:t>E</w:t>
            </w:r>
            <w:r w:rsidR="00C33EC0" w:rsidRPr="00897AF7">
              <w:rPr>
                <w:rFonts w:ascii="Macklin Sans" w:hAnsi="Macklin Sans"/>
                <w:sz w:val="22"/>
                <w:szCs w:val="22"/>
              </w:rPr>
              <w:t>N</w:t>
            </w:r>
            <w:r w:rsidRPr="00897AF7">
              <w:rPr>
                <w:rFonts w:ascii="Macklin Sans" w:hAnsi="Macklin Sans"/>
                <w:sz w:val="22"/>
                <w:szCs w:val="22"/>
              </w:rPr>
              <w:t xml:space="preserve"> ESPÈCES </w:t>
            </w:r>
            <w:r w:rsidR="00C33EC0" w:rsidRPr="00897AF7">
              <w:rPr>
                <w:rFonts w:ascii="Macklin Sans" w:hAnsi="Macklin Sans"/>
                <w:sz w:val="22"/>
                <w:szCs w:val="22"/>
              </w:rPr>
              <w:t xml:space="preserve">OU </w:t>
            </w:r>
            <w:r w:rsidRPr="00897AF7">
              <w:rPr>
                <w:rFonts w:ascii="Macklin Sans" w:hAnsi="Macklin Sans"/>
                <w:sz w:val="22"/>
                <w:szCs w:val="22"/>
              </w:rPr>
              <w:t>CHÈQUE</w:t>
            </w:r>
            <w:r w:rsidR="008D1DD9" w:rsidRPr="00897AF7">
              <w:rPr>
                <w:rFonts w:ascii="Macklin Sans" w:hAnsi="Macklin Sans"/>
                <w:sz w:val="22"/>
                <w:szCs w:val="22"/>
              </w:rPr>
              <w:t xml:space="preserve"> </w:t>
            </w:r>
          </w:p>
          <w:p w14:paraId="0CE0AA3D" w14:textId="77777777" w:rsidR="008F4FEE" w:rsidRPr="00897AF7" w:rsidRDefault="008F4FEE" w:rsidP="00C33EC0">
            <w:pPr>
              <w:spacing w:after="0"/>
              <w:rPr>
                <w:rFonts w:ascii="Macklin Sans" w:hAnsi="Macklin Sans"/>
                <w:sz w:val="22"/>
                <w:szCs w:val="22"/>
              </w:rPr>
            </w:pPr>
            <w:r w:rsidRPr="00897AF7">
              <w:rPr>
                <w:rFonts w:ascii="Macklin Sans" w:hAnsi="Macklin Sans"/>
                <w:sz w:val="22"/>
                <w:szCs w:val="22"/>
              </w:rPr>
              <w:t>(</w:t>
            </w:r>
            <w:r w:rsidR="00663E15" w:rsidRPr="00897AF7">
              <w:rPr>
                <w:rFonts w:ascii="Macklin Sans" w:hAnsi="Macklin Sans"/>
                <w:sz w:val="22"/>
                <w:szCs w:val="22"/>
              </w:rPr>
              <w:t>À</w:t>
            </w:r>
            <w:r w:rsidRPr="00897AF7">
              <w:rPr>
                <w:rFonts w:ascii="Macklin Sans" w:hAnsi="Macklin Sans"/>
                <w:sz w:val="22"/>
                <w:szCs w:val="22"/>
              </w:rPr>
              <w:t xml:space="preserve"> l’ordre du Théâtre d’Angoulême</w:t>
            </w:r>
            <w:r w:rsidR="008D1DD9" w:rsidRPr="00897AF7">
              <w:rPr>
                <w:rFonts w:ascii="Macklin Sans" w:hAnsi="Macklin Sans"/>
                <w:sz w:val="22"/>
                <w:szCs w:val="22"/>
              </w:rPr>
              <w:t>)</w:t>
            </w:r>
          </w:p>
        </w:tc>
      </w:tr>
      <w:tr w:rsidR="008F4FEE" w:rsidRPr="00897AF7" w14:paraId="3D79AB01" w14:textId="77777777" w:rsidTr="00991966">
        <w:trPr>
          <w:trHeight w:val="605"/>
        </w:trPr>
        <w:tc>
          <w:tcPr>
            <w:tcW w:w="3256" w:type="dxa"/>
            <w:vMerge/>
            <w:shd w:val="clear" w:color="auto" w:fill="E67668"/>
            <w:vAlign w:val="center"/>
          </w:tcPr>
          <w:p w14:paraId="0180E166" w14:textId="77777777" w:rsidR="008F4FEE" w:rsidRPr="00897AF7" w:rsidRDefault="008F4FEE" w:rsidP="001174C6">
            <w:pPr>
              <w:rPr>
                <w:rFonts w:ascii="Macklin Sans" w:hAnsi="Macklin Sans"/>
                <w:b/>
                <w:sz w:val="2"/>
                <w:szCs w:val="2"/>
              </w:rPr>
            </w:pPr>
          </w:p>
        </w:tc>
        <w:tc>
          <w:tcPr>
            <w:tcW w:w="425" w:type="dxa"/>
          </w:tcPr>
          <w:p w14:paraId="4853AB38" w14:textId="77777777" w:rsidR="008F4FEE" w:rsidRPr="00897AF7" w:rsidRDefault="008F4FEE" w:rsidP="001174C6">
            <w:pPr>
              <w:rPr>
                <w:rFonts w:ascii="Macklin Sans" w:hAnsi="Macklin Sans" w:cs="Menlo Regular"/>
                <w:b/>
                <w:sz w:val="22"/>
                <w:szCs w:val="22"/>
              </w:rPr>
            </w:pPr>
          </w:p>
        </w:tc>
        <w:tc>
          <w:tcPr>
            <w:tcW w:w="6532" w:type="dxa"/>
            <w:gridSpan w:val="2"/>
            <w:noWrap/>
            <w:vAlign w:val="center"/>
          </w:tcPr>
          <w:p w14:paraId="4CDC60C8" w14:textId="77777777" w:rsidR="008F4FEE" w:rsidRPr="00897AF7" w:rsidRDefault="008F4FEE" w:rsidP="001174C6">
            <w:pPr>
              <w:rPr>
                <w:rFonts w:ascii="Macklin Sans" w:hAnsi="Macklin Sans"/>
                <w:sz w:val="22"/>
                <w:szCs w:val="22"/>
              </w:rPr>
            </w:pPr>
            <w:r w:rsidRPr="00897AF7">
              <w:rPr>
                <w:rFonts w:ascii="Macklin Sans" w:hAnsi="Macklin Sans"/>
                <w:sz w:val="22"/>
                <w:szCs w:val="22"/>
              </w:rPr>
              <w:t xml:space="preserve">SUR BON DE COMMANDE DE L’ÉTABLISSEMENT   </w:t>
            </w:r>
          </w:p>
        </w:tc>
      </w:tr>
      <w:tr w:rsidR="008F4FEE" w:rsidRPr="00897AF7" w14:paraId="280EE05B" w14:textId="77777777" w:rsidTr="00991966">
        <w:trPr>
          <w:trHeight w:val="557"/>
        </w:trPr>
        <w:tc>
          <w:tcPr>
            <w:tcW w:w="3256" w:type="dxa"/>
            <w:vMerge/>
            <w:shd w:val="clear" w:color="auto" w:fill="E67668"/>
          </w:tcPr>
          <w:p w14:paraId="7FA210BD" w14:textId="77777777" w:rsidR="008F4FEE" w:rsidRPr="00897AF7" w:rsidRDefault="008F4FEE" w:rsidP="001174C6">
            <w:pPr>
              <w:rPr>
                <w:rFonts w:ascii="Macklin Sans" w:hAnsi="Macklin Sans"/>
                <w:b/>
                <w:sz w:val="22"/>
                <w:szCs w:val="22"/>
              </w:rPr>
            </w:pPr>
          </w:p>
        </w:tc>
        <w:tc>
          <w:tcPr>
            <w:tcW w:w="425" w:type="dxa"/>
          </w:tcPr>
          <w:p w14:paraId="07691887" w14:textId="77777777" w:rsidR="008F4FEE" w:rsidRPr="00897AF7" w:rsidRDefault="008F4FEE" w:rsidP="001174C6">
            <w:pPr>
              <w:rPr>
                <w:rFonts w:ascii="Macklin Sans" w:hAnsi="Macklin Sans" w:cs="Menlo Regular"/>
                <w:b/>
                <w:sz w:val="22"/>
                <w:szCs w:val="22"/>
              </w:rPr>
            </w:pPr>
          </w:p>
        </w:tc>
        <w:tc>
          <w:tcPr>
            <w:tcW w:w="6532" w:type="dxa"/>
            <w:gridSpan w:val="2"/>
            <w:noWrap/>
            <w:vAlign w:val="center"/>
          </w:tcPr>
          <w:p w14:paraId="65DE9BE0" w14:textId="77777777" w:rsidR="008F4FEE" w:rsidRPr="00897AF7" w:rsidRDefault="00C33EC0" w:rsidP="001174C6">
            <w:pPr>
              <w:rPr>
                <w:rFonts w:ascii="Macklin Sans" w:hAnsi="Macklin Sans"/>
                <w:sz w:val="22"/>
                <w:szCs w:val="22"/>
              </w:rPr>
            </w:pPr>
            <w:r w:rsidRPr="00897AF7">
              <w:rPr>
                <w:rFonts w:ascii="Macklin Sans" w:hAnsi="Macklin Sans"/>
                <w:sz w:val="22"/>
                <w:szCs w:val="22"/>
              </w:rPr>
              <w:t>PASS CULTURE</w:t>
            </w:r>
            <w:r w:rsidR="008F4FEE" w:rsidRPr="00897AF7">
              <w:rPr>
                <w:rFonts w:ascii="Macklin Sans" w:hAnsi="Macklin Sans"/>
                <w:sz w:val="22"/>
                <w:szCs w:val="22"/>
              </w:rPr>
              <w:t xml:space="preserve"> OFFRE COLLECTIVE </w:t>
            </w:r>
          </w:p>
        </w:tc>
      </w:tr>
    </w:tbl>
    <w:p w14:paraId="5DC1BFD3" w14:textId="77777777" w:rsidR="008F4FEE" w:rsidRPr="00897AF7" w:rsidRDefault="008F4FEE" w:rsidP="008F4FEE">
      <w:pPr>
        <w:rPr>
          <w:rFonts w:ascii="Macklin Sans" w:hAnsi="Macklin Sans"/>
        </w:rPr>
      </w:pPr>
    </w:p>
    <w:p w14:paraId="6CE8E767" w14:textId="77777777" w:rsidR="001174C6" w:rsidRPr="00897AF7" w:rsidRDefault="001174C6" w:rsidP="008F4FEE">
      <w:pPr>
        <w:rPr>
          <w:rFonts w:ascii="Macklin Sans" w:hAnsi="Macklin Sans"/>
        </w:rPr>
      </w:pPr>
    </w:p>
    <w:p w14:paraId="3E024DE2" w14:textId="77777777" w:rsidR="001174C6" w:rsidRPr="00897AF7" w:rsidRDefault="001174C6" w:rsidP="008F4FEE">
      <w:pPr>
        <w:rPr>
          <w:rFonts w:ascii="Macklin Sans" w:hAnsi="Macklin Sans"/>
        </w:rPr>
      </w:pPr>
    </w:p>
    <w:p w14:paraId="7972AD7E" w14:textId="77777777" w:rsidR="001174C6" w:rsidRPr="00897AF7" w:rsidRDefault="001174C6" w:rsidP="008F4FEE">
      <w:pPr>
        <w:rPr>
          <w:rFonts w:ascii="Macklin Sans" w:hAnsi="Macklin Sans"/>
        </w:rPr>
      </w:pPr>
    </w:p>
    <w:tbl>
      <w:tblPr>
        <w:tblStyle w:val="Grilledutableau"/>
        <w:tblpPr w:leftFromText="141" w:rightFromText="141" w:vertAnchor="page" w:horzAnchor="margin" w:tblpXSpec="center" w:tblpY="622"/>
        <w:tblOverlap w:val="never"/>
        <w:tblW w:w="10287" w:type="dxa"/>
        <w:tblLayout w:type="fixed"/>
        <w:tblLook w:val="04A0" w:firstRow="1" w:lastRow="0" w:firstColumn="1" w:lastColumn="0" w:noHBand="0" w:noVBand="1"/>
      </w:tblPr>
      <w:tblGrid>
        <w:gridCol w:w="3823"/>
        <w:gridCol w:w="2126"/>
        <w:gridCol w:w="2183"/>
        <w:gridCol w:w="2133"/>
        <w:gridCol w:w="22"/>
      </w:tblGrid>
      <w:tr w:rsidR="000D7201" w:rsidRPr="00897AF7" w14:paraId="5A938EFB" w14:textId="77777777" w:rsidTr="000D7201">
        <w:trPr>
          <w:cantSplit/>
          <w:trHeight w:val="410"/>
        </w:trPr>
        <w:tc>
          <w:tcPr>
            <w:tcW w:w="3823" w:type="dxa"/>
            <w:shd w:val="clear" w:color="auto" w:fill="738750"/>
            <w:vAlign w:val="center"/>
          </w:tcPr>
          <w:p w14:paraId="3F76A52C"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lastRenderedPageBreak/>
              <w:t>TITRE DU SPECTACLE</w:t>
            </w:r>
          </w:p>
        </w:tc>
        <w:tc>
          <w:tcPr>
            <w:tcW w:w="6464" w:type="dxa"/>
            <w:gridSpan w:val="4"/>
            <w:shd w:val="clear" w:color="auto" w:fill="auto"/>
            <w:vAlign w:val="center"/>
          </w:tcPr>
          <w:p w14:paraId="45AB6020" w14:textId="77777777" w:rsidR="000D7201" w:rsidRPr="00897AF7" w:rsidRDefault="000D7201" w:rsidP="000D7201">
            <w:pPr>
              <w:ind w:right="113"/>
              <w:rPr>
                <w:rFonts w:ascii="Macklin Sans" w:hAnsi="Macklin Sans"/>
                <w:b/>
                <w:color w:val="FFFFFF" w:themeColor="background1"/>
                <w:sz w:val="22"/>
                <w:szCs w:val="22"/>
              </w:rPr>
            </w:pPr>
          </w:p>
        </w:tc>
      </w:tr>
      <w:tr w:rsidR="000D7201" w:rsidRPr="00897AF7" w14:paraId="134498AE" w14:textId="77777777" w:rsidTr="000D7201">
        <w:trPr>
          <w:cantSplit/>
          <w:trHeight w:val="377"/>
        </w:trPr>
        <w:tc>
          <w:tcPr>
            <w:tcW w:w="3823" w:type="dxa"/>
            <w:tcBorders>
              <w:bottom w:val="single" w:sz="4" w:space="0" w:color="auto"/>
            </w:tcBorders>
            <w:shd w:val="clear" w:color="auto" w:fill="738750"/>
            <w:vAlign w:val="center"/>
          </w:tcPr>
          <w:p w14:paraId="69E1077A"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t>DATE DE LA REPR</w:t>
            </w:r>
            <w:r w:rsidR="00D30EBF">
              <w:rPr>
                <w:rFonts w:ascii="Macklin Sans" w:hAnsi="Macklin Sans"/>
                <w:b/>
                <w:sz w:val="22"/>
                <w:szCs w:val="22"/>
              </w:rPr>
              <w:t>É</w:t>
            </w:r>
            <w:r w:rsidRPr="00897AF7">
              <w:rPr>
                <w:rFonts w:ascii="Macklin Sans" w:hAnsi="Macklin Sans"/>
                <w:b/>
                <w:sz w:val="22"/>
                <w:szCs w:val="22"/>
              </w:rPr>
              <w:t>SENTATION SOUHAITÉE</w:t>
            </w:r>
          </w:p>
        </w:tc>
        <w:tc>
          <w:tcPr>
            <w:tcW w:w="6464" w:type="dxa"/>
            <w:gridSpan w:val="4"/>
            <w:tcBorders>
              <w:bottom w:val="single" w:sz="4" w:space="0" w:color="auto"/>
            </w:tcBorders>
          </w:tcPr>
          <w:p w14:paraId="78E8BA6B" w14:textId="77777777" w:rsidR="000D7201" w:rsidRPr="00897AF7" w:rsidRDefault="000D7201" w:rsidP="000D7201">
            <w:pPr>
              <w:rPr>
                <w:rFonts w:ascii="Macklin Sans" w:hAnsi="Macklin Sans"/>
                <w:sz w:val="22"/>
                <w:szCs w:val="22"/>
              </w:rPr>
            </w:pPr>
          </w:p>
        </w:tc>
      </w:tr>
      <w:tr w:rsidR="000D7201" w:rsidRPr="00897AF7" w14:paraId="651646C4" w14:textId="77777777" w:rsidTr="000D7201">
        <w:trPr>
          <w:gridAfter w:val="1"/>
          <w:wAfter w:w="22" w:type="dxa"/>
          <w:cantSplit/>
          <w:trHeight w:val="733"/>
        </w:trPr>
        <w:tc>
          <w:tcPr>
            <w:tcW w:w="3823" w:type="dxa"/>
            <w:vMerge w:val="restart"/>
            <w:tcBorders>
              <w:bottom w:val="single" w:sz="4" w:space="0" w:color="auto"/>
            </w:tcBorders>
            <w:shd w:val="clear" w:color="auto" w:fill="DDC4A7"/>
            <w:vAlign w:val="center"/>
          </w:tcPr>
          <w:p w14:paraId="49A1FDCA"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t>NOMBRE DE PLACES</w:t>
            </w:r>
          </w:p>
        </w:tc>
        <w:tc>
          <w:tcPr>
            <w:tcW w:w="2126" w:type="dxa"/>
            <w:tcBorders>
              <w:bottom w:val="single" w:sz="4" w:space="0" w:color="auto"/>
            </w:tcBorders>
            <w:shd w:val="clear" w:color="auto" w:fill="DDC4A7"/>
            <w:vAlign w:val="center"/>
          </w:tcPr>
          <w:p w14:paraId="6691F929"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NOMBRE DE PLACES ÉL</w:t>
            </w:r>
            <w:r w:rsidR="00D30EBF">
              <w:rPr>
                <w:rFonts w:ascii="Macklin Sans" w:hAnsi="Macklin Sans"/>
                <w:b/>
                <w:sz w:val="16"/>
                <w:szCs w:val="16"/>
              </w:rPr>
              <w:t>È</w:t>
            </w:r>
            <w:r w:rsidRPr="00897AF7">
              <w:rPr>
                <w:rFonts w:ascii="Macklin Sans" w:hAnsi="Macklin Sans"/>
                <w:b/>
                <w:sz w:val="16"/>
                <w:szCs w:val="16"/>
              </w:rPr>
              <w:t>VES</w:t>
            </w:r>
          </w:p>
        </w:tc>
        <w:tc>
          <w:tcPr>
            <w:tcW w:w="2183" w:type="dxa"/>
            <w:shd w:val="clear" w:color="auto" w:fill="DDC4A7"/>
            <w:vAlign w:val="center"/>
          </w:tcPr>
          <w:p w14:paraId="09107E61"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NOMBRE DE PLACE(S)</w:t>
            </w:r>
          </w:p>
          <w:p w14:paraId="58CCF29A"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ACCOMPAGNATEUR(S)</w:t>
            </w:r>
          </w:p>
          <w:p w14:paraId="4983F3F5"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GRATUIT(S)</w:t>
            </w:r>
          </w:p>
        </w:tc>
        <w:tc>
          <w:tcPr>
            <w:tcW w:w="2133" w:type="dxa"/>
            <w:shd w:val="clear" w:color="auto" w:fill="DDC4A7"/>
            <w:vAlign w:val="center"/>
          </w:tcPr>
          <w:p w14:paraId="6632DB10"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NOMBRE DE PLACES ACCOMPAGNATEUR(S)</w:t>
            </w:r>
          </w:p>
          <w:p w14:paraId="480AE594" w14:textId="77777777" w:rsidR="000D7201" w:rsidRPr="00897AF7" w:rsidRDefault="000D7201" w:rsidP="000D7201">
            <w:pPr>
              <w:spacing w:after="0"/>
              <w:jc w:val="center"/>
              <w:rPr>
                <w:rFonts w:ascii="Macklin Sans" w:hAnsi="Macklin Sans"/>
                <w:sz w:val="16"/>
                <w:szCs w:val="16"/>
              </w:rPr>
            </w:pPr>
            <w:r w:rsidRPr="00897AF7">
              <w:rPr>
                <w:rFonts w:ascii="Macklin Sans" w:hAnsi="Macklin Sans"/>
                <w:b/>
                <w:sz w:val="16"/>
                <w:szCs w:val="16"/>
              </w:rPr>
              <w:t>PAYANT(S)</w:t>
            </w:r>
          </w:p>
        </w:tc>
      </w:tr>
      <w:tr w:rsidR="000D7201" w:rsidRPr="00897AF7" w14:paraId="0C5995D2" w14:textId="77777777" w:rsidTr="000D7201">
        <w:trPr>
          <w:gridAfter w:val="1"/>
          <w:wAfter w:w="22" w:type="dxa"/>
          <w:cantSplit/>
          <w:trHeight w:val="455"/>
        </w:trPr>
        <w:tc>
          <w:tcPr>
            <w:tcW w:w="3823" w:type="dxa"/>
            <w:vMerge/>
            <w:tcBorders>
              <w:bottom w:val="single" w:sz="4" w:space="0" w:color="auto"/>
            </w:tcBorders>
            <w:shd w:val="clear" w:color="auto" w:fill="FFD579"/>
            <w:vAlign w:val="center"/>
          </w:tcPr>
          <w:p w14:paraId="22A5AB8A" w14:textId="77777777" w:rsidR="000D7201" w:rsidRPr="00897AF7" w:rsidRDefault="000D7201" w:rsidP="000D7201">
            <w:pPr>
              <w:jc w:val="right"/>
              <w:rPr>
                <w:rFonts w:ascii="Macklin Sans" w:hAnsi="Macklin Sans"/>
                <w:b/>
                <w:color w:val="FFFFFF" w:themeColor="background1"/>
                <w:sz w:val="22"/>
                <w:szCs w:val="22"/>
              </w:rPr>
            </w:pPr>
          </w:p>
        </w:tc>
        <w:tc>
          <w:tcPr>
            <w:tcW w:w="2126" w:type="dxa"/>
            <w:tcBorders>
              <w:bottom w:val="single" w:sz="4" w:space="0" w:color="auto"/>
            </w:tcBorders>
          </w:tcPr>
          <w:p w14:paraId="48B29AE8" w14:textId="77777777" w:rsidR="000D7201" w:rsidRPr="00897AF7" w:rsidRDefault="000D7201" w:rsidP="000D7201">
            <w:pPr>
              <w:rPr>
                <w:rFonts w:ascii="Macklin Sans" w:hAnsi="Macklin Sans"/>
                <w:color w:val="8000FF"/>
                <w:sz w:val="22"/>
                <w:szCs w:val="22"/>
              </w:rPr>
            </w:pPr>
          </w:p>
        </w:tc>
        <w:tc>
          <w:tcPr>
            <w:tcW w:w="2183" w:type="dxa"/>
            <w:vAlign w:val="center"/>
          </w:tcPr>
          <w:p w14:paraId="06EDA4F4" w14:textId="77777777" w:rsidR="000D7201" w:rsidRPr="00897AF7" w:rsidRDefault="000D7201" w:rsidP="000D7201">
            <w:pPr>
              <w:ind w:left="113" w:right="113"/>
              <w:jc w:val="center"/>
              <w:rPr>
                <w:rFonts w:ascii="Macklin Sans" w:hAnsi="Macklin Sans"/>
                <w:b/>
                <w:color w:val="8000FF"/>
                <w:sz w:val="22"/>
                <w:szCs w:val="22"/>
              </w:rPr>
            </w:pPr>
          </w:p>
        </w:tc>
        <w:tc>
          <w:tcPr>
            <w:tcW w:w="2133" w:type="dxa"/>
          </w:tcPr>
          <w:p w14:paraId="65DDE2FB" w14:textId="77777777" w:rsidR="000D7201" w:rsidRPr="00897AF7" w:rsidRDefault="000D7201" w:rsidP="000D7201">
            <w:pPr>
              <w:rPr>
                <w:rFonts w:ascii="Macklin Sans" w:hAnsi="Macklin Sans"/>
                <w:color w:val="8000FF"/>
                <w:sz w:val="22"/>
                <w:szCs w:val="22"/>
              </w:rPr>
            </w:pPr>
          </w:p>
        </w:tc>
      </w:tr>
      <w:tr w:rsidR="000D7201" w:rsidRPr="00897AF7" w14:paraId="446C5992" w14:textId="77777777" w:rsidTr="000D7201">
        <w:trPr>
          <w:cantSplit/>
          <w:trHeight w:val="780"/>
        </w:trPr>
        <w:tc>
          <w:tcPr>
            <w:tcW w:w="3823" w:type="dxa"/>
            <w:tcBorders>
              <w:bottom w:val="single" w:sz="4" w:space="0" w:color="auto"/>
            </w:tcBorders>
            <w:shd w:val="clear" w:color="auto" w:fill="DDC4A7"/>
            <w:vAlign w:val="center"/>
          </w:tcPr>
          <w:p w14:paraId="63D55C93"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t>CATÉGORIE DU SPECTACLE</w:t>
            </w:r>
          </w:p>
        </w:tc>
        <w:tc>
          <w:tcPr>
            <w:tcW w:w="6464" w:type="dxa"/>
            <w:gridSpan w:val="4"/>
          </w:tcPr>
          <w:p w14:paraId="0B4D5197" w14:textId="77777777" w:rsidR="000D7201" w:rsidRDefault="000D7201" w:rsidP="000D7201">
            <w:pPr>
              <w:spacing w:after="0"/>
              <w:rPr>
                <w:rFonts w:ascii="Macklin Sans" w:eastAsia="MS Gothic" w:hAnsi="Macklin Sans" w:cs="Menlo Regular"/>
                <w:b/>
                <w:sz w:val="22"/>
                <w:szCs w:val="22"/>
              </w:rPr>
            </w:pPr>
            <w:r w:rsidRPr="00897AF7">
              <w:rPr>
                <w:rFonts w:ascii="Macklin Sans" w:eastAsia="MS Gothic" w:hAnsi="Macklin Sans" w:cs="Menlo Regular"/>
                <w:b/>
                <w:sz w:val="22"/>
                <w:szCs w:val="22"/>
              </w:rPr>
              <w:t xml:space="preserve">              </w:t>
            </w:r>
            <w:r w:rsidRPr="00897AF7">
              <w:rPr>
                <w:rFonts w:ascii="Macklin Sans" w:eastAsia="MS Gothic" w:hAnsi="Macklin Sans" w:cstheme="majorHAnsi"/>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theme="majorHAnsi"/>
                <w:bCs/>
                <w:sz w:val="22"/>
                <w:szCs w:val="22"/>
              </w:rPr>
              <w:t xml:space="preserve"> SÉANCE SCOLAIRE EN JOURNÉE – 8€</w:t>
            </w:r>
          </w:p>
          <w:p w14:paraId="303FCDB2" w14:textId="77777777" w:rsidR="000D7201" w:rsidRPr="00897AF7" w:rsidRDefault="000D7201" w:rsidP="000D7201">
            <w:pPr>
              <w:spacing w:after="0"/>
              <w:rPr>
                <w:rFonts w:ascii="Macklin Sans" w:hAnsi="Macklin Sans"/>
                <w:bCs/>
                <w:sz w:val="22"/>
                <w:szCs w:val="22"/>
              </w:rPr>
            </w:pPr>
            <w:r>
              <w:rPr>
                <w:rFonts w:ascii="Segoe UI Symbol" w:eastAsia="MS Gothic" w:hAnsi="Segoe UI Symbol" w:cs="Segoe UI Symbol"/>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A - 9€    </w:t>
            </w:r>
            <w:r w:rsidRPr="00897AF7">
              <w:rPr>
                <w:rFonts w:ascii="Macklin Sans" w:eastAsia="MS Gothic" w:hAnsi="Macklin Sans" w:cs="Menlo Regular"/>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B - 11€  </w:t>
            </w:r>
          </w:p>
          <w:p w14:paraId="1AC2F637" w14:textId="77777777" w:rsidR="000D7201" w:rsidRPr="00D30EBF" w:rsidRDefault="000D7201" w:rsidP="000D7201">
            <w:pPr>
              <w:spacing w:after="0"/>
              <w:rPr>
                <w:rFonts w:ascii="Macklin Sans" w:eastAsia="MS Gothic" w:hAnsi="Macklin Sans" w:cs="Menlo Regular"/>
                <w:bCs/>
                <w:sz w:val="2"/>
                <w:szCs w:val="2"/>
              </w:rPr>
            </w:pPr>
            <w:r w:rsidRPr="00897AF7">
              <w:rPr>
                <w:rFonts w:ascii="Macklin Sans" w:eastAsia="MS Gothic" w:hAnsi="Macklin Sans" w:cs="Segoe UI Symbol"/>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C - 13€              </w:t>
            </w:r>
            <w:r>
              <w:rPr>
                <w:rFonts w:ascii="Macklin Sans" w:hAnsi="Macklin Sans"/>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D- 15€    </w:t>
            </w:r>
          </w:p>
        </w:tc>
      </w:tr>
      <w:tr w:rsidR="000D7201" w:rsidRPr="00897AF7" w14:paraId="30AAD308" w14:textId="77777777" w:rsidTr="000D7201">
        <w:trPr>
          <w:cantSplit/>
          <w:trHeight w:val="736"/>
        </w:trPr>
        <w:tc>
          <w:tcPr>
            <w:tcW w:w="3823" w:type="dxa"/>
            <w:tcBorders>
              <w:bottom w:val="single" w:sz="4" w:space="0" w:color="auto"/>
            </w:tcBorders>
            <w:shd w:val="clear" w:color="auto" w:fill="E67668"/>
            <w:vAlign w:val="center"/>
          </w:tcPr>
          <w:p w14:paraId="0BB51BB8"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t>MONTANT TOTAL</w:t>
            </w:r>
          </w:p>
        </w:tc>
        <w:tc>
          <w:tcPr>
            <w:tcW w:w="6464" w:type="dxa"/>
            <w:gridSpan w:val="4"/>
            <w:tcBorders>
              <w:bottom w:val="single" w:sz="4" w:space="0" w:color="auto"/>
            </w:tcBorders>
            <w:vAlign w:val="center"/>
          </w:tcPr>
          <w:p w14:paraId="3DF527FA" w14:textId="77777777" w:rsidR="000D7201" w:rsidRPr="00897AF7" w:rsidRDefault="000D7201" w:rsidP="000D7201">
            <w:pPr>
              <w:rPr>
                <w:rFonts w:ascii="Macklin Sans" w:hAnsi="Macklin Sans"/>
                <w:b/>
                <w:sz w:val="2"/>
                <w:szCs w:val="2"/>
              </w:rPr>
            </w:pPr>
            <w:r w:rsidRPr="00897AF7">
              <w:rPr>
                <w:rFonts w:ascii="Macklin Sans" w:hAnsi="Macklin Sans"/>
                <w:b/>
                <w:sz w:val="22"/>
                <w:szCs w:val="22"/>
              </w:rPr>
              <w:t xml:space="preserve">                            </w:t>
            </w:r>
          </w:p>
          <w:p w14:paraId="010B7C43" w14:textId="77777777" w:rsidR="000D7201" w:rsidRPr="00897AF7" w:rsidRDefault="000D7201" w:rsidP="000D7201">
            <w:pPr>
              <w:rPr>
                <w:rFonts w:ascii="Macklin Sans" w:hAnsi="Macklin Sans"/>
                <w:b/>
                <w:sz w:val="22"/>
                <w:szCs w:val="22"/>
              </w:rPr>
            </w:pPr>
            <w:r w:rsidRPr="00897AF7">
              <w:rPr>
                <w:rFonts w:ascii="Macklin Sans" w:hAnsi="Macklin Sans"/>
                <w:b/>
                <w:sz w:val="22"/>
                <w:szCs w:val="22"/>
              </w:rPr>
              <w:t xml:space="preserve">                     </w:t>
            </w:r>
            <w:r w:rsidRPr="00897AF7">
              <w:rPr>
                <w:rFonts w:ascii="Macklin Sans" w:hAnsi="Macklin Sans"/>
                <w:sz w:val="22"/>
                <w:szCs w:val="22"/>
              </w:rPr>
              <w:t xml:space="preserve">……..… </w:t>
            </w:r>
            <w:r w:rsidRPr="00897AF7">
              <w:rPr>
                <w:rFonts w:ascii="Macklin Sans" w:hAnsi="Macklin Sans"/>
                <w:b/>
                <w:sz w:val="22"/>
                <w:szCs w:val="22"/>
              </w:rPr>
              <w:t xml:space="preserve">PLACES X </w:t>
            </w:r>
            <w:r w:rsidRPr="00897AF7">
              <w:rPr>
                <w:rFonts w:ascii="Macklin Sans" w:hAnsi="Macklin Sans"/>
                <w:color w:val="000000" w:themeColor="text1"/>
                <w:sz w:val="22"/>
                <w:szCs w:val="22"/>
              </w:rPr>
              <w:t>…………</w:t>
            </w:r>
            <w:r w:rsidRPr="00897AF7">
              <w:rPr>
                <w:rFonts w:ascii="Macklin Sans" w:hAnsi="Macklin Sans"/>
                <w:b/>
                <w:color w:val="000000" w:themeColor="text1"/>
                <w:sz w:val="22"/>
                <w:szCs w:val="22"/>
              </w:rPr>
              <w:t xml:space="preserve">€ = </w:t>
            </w:r>
            <w:r w:rsidRPr="00897AF7">
              <w:rPr>
                <w:rFonts w:ascii="Macklin Sans" w:hAnsi="Macklin Sans"/>
                <w:color w:val="000000" w:themeColor="text1"/>
                <w:sz w:val="22"/>
                <w:szCs w:val="22"/>
              </w:rPr>
              <w:t>………</w:t>
            </w:r>
            <w:proofErr w:type="gramStart"/>
            <w:r w:rsidRPr="00897AF7">
              <w:rPr>
                <w:rFonts w:ascii="Macklin Sans" w:hAnsi="Macklin Sans"/>
                <w:color w:val="000000" w:themeColor="text1"/>
                <w:sz w:val="22"/>
                <w:szCs w:val="22"/>
              </w:rPr>
              <w:t>…….</w:t>
            </w:r>
            <w:proofErr w:type="gramEnd"/>
            <w:r w:rsidRPr="00897AF7">
              <w:rPr>
                <w:rFonts w:ascii="Macklin Sans" w:hAnsi="Macklin Sans"/>
                <w:color w:val="000000" w:themeColor="text1"/>
                <w:sz w:val="22"/>
                <w:szCs w:val="22"/>
              </w:rPr>
              <w:t>.</w:t>
            </w:r>
            <w:r w:rsidRPr="00897AF7">
              <w:rPr>
                <w:rFonts w:ascii="Macklin Sans" w:hAnsi="Macklin Sans"/>
                <w:b/>
                <w:bCs/>
                <w:color w:val="000000" w:themeColor="text1"/>
                <w:sz w:val="22"/>
                <w:szCs w:val="22"/>
              </w:rPr>
              <w:t>€</w:t>
            </w:r>
          </w:p>
        </w:tc>
      </w:tr>
    </w:tbl>
    <w:p w14:paraId="246EB8B2" w14:textId="77777777" w:rsidR="001174C6" w:rsidRPr="00897AF7" w:rsidRDefault="001174C6" w:rsidP="008F4FEE">
      <w:pPr>
        <w:rPr>
          <w:rFonts w:ascii="Macklin Sans" w:hAnsi="Macklin Sans"/>
        </w:rPr>
      </w:pPr>
    </w:p>
    <w:tbl>
      <w:tblPr>
        <w:tblStyle w:val="Grilledutableau"/>
        <w:tblpPr w:leftFromText="141" w:rightFromText="141" w:vertAnchor="page" w:horzAnchor="margin" w:tblpXSpec="center" w:tblpY="10670"/>
        <w:tblW w:w="10287" w:type="dxa"/>
        <w:tblLayout w:type="fixed"/>
        <w:tblLook w:val="04A0" w:firstRow="1" w:lastRow="0" w:firstColumn="1" w:lastColumn="0" w:noHBand="0" w:noVBand="1"/>
      </w:tblPr>
      <w:tblGrid>
        <w:gridCol w:w="3823"/>
        <w:gridCol w:w="2126"/>
        <w:gridCol w:w="2183"/>
        <w:gridCol w:w="2133"/>
        <w:gridCol w:w="22"/>
      </w:tblGrid>
      <w:tr w:rsidR="000D7201" w:rsidRPr="00897AF7" w14:paraId="1C1621F8" w14:textId="77777777" w:rsidTr="000D7201">
        <w:trPr>
          <w:cantSplit/>
          <w:trHeight w:val="410"/>
        </w:trPr>
        <w:tc>
          <w:tcPr>
            <w:tcW w:w="3823" w:type="dxa"/>
            <w:shd w:val="clear" w:color="auto" w:fill="E67668"/>
            <w:vAlign w:val="center"/>
          </w:tcPr>
          <w:p w14:paraId="46B03B06"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t>TITRE DU SPECTACLE</w:t>
            </w:r>
          </w:p>
        </w:tc>
        <w:tc>
          <w:tcPr>
            <w:tcW w:w="6464" w:type="dxa"/>
            <w:gridSpan w:val="4"/>
            <w:shd w:val="clear" w:color="auto" w:fill="auto"/>
            <w:vAlign w:val="center"/>
          </w:tcPr>
          <w:p w14:paraId="71D539C5" w14:textId="77777777" w:rsidR="000D7201" w:rsidRPr="00897AF7" w:rsidRDefault="000D7201" w:rsidP="000D7201">
            <w:pPr>
              <w:ind w:right="113"/>
              <w:rPr>
                <w:rFonts w:ascii="Macklin Sans" w:hAnsi="Macklin Sans"/>
                <w:b/>
                <w:color w:val="FFFFFF" w:themeColor="background1"/>
                <w:sz w:val="22"/>
                <w:szCs w:val="22"/>
              </w:rPr>
            </w:pPr>
          </w:p>
        </w:tc>
      </w:tr>
      <w:tr w:rsidR="000D7201" w:rsidRPr="00897AF7" w14:paraId="29399655" w14:textId="77777777" w:rsidTr="000D7201">
        <w:trPr>
          <w:cantSplit/>
          <w:trHeight w:val="377"/>
        </w:trPr>
        <w:tc>
          <w:tcPr>
            <w:tcW w:w="3823" w:type="dxa"/>
            <w:tcBorders>
              <w:bottom w:val="single" w:sz="4" w:space="0" w:color="auto"/>
            </w:tcBorders>
            <w:shd w:val="clear" w:color="auto" w:fill="E67668"/>
            <w:vAlign w:val="center"/>
          </w:tcPr>
          <w:p w14:paraId="1821F40C"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t>DATE DE LA REPR</w:t>
            </w:r>
            <w:r w:rsidR="00D30EBF">
              <w:rPr>
                <w:rFonts w:ascii="Macklin Sans" w:hAnsi="Macklin Sans"/>
                <w:b/>
                <w:sz w:val="22"/>
                <w:szCs w:val="22"/>
              </w:rPr>
              <w:t>É</w:t>
            </w:r>
            <w:r w:rsidRPr="00897AF7">
              <w:rPr>
                <w:rFonts w:ascii="Macklin Sans" w:hAnsi="Macklin Sans"/>
                <w:b/>
                <w:sz w:val="22"/>
                <w:szCs w:val="22"/>
              </w:rPr>
              <w:t>SENTATION SOUHAITÉE</w:t>
            </w:r>
          </w:p>
        </w:tc>
        <w:tc>
          <w:tcPr>
            <w:tcW w:w="6464" w:type="dxa"/>
            <w:gridSpan w:val="4"/>
            <w:tcBorders>
              <w:bottom w:val="single" w:sz="4" w:space="0" w:color="auto"/>
            </w:tcBorders>
          </w:tcPr>
          <w:p w14:paraId="699C38BD" w14:textId="77777777" w:rsidR="000D7201" w:rsidRPr="00897AF7" w:rsidRDefault="000D7201" w:rsidP="000D7201">
            <w:pPr>
              <w:rPr>
                <w:rFonts w:ascii="Macklin Sans" w:hAnsi="Macklin Sans"/>
                <w:sz w:val="22"/>
                <w:szCs w:val="22"/>
              </w:rPr>
            </w:pPr>
          </w:p>
        </w:tc>
      </w:tr>
      <w:tr w:rsidR="000D7201" w:rsidRPr="00897AF7" w14:paraId="19E0BCCF" w14:textId="77777777" w:rsidTr="000D7201">
        <w:trPr>
          <w:gridAfter w:val="1"/>
          <w:wAfter w:w="22" w:type="dxa"/>
          <w:cantSplit/>
          <w:trHeight w:val="733"/>
        </w:trPr>
        <w:tc>
          <w:tcPr>
            <w:tcW w:w="3823" w:type="dxa"/>
            <w:vMerge w:val="restart"/>
            <w:tcBorders>
              <w:bottom w:val="single" w:sz="4" w:space="0" w:color="auto"/>
            </w:tcBorders>
            <w:shd w:val="clear" w:color="auto" w:fill="A8B353"/>
            <w:vAlign w:val="center"/>
          </w:tcPr>
          <w:p w14:paraId="21491565"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t>NOMBRE DE PLACES</w:t>
            </w:r>
          </w:p>
        </w:tc>
        <w:tc>
          <w:tcPr>
            <w:tcW w:w="2126" w:type="dxa"/>
            <w:tcBorders>
              <w:bottom w:val="single" w:sz="4" w:space="0" w:color="auto"/>
            </w:tcBorders>
            <w:shd w:val="clear" w:color="auto" w:fill="BDC78E"/>
            <w:vAlign w:val="center"/>
          </w:tcPr>
          <w:p w14:paraId="0BC6875B"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NOMBRE DE PLACES ÉL</w:t>
            </w:r>
            <w:r w:rsidR="00D30EBF">
              <w:rPr>
                <w:rFonts w:ascii="Macklin Sans" w:hAnsi="Macklin Sans"/>
                <w:b/>
                <w:sz w:val="16"/>
                <w:szCs w:val="16"/>
              </w:rPr>
              <w:t>È</w:t>
            </w:r>
            <w:r w:rsidRPr="00897AF7">
              <w:rPr>
                <w:rFonts w:ascii="Macklin Sans" w:hAnsi="Macklin Sans"/>
                <w:b/>
                <w:sz w:val="16"/>
                <w:szCs w:val="16"/>
              </w:rPr>
              <w:t>VES</w:t>
            </w:r>
          </w:p>
        </w:tc>
        <w:tc>
          <w:tcPr>
            <w:tcW w:w="2183" w:type="dxa"/>
            <w:shd w:val="clear" w:color="auto" w:fill="BDC78E"/>
            <w:vAlign w:val="center"/>
          </w:tcPr>
          <w:p w14:paraId="5A43625B"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NOMBRE DE PLACE(S)</w:t>
            </w:r>
          </w:p>
          <w:p w14:paraId="66213504"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ACCOMPAGNATEUR(S)</w:t>
            </w:r>
          </w:p>
          <w:p w14:paraId="22FBD33D"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GRATUIT(S)</w:t>
            </w:r>
          </w:p>
        </w:tc>
        <w:tc>
          <w:tcPr>
            <w:tcW w:w="2133" w:type="dxa"/>
            <w:shd w:val="clear" w:color="auto" w:fill="BDC78E"/>
            <w:vAlign w:val="center"/>
          </w:tcPr>
          <w:p w14:paraId="31E39D82" w14:textId="77777777" w:rsidR="000D7201" w:rsidRPr="00897AF7" w:rsidRDefault="000D7201" w:rsidP="000D7201">
            <w:pPr>
              <w:spacing w:after="0"/>
              <w:ind w:right="113"/>
              <w:jc w:val="center"/>
              <w:rPr>
                <w:rFonts w:ascii="Macklin Sans" w:hAnsi="Macklin Sans"/>
                <w:b/>
                <w:sz w:val="16"/>
                <w:szCs w:val="16"/>
              </w:rPr>
            </w:pPr>
            <w:r w:rsidRPr="00897AF7">
              <w:rPr>
                <w:rFonts w:ascii="Macklin Sans" w:hAnsi="Macklin Sans"/>
                <w:b/>
                <w:sz w:val="16"/>
                <w:szCs w:val="16"/>
              </w:rPr>
              <w:t>NOMBRE DE PLACES ACCOMPAGNATEUR(S)</w:t>
            </w:r>
          </w:p>
          <w:p w14:paraId="041E4F9C" w14:textId="77777777" w:rsidR="000D7201" w:rsidRPr="00897AF7" w:rsidRDefault="000D7201" w:rsidP="000D7201">
            <w:pPr>
              <w:spacing w:after="0"/>
              <w:jc w:val="center"/>
              <w:rPr>
                <w:rFonts w:ascii="Macklin Sans" w:hAnsi="Macklin Sans"/>
                <w:sz w:val="16"/>
                <w:szCs w:val="16"/>
              </w:rPr>
            </w:pPr>
            <w:r w:rsidRPr="00897AF7">
              <w:rPr>
                <w:rFonts w:ascii="Macklin Sans" w:hAnsi="Macklin Sans"/>
                <w:b/>
                <w:sz w:val="16"/>
                <w:szCs w:val="16"/>
              </w:rPr>
              <w:t>PAYANT(S)</w:t>
            </w:r>
          </w:p>
        </w:tc>
      </w:tr>
      <w:tr w:rsidR="000D7201" w:rsidRPr="00897AF7" w14:paraId="5F6DE9D6" w14:textId="77777777" w:rsidTr="000D7201">
        <w:trPr>
          <w:gridAfter w:val="1"/>
          <w:wAfter w:w="22" w:type="dxa"/>
          <w:cantSplit/>
          <w:trHeight w:val="455"/>
        </w:trPr>
        <w:tc>
          <w:tcPr>
            <w:tcW w:w="3823" w:type="dxa"/>
            <w:vMerge/>
            <w:tcBorders>
              <w:bottom w:val="single" w:sz="4" w:space="0" w:color="auto"/>
            </w:tcBorders>
            <w:shd w:val="clear" w:color="auto" w:fill="A8B353"/>
            <w:vAlign w:val="center"/>
          </w:tcPr>
          <w:p w14:paraId="5DB82052" w14:textId="77777777" w:rsidR="000D7201" w:rsidRPr="00897AF7" w:rsidRDefault="000D7201" w:rsidP="000D7201">
            <w:pPr>
              <w:jc w:val="right"/>
              <w:rPr>
                <w:rFonts w:ascii="Macklin Sans" w:hAnsi="Macklin Sans"/>
                <w:b/>
                <w:color w:val="FFFFFF" w:themeColor="background1"/>
                <w:sz w:val="22"/>
                <w:szCs w:val="22"/>
              </w:rPr>
            </w:pPr>
          </w:p>
        </w:tc>
        <w:tc>
          <w:tcPr>
            <w:tcW w:w="2126" w:type="dxa"/>
            <w:tcBorders>
              <w:bottom w:val="single" w:sz="4" w:space="0" w:color="auto"/>
            </w:tcBorders>
          </w:tcPr>
          <w:p w14:paraId="7BBCE2CC" w14:textId="77777777" w:rsidR="000D7201" w:rsidRPr="00897AF7" w:rsidRDefault="000D7201" w:rsidP="000D7201">
            <w:pPr>
              <w:rPr>
                <w:rFonts w:ascii="Macklin Sans" w:hAnsi="Macklin Sans"/>
                <w:color w:val="8000FF"/>
                <w:sz w:val="22"/>
                <w:szCs w:val="22"/>
              </w:rPr>
            </w:pPr>
          </w:p>
        </w:tc>
        <w:tc>
          <w:tcPr>
            <w:tcW w:w="2183" w:type="dxa"/>
            <w:vAlign w:val="center"/>
          </w:tcPr>
          <w:p w14:paraId="1855935D" w14:textId="77777777" w:rsidR="000D7201" w:rsidRPr="00897AF7" w:rsidRDefault="000D7201" w:rsidP="000D7201">
            <w:pPr>
              <w:ind w:left="113" w:right="113"/>
              <w:jc w:val="center"/>
              <w:rPr>
                <w:rFonts w:ascii="Macklin Sans" w:hAnsi="Macklin Sans"/>
                <w:b/>
                <w:color w:val="8000FF"/>
                <w:sz w:val="22"/>
                <w:szCs w:val="22"/>
              </w:rPr>
            </w:pPr>
          </w:p>
        </w:tc>
        <w:tc>
          <w:tcPr>
            <w:tcW w:w="2133" w:type="dxa"/>
          </w:tcPr>
          <w:p w14:paraId="260315F4" w14:textId="77777777" w:rsidR="000D7201" w:rsidRPr="00897AF7" w:rsidRDefault="000D7201" w:rsidP="000D7201">
            <w:pPr>
              <w:rPr>
                <w:rFonts w:ascii="Macklin Sans" w:hAnsi="Macklin Sans"/>
                <w:color w:val="8000FF"/>
                <w:sz w:val="22"/>
                <w:szCs w:val="22"/>
              </w:rPr>
            </w:pPr>
          </w:p>
        </w:tc>
      </w:tr>
      <w:tr w:rsidR="000D7201" w:rsidRPr="00897AF7" w14:paraId="13E990E3" w14:textId="77777777" w:rsidTr="000D7201">
        <w:trPr>
          <w:cantSplit/>
          <w:trHeight w:val="780"/>
        </w:trPr>
        <w:tc>
          <w:tcPr>
            <w:tcW w:w="3823" w:type="dxa"/>
            <w:tcBorders>
              <w:bottom w:val="single" w:sz="4" w:space="0" w:color="auto"/>
            </w:tcBorders>
            <w:shd w:val="clear" w:color="auto" w:fill="A8B353"/>
            <w:vAlign w:val="center"/>
          </w:tcPr>
          <w:p w14:paraId="16B0996D"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t>CATÉGORIE DU SPECTACLE</w:t>
            </w:r>
          </w:p>
        </w:tc>
        <w:tc>
          <w:tcPr>
            <w:tcW w:w="6464" w:type="dxa"/>
            <w:gridSpan w:val="4"/>
          </w:tcPr>
          <w:p w14:paraId="0FFAA68B" w14:textId="77777777" w:rsidR="000D7201" w:rsidRDefault="000D7201" w:rsidP="000D7201">
            <w:pPr>
              <w:spacing w:after="0"/>
              <w:rPr>
                <w:rFonts w:ascii="Macklin Sans" w:eastAsia="MS Gothic" w:hAnsi="Macklin Sans" w:cs="Menlo Regular"/>
                <w:bCs/>
                <w:sz w:val="22"/>
                <w:szCs w:val="22"/>
              </w:rPr>
            </w:pPr>
            <w:r w:rsidRPr="00897AF7">
              <w:rPr>
                <w:rFonts w:ascii="Macklin Sans" w:eastAsia="MS Gothic" w:hAnsi="Macklin Sans" w:cs="Menlo Regular"/>
                <w:bCs/>
                <w:sz w:val="22"/>
                <w:szCs w:val="22"/>
              </w:rPr>
              <w:t xml:space="preserve">              </w:t>
            </w:r>
            <w:r w:rsidRPr="00897AF7">
              <w:rPr>
                <w:rFonts w:ascii="Macklin Sans" w:eastAsia="MS Gothic" w:hAnsi="Macklin Sans" w:cstheme="majorHAnsi"/>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theme="majorHAnsi"/>
                <w:bCs/>
                <w:sz w:val="22"/>
                <w:szCs w:val="22"/>
              </w:rPr>
              <w:t xml:space="preserve"> SÉANCE SCOLAIRE EN JOURNÉE – 8€</w:t>
            </w:r>
          </w:p>
          <w:p w14:paraId="1DD3E1F6" w14:textId="77777777" w:rsidR="000D7201" w:rsidRPr="00897AF7" w:rsidRDefault="000D7201" w:rsidP="000D7201">
            <w:pPr>
              <w:spacing w:after="0"/>
              <w:rPr>
                <w:rFonts w:ascii="Macklin Sans" w:hAnsi="Macklin Sans"/>
                <w:bCs/>
                <w:sz w:val="22"/>
                <w:szCs w:val="22"/>
              </w:rPr>
            </w:pPr>
            <w:r>
              <w:rPr>
                <w:rFonts w:ascii="Segoe UI Symbol" w:eastAsia="MS Gothic" w:hAnsi="Segoe UI Symbol" w:cs="Segoe UI Symbol"/>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A - 9€    </w:t>
            </w:r>
            <w:r w:rsidRPr="00897AF7">
              <w:rPr>
                <w:rFonts w:ascii="Macklin Sans" w:eastAsia="MS Gothic" w:hAnsi="Macklin Sans" w:cs="Menlo Regular"/>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B - 11€  </w:t>
            </w:r>
          </w:p>
          <w:p w14:paraId="64906E6F" w14:textId="77777777" w:rsidR="000D7201" w:rsidRPr="00D30EBF" w:rsidRDefault="000D7201" w:rsidP="000D7201">
            <w:pPr>
              <w:spacing w:after="0"/>
              <w:rPr>
                <w:rFonts w:ascii="Macklin Sans" w:eastAsia="MS Gothic" w:hAnsi="Macklin Sans" w:cs="Menlo Regular"/>
                <w:bCs/>
                <w:sz w:val="2"/>
                <w:szCs w:val="2"/>
              </w:rPr>
            </w:pPr>
            <w:r w:rsidRPr="00897AF7">
              <w:rPr>
                <w:rFonts w:ascii="Macklin Sans" w:eastAsia="MS Gothic" w:hAnsi="Macklin Sans" w:cs="Segoe UI Symbol"/>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C - 13€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D- 15€    </w:t>
            </w:r>
          </w:p>
        </w:tc>
      </w:tr>
      <w:tr w:rsidR="000D7201" w:rsidRPr="00897AF7" w14:paraId="36B26D5B" w14:textId="77777777" w:rsidTr="000D7201">
        <w:trPr>
          <w:cantSplit/>
          <w:trHeight w:val="736"/>
        </w:trPr>
        <w:tc>
          <w:tcPr>
            <w:tcW w:w="3823" w:type="dxa"/>
            <w:tcBorders>
              <w:bottom w:val="single" w:sz="4" w:space="0" w:color="auto"/>
            </w:tcBorders>
            <w:shd w:val="clear" w:color="auto" w:fill="DDC4A7"/>
            <w:vAlign w:val="center"/>
          </w:tcPr>
          <w:p w14:paraId="026811E9" w14:textId="77777777" w:rsidR="000D7201" w:rsidRPr="00897AF7" w:rsidRDefault="000D7201" w:rsidP="000D7201">
            <w:pPr>
              <w:jc w:val="right"/>
              <w:rPr>
                <w:rFonts w:ascii="Macklin Sans" w:hAnsi="Macklin Sans"/>
                <w:b/>
                <w:sz w:val="22"/>
                <w:szCs w:val="22"/>
              </w:rPr>
            </w:pPr>
            <w:r w:rsidRPr="00897AF7">
              <w:rPr>
                <w:rFonts w:ascii="Macklin Sans" w:hAnsi="Macklin Sans"/>
                <w:b/>
                <w:sz w:val="22"/>
                <w:szCs w:val="22"/>
              </w:rPr>
              <w:t>MONTANT TOTAL</w:t>
            </w:r>
          </w:p>
        </w:tc>
        <w:tc>
          <w:tcPr>
            <w:tcW w:w="6464" w:type="dxa"/>
            <w:gridSpan w:val="4"/>
            <w:tcBorders>
              <w:bottom w:val="single" w:sz="4" w:space="0" w:color="auto"/>
            </w:tcBorders>
            <w:vAlign w:val="center"/>
          </w:tcPr>
          <w:p w14:paraId="6D83C905" w14:textId="77777777" w:rsidR="000D7201" w:rsidRPr="00897AF7" w:rsidRDefault="000D7201" w:rsidP="000D7201">
            <w:pPr>
              <w:rPr>
                <w:rFonts w:ascii="Macklin Sans" w:hAnsi="Macklin Sans"/>
                <w:b/>
                <w:sz w:val="2"/>
                <w:szCs w:val="2"/>
              </w:rPr>
            </w:pPr>
            <w:r w:rsidRPr="00897AF7">
              <w:rPr>
                <w:rFonts w:ascii="Macklin Sans" w:hAnsi="Macklin Sans"/>
                <w:b/>
                <w:sz w:val="22"/>
                <w:szCs w:val="22"/>
              </w:rPr>
              <w:t xml:space="preserve">                            </w:t>
            </w:r>
          </w:p>
          <w:p w14:paraId="73C3B98E" w14:textId="77777777" w:rsidR="000D7201" w:rsidRPr="00897AF7" w:rsidRDefault="000D7201" w:rsidP="000D7201">
            <w:pPr>
              <w:rPr>
                <w:rFonts w:ascii="Macklin Sans" w:hAnsi="Macklin Sans"/>
                <w:b/>
                <w:sz w:val="22"/>
                <w:szCs w:val="22"/>
              </w:rPr>
            </w:pPr>
            <w:r w:rsidRPr="00897AF7">
              <w:rPr>
                <w:rFonts w:ascii="Macklin Sans" w:hAnsi="Macklin Sans"/>
                <w:b/>
                <w:sz w:val="22"/>
                <w:szCs w:val="22"/>
              </w:rPr>
              <w:t xml:space="preserve">                     </w:t>
            </w:r>
            <w:r w:rsidRPr="00897AF7">
              <w:rPr>
                <w:rFonts w:ascii="Macklin Sans" w:hAnsi="Macklin Sans"/>
                <w:sz w:val="22"/>
                <w:szCs w:val="22"/>
              </w:rPr>
              <w:t xml:space="preserve">……..… </w:t>
            </w:r>
            <w:r w:rsidRPr="00897AF7">
              <w:rPr>
                <w:rFonts w:ascii="Macklin Sans" w:hAnsi="Macklin Sans"/>
                <w:b/>
                <w:sz w:val="22"/>
                <w:szCs w:val="22"/>
              </w:rPr>
              <w:t xml:space="preserve">PLACES X </w:t>
            </w:r>
            <w:r w:rsidRPr="00897AF7">
              <w:rPr>
                <w:rFonts w:ascii="Macklin Sans" w:hAnsi="Macklin Sans"/>
                <w:color w:val="000000" w:themeColor="text1"/>
                <w:sz w:val="22"/>
                <w:szCs w:val="22"/>
              </w:rPr>
              <w:t>…………</w:t>
            </w:r>
            <w:r w:rsidRPr="00897AF7">
              <w:rPr>
                <w:rFonts w:ascii="Macklin Sans" w:hAnsi="Macklin Sans"/>
                <w:b/>
                <w:color w:val="000000" w:themeColor="text1"/>
                <w:sz w:val="22"/>
                <w:szCs w:val="22"/>
              </w:rPr>
              <w:t xml:space="preserve">€ = </w:t>
            </w:r>
            <w:r w:rsidRPr="00897AF7">
              <w:rPr>
                <w:rFonts w:ascii="Macklin Sans" w:hAnsi="Macklin Sans"/>
                <w:color w:val="000000" w:themeColor="text1"/>
                <w:sz w:val="22"/>
                <w:szCs w:val="22"/>
              </w:rPr>
              <w:t>………</w:t>
            </w:r>
            <w:proofErr w:type="gramStart"/>
            <w:r w:rsidRPr="00897AF7">
              <w:rPr>
                <w:rFonts w:ascii="Macklin Sans" w:hAnsi="Macklin Sans"/>
                <w:color w:val="000000" w:themeColor="text1"/>
                <w:sz w:val="22"/>
                <w:szCs w:val="22"/>
              </w:rPr>
              <w:t>…….</w:t>
            </w:r>
            <w:proofErr w:type="gramEnd"/>
            <w:r w:rsidRPr="00897AF7">
              <w:rPr>
                <w:rFonts w:ascii="Macklin Sans" w:hAnsi="Macklin Sans"/>
                <w:color w:val="000000" w:themeColor="text1"/>
                <w:sz w:val="22"/>
                <w:szCs w:val="22"/>
              </w:rPr>
              <w:t>.</w:t>
            </w:r>
            <w:r w:rsidRPr="00897AF7">
              <w:rPr>
                <w:rFonts w:ascii="Macklin Sans" w:hAnsi="Macklin Sans"/>
                <w:b/>
                <w:bCs/>
                <w:color w:val="000000" w:themeColor="text1"/>
                <w:sz w:val="22"/>
                <w:szCs w:val="22"/>
              </w:rPr>
              <w:t>€</w:t>
            </w:r>
          </w:p>
        </w:tc>
      </w:tr>
    </w:tbl>
    <w:tbl>
      <w:tblPr>
        <w:tblStyle w:val="Grilledutableau"/>
        <w:tblpPr w:leftFromText="141" w:rightFromText="141" w:vertAnchor="page" w:horzAnchor="margin" w:tblpXSpec="center" w:tblpY="5333"/>
        <w:tblW w:w="10287" w:type="dxa"/>
        <w:tblLayout w:type="fixed"/>
        <w:tblLook w:val="04A0" w:firstRow="1" w:lastRow="0" w:firstColumn="1" w:lastColumn="0" w:noHBand="0" w:noVBand="1"/>
      </w:tblPr>
      <w:tblGrid>
        <w:gridCol w:w="3823"/>
        <w:gridCol w:w="2126"/>
        <w:gridCol w:w="2183"/>
        <w:gridCol w:w="2133"/>
        <w:gridCol w:w="22"/>
      </w:tblGrid>
      <w:tr w:rsidR="00D30EBF" w:rsidRPr="00897AF7" w14:paraId="72835BAA" w14:textId="77777777" w:rsidTr="00D30EBF">
        <w:trPr>
          <w:cantSplit/>
          <w:trHeight w:val="410"/>
        </w:trPr>
        <w:tc>
          <w:tcPr>
            <w:tcW w:w="3823" w:type="dxa"/>
            <w:shd w:val="clear" w:color="auto" w:fill="BDC78E"/>
            <w:vAlign w:val="center"/>
          </w:tcPr>
          <w:p w14:paraId="7619FDC5" w14:textId="77777777" w:rsidR="00D30EBF" w:rsidRPr="00897AF7" w:rsidRDefault="00D30EBF" w:rsidP="00D30EBF">
            <w:pPr>
              <w:jc w:val="right"/>
              <w:rPr>
                <w:rFonts w:ascii="Macklin Sans" w:hAnsi="Macklin Sans"/>
                <w:b/>
                <w:sz w:val="22"/>
                <w:szCs w:val="22"/>
              </w:rPr>
            </w:pPr>
            <w:r w:rsidRPr="00897AF7">
              <w:rPr>
                <w:rFonts w:ascii="Macklin Sans" w:hAnsi="Macklin Sans"/>
                <w:b/>
                <w:sz w:val="22"/>
                <w:szCs w:val="22"/>
              </w:rPr>
              <w:t>TITRE DU SPECTACLE</w:t>
            </w:r>
          </w:p>
        </w:tc>
        <w:tc>
          <w:tcPr>
            <w:tcW w:w="6464" w:type="dxa"/>
            <w:gridSpan w:val="4"/>
            <w:shd w:val="clear" w:color="auto" w:fill="auto"/>
            <w:vAlign w:val="center"/>
          </w:tcPr>
          <w:p w14:paraId="5E2953DE" w14:textId="77777777" w:rsidR="00D30EBF" w:rsidRPr="00897AF7" w:rsidRDefault="00D30EBF" w:rsidP="00D30EBF">
            <w:pPr>
              <w:ind w:right="113"/>
              <w:rPr>
                <w:rFonts w:ascii="Macklin Sans" w:hAnsi="Macklin Sans"/>
                <w:b/>
                <w:color w:val="FFFFFF" w:themeColor="background1"/>
                <w:sz w:val="22"/>
                <w:szCs w:val="22"/>
              </w:rPr>
            </w:pPr>
          </w:p>
        </w:tc>
      </w:tr>
      <w:tr w:rsidR="00D30EBF" w:rsidRPr="00897AF7" w14:paraId="1350BACE" w14:textId="77777777" w:rsidTr="00D30EBF">
        <w:trPr>
          <w:cantSplit/>
          <w:trHeight w:val="377"/>
        </w:trPr>
        <w:tc>
          <w:tcPr>
            <w:tcW w:w="3823" w:type="dxa"/>
            <w:tcBorders>
              <w:bottom w:val="single" w:sz="4" w:space="0" w:color="auto"/>
            </w:tcBorders>
            <w:shd w:val="clear" w:color="auto" w:fill="BDC78E"/>
            <w:vAlign w:val="center"/>
          </w:tcPr>
          <w:p w14:paraId="346077CD" w14:textId="77777777" w:rsidR="00D30EBF" w:rsidRPr="00897AF7" w:rsidRDefault="00D30EBF" w:rsidP="00D30EBF">
            <w:pPr>
              <w:jc w:val="right"/>
              <w:rPr>
                <w:rFonts w:ascii="Macklin Sans" w:hAnsi="Macklin Sans"/>
                <w:b/>
                <w:sz w:val="22"/>
                <w:szCs w:val="22"/>
              </w:rPr>
            </w:pPr>
            <w:r w:rsidRPr="00897AF7">
              <w:rPr>
                <w:rFonts w:ascii="Macklin Sans" w:hAnsi="Macklin Sans"/>
                <w:b/>
                <w:sz w:val="22"/>
                <w:szCs w:val="22"/>
              </w:rPr>
              <w:t>DATE DE LA REPR</w:t>
            </w:r>
            <w:r>
              <w:rPr>
                <w:rFonts w:ascii="Macklin Sans" w:hAnsi="Macklin Sans"/>
                <w:b/>
                <w:sz w:val="22"/>
                <w:szCs w:val="22"/>
              </w:rPr>
              <w:t>É</w:t>
            </w:r>
            <w:r w:rsidRPr="00897AF7">
              <w:rPr>
                <w:rFonts w:ascii="Macklin Sans" w:hAnsi="Macklin Sans"/>
                <w:b/>
                <w:sz w:val="22"/>
                <w:szCs w:val="22"/>
              </w:rPr>
              <w:t>SENTATION SOUHAITÉE</w:t>
            </w:r>
          </w:p>
        </w:tc>
        <w:tc>
          <w:tcPr>
            <w:tcW w:w="6464" w:type="dxa"/>
            <w:gridSpan w:val="4"/>
            <w:tcBorders>
              <w:bottom w:val="single" w:sz="4" w:space="0" w:color="auto"/>
            </w:tcBorders>
          </w:tcPr>
          <w:p w14:paraId="73E0D4CD" w14:textId="77777777" w:rsidR="00D30EBF" w:rsidRPr="00897AF7" w:rsidRDefault="00D30EBF" w:rsidP="00D30EBF">
            <w:pPr>
              <w:rPr>
                <w:rFonts w:ascii="Macklin Sans" w:hAnsi="Macklin Sans"/>
                <w:sz w:val="22"/>
                <w:szCs w:val="22"/>
              </w:rPr>
            </w:pPr>
          </w:p>
        </w:tc>
      </w:tr>
      <w:tr w:rsidR="00D30EBF" w:rsidRPr="00897AF7" w14:paraId="7D2275B2" w14:textId="77777777" w:rsidTr="00D30EBF">
        <w:trPr>
          <w:gridAfter w:val="1"/>
          <w:wAfter w:w="22" w:type="dxa"/>
          <w:cantSplit/>
          <w:trHeight w:val="733"/>
        </w:trPr>
        <w:tc>
          <w:tcPr>
            <w:tcW w:w="3823" w:type="dxa"/>
            <w:vMerge w:val="restart"/>
            <w:tcBorders>
              <w:bottom w:val="single" w:sz="4" w:space="0" w:color="auto"/>
            </w:tcBorders>
            <w:shd w:val="clear" w:color="auto" w:fill="E67668"/>
            <w:vAlign w:val="center"/>
          </w:tcPr>
          <w:p w14:paraId="1B1B2DE8" w14:textId="77777777" w:rsidR="00D30EBF" w:rsidRPr="00897AF7" w:rsidRDefault="00D30EBF" w:rsidP="00D30EBF">
            <w:pPr>
              <w:jc w:val="right"/>
              <w:rPr>
                <w:rFonts w:ascii="Macklin Sans" w:hAnsi="Macklin Sans"/>
                <w:b/>
                <w:sz w:val="22"/>
                <w:szCs w:val="22"/>
              </w:rPr>
            </w:pPr>
            <w:r w:rsidRPr="00897AF7">
              <w:rPr>
                <w:rFonts w:ascii="Macklin Sans" w:hAnsi="Macklin Sans"/>
                <w:b/>
                <w:sz w:val="22"/>
                <w:szCs w:val="22"/>
              </w:rPr>
              <w:t>NOMBRE DE PLACES</w:t>
            </w:r>
          </w:p>
        </w:tc>
        <w:tc>
          <w:tcPr>
            <w:tcW w:w="2126" w:type="dxa"/>
            <w:tcBorders>
              <w:bottom w:val="single" w:sz="4" w:space="0" w:color="auto"/>
            </w:tcBorders>
            <w:shd w:val="clear" w:color="auto" w:fill="E67668"/>
            <w:vAlign w:val="center"/>
          </w:tcPr>
          <w:p w14:paraId="7CBCD22D" w14:textId="77777777" w:rsidR="00D30EBF" w:rsidRPr="00897AF7" w:rsidRDefault="00D30EBF" w:rsidP="00D30EBF">
            <w:pPr>
              <w:spacing w:after="0"/>
              <w:ind w:right="113"/>
              <w:jc w:val="center"/>
              <w:rPr>
                <w:rFonts w:ascii="Macklin Sans" w:hAnsi="Macklin Sans"/>
                <w:b/>
                <w:sz w:val="16"/>
                <w:szCs w:val="16"/>
              </w:rPr>
            </w:pPr>
            <w:r w:rsidRPr="00897AF7">
              <w:rPr>
                <w:rFonts w:ascii="Macklin Sans" w:hAnsi="Macklin Sans"/>
                <w:b/>
                <w:sz w:val="16"/>
                <w:szCs w:val="16"/>
              </w:rPr>
              <w:t>NOMBRE DE PLACES ÉL</w:t>
            </w:r>
            <w:r>
              <w:rPr>
                <w:rFonts w:ascii="Macklin Sans" w:hAnsi="Macklin Sans"/>
                <w:b/>
                <w:sz w:val="16"/>
                <w:szCs w:val="16"/>
              </w:rPr>
              <w:t>È</w:t>
            </w:r>
            <w:r w:rsidRPr="00897AF7">
              <w:rPr>
                <w:rFonts w:ascii="Macklin Sans" w:hAnsi="Macklin Sans"/>
                <w:b/>
                <w:sz w:val="16"/>
                <w:szCs w:val="16"/>
              </w:rPr>
              <w:t>VES</w:t>
            </w:r>
          </w:p>
        </w:tc>
        <w:tc>
          <w:tcPr>
            <w:tcW w:w="2183" w:type="dxa"/>
            <w:shd w:val="clear" w:color="auto" w:fill="E67668"/>
            <w:vAlign w:val="center"/>
          </w:tcPr>
          <w:p w14:paraId="72D811B0" w14:textId="77777777" w:rsidR="00D30EBF" w:rsidRPr="00897AF7" w:rsidRDefault="00D30EBF" w:rsidP="00D30EBF">
            <w:pPr>
              <w:spacing w:after="0"/>
              <w:ind w:right="113"/>
              <w:jc w:val="center"/>
              <w:rPr>
                <w:rFonts w:ascii="Macklin Sans" w:hAnsi="Macklin Sans"/>
                <w:b/>
                <w:sz w:val="16"/>
                <w:szCs w:val="16"/>
              </w:rPr>
            </w:pPr>
            <w:r w:rsidRPr="00897AF7">
              <w:rPr>
                <w:rFonts w:ascii="Macklin Sans" w:hAnsi="Macklin Sans"/>
                <w:b/>
                <w:sz w:val="16"/>
                <w:szCs w:val="16"/>
              </w:rPr>
              <w:t>NOMBRE DE PLACE(S)</w:t>
            </w:r>
          </w:p>
          <w:p w14:paraId="662B8B31" w14:textId="77777777" w:rsidR="00D30EBF" w:rsidRPr="00897AF7" w:rsidRDefault="00D30EBF" w:rsidP="00D30EBF">
            <w:pPr>
              <w:spacing w:after="0"/>
              <w:ind w:right="113"/>
              <w:jc w:val="center"/>
              <w:rPr>
                <w:rFonts w:ascii="Macklin Sans" w:hAnsi="Macklin Sans"/>
                <w:b/>
                <w:sz w:val="16"/>
                <w:szCs w:val="16"/>
              </w:rPr>
            </w:pPr>
            <w:r w:rsidRPr="00897AF7">
              <w:rPr>
                <w:rFonts w:ascii="Macklin Sans" w:hAnsi="Macklin Sans"/>
                <w:b/>
                <w:sz w:val="16"/>
                <w:szCs w:val="16"/>
              </w:rPr>
              <w:t>ACCOMPAGNATEUR(S)</w:t>
            </w:r>
          </w:p>
          <w:p w14:paraId="2F87B330" w14:textId="77777777" w:rsidR="00D30EBF" w:rsidRPr="00897AF7" w:rsidRDefault="00D30EBF" w:rsidP="00D30EBF">
            <w:pPr>
              <w:spacing w:after="0"/>
              <w:ind w:right="113"/>
              <w:jc w:val="center"/>
              <w:rPr>
                <w:rFonts w:ascii="Macklin Sans" w:hAnsi="Macklin Sans"/>
                <w:b/>
                <w:sz w:val="16"/>
                <w:szCs w:val="16"/>
              </w:rPr>
            </w:pPr>
            <w:r w:rsidRPr="00897AF7">
              <w:rPr>
                <w:rFonts w:ascii="Macklin Sans" w:hAnsi="Macklin Sans"/>
                <w:b/>
                <w:sz w:val="16"/>
                <w:szCs w:val="16"/>
              </w:rPr>
              <w:t>GRATUIT(S)</w:t>
            </w:r>
          </w:p>
        </w:tc>
        <w:tc>
          <w:tcPr>
            <w:tcW w:w="2133" w:type="dxa"/>
            <w:shd w:val="clear" w:color="auto" w:fill="E67668"/>
            <w:vAlign w:val="center"/>
          </w:tcPr>
          <w:p w14:paraId="03F210DB" w14:textId="77777777" w:rsidR="00D30EBF" w:rsidRPr="00897AF7" w:rsidRDefault="00D30EBF" w:rsidP="00D30EBF">
            <w:pPr>
              <w:spacing w:after="0"/>
              <w:ind w:right="113"/>
              <w:jc w:val="center"/>
              <w:rPr>
                <w:rFonts w:ascii="Macklin Sans" w:hAnsi="Macklin Sans"/>
                <w:b/>
                <w:sz w:val="16"/>
                <w:szCs w:val="16"/>
              </w:rPr>
            </w:pPr>
            <w:r w:rsidRPr="00897AF7">
              <w:rPr>
                <w:rFonts w:ascii="Macklin Sans" w:hAnsi="Macklin Sans"/>
                <w:b/>
                <w:sz w:val="16"/>
                <w:szCs w:val="16"/>
              </w:rPr>
              <w:t>NOMBRE DE PLACES ACCOMPAGNATEUR(S)</w:t>
            </w:r>
          </w:p>
          <w:p w14:paraId="787D61EB" w14:textId="77777777" w:rsidR="00D30EBF" w:rsidRPr="00897AF7" w:rsidRDefault="00D30EBF" w:rsidP="00D30EBF">
            <w:pPr>
              <w:spacing w:after="0"/>
              <w:jc w:val="center"/>
              <w:rPr>
                <w:rFonts w:ascii="Macklin Sans" w:hAnsi="Macklin Sans"/>
                <w:sz w:val="16"/>
                <w:szCs w:val="16"/>
              </w:rPr>
            </w:pPr>
            <w:r w:rsidRPr="00897AF7">
              <w:rPr>
                <w:rFonts w:ascii="Macklin Sans" w:hAnsi="Macklin Sans"/>
                <w:b/>
                <w:sz w:val="16"/>
                <w:szCs w:val="16"/>
              </w:rPr>
              <w:t>PAYANT(S)</w:t>
            </w:r>
          </w:p>
        </w:tc>
      </w:tr>
      <w:tr w:rsidR="00D30EBF" w:rsidRPr="00897AF7" w14:paraId="6153BFA1" w14:textId="77777777" w:rsidTr="00D30EBF">
        <w:trPr>
          <w:gridAfter w:val="1"/>
          <w:wAfter w:w="22" w:type="dxa"/>
          <w:cantSplit/>
          <w:trHeight w:val="455"/>
        </w:trPr>
        <w:tc>
          <w:tcPr>
            <w:tcW w:w="3823" w:type="dxa"/>
            <w:vMerge/>
            <w:tcBorders>
              <w:bottom w:val="single" w:sz="4" w:space="0" w:color="auto"/>
            </w:tcBorders>
            <w:shd w:val="clear" w:color="auto" w:fill="E67668"/>
            <w:vAlign w:val="center"/>
          </w:tcPr>
          <w:p w14:paraId="2E0A1B49" w14:textId="77777777" w:rsidR="00D30EBF" w:rsidRPr="00897AF7" w:rsidRDefault="00D30EBF" w:rsidP="00D30EBF">
            <w:pPr>
              <w:jc w:val="right"/>
              <w:rPr>
                <w:rFonts w:ascii="Macklin Sans" w:hAnsi="Macklin Sans"/>
                <w:b/>
                <w:color w:val="FFFFFF" w:themeColor="background1"/>
                <w:sz w:val="22"/>
                <w:szCs w:val="22"/>
              </w:rPr>
            </w:pPr>
          </w:p>
        </w:tc>
        <w:tc>
          <w:tcPr>
            <w:tcW w:w="2126" w:type="dxa"/>
            <w:tcBorders>
              <w:bottom w:val="single" w:sz="4" w:space="0" w:color="auto"/>
            </w:tcBorders>
          </w:tcPr>
          <w:p w14:paraId="54C58F78" w14:textId="77777777" w:rsidR="00D30EBF" w:rsidRPr="00897AF7" w:rsidRDefault="00D30EBF" w:rsidP="00D30EBF">
            <w:pPr>
              <w:rPr>
                <w:rFonts w:ascii="Macklin Sans" w:hAnsi="Macklin Sans"/>
                <w:color w:val="8000FF"/>
                <w:sz w:val="22"/>
                <w:szCs w:val="22"/>
              </w:rPr>
            </w:pPr>
          </w:p>
        </w:tc>
        <w:tc>
          <w:tcPr>
            <w:tcW w:w="2183" w:type="dxa"/>
            <w:vAlign w:val="center"/>
          </w:tcPr>
          <w:p w14:paraId="3A1DC12A" w14:textId="77777777" w:rsidR="00D30EBF" w:rsidRPr="00897AF7" w:rsidRDefault="00D30EBF" w:rsidP="00D30EBF">
            <w:pPr>
              <w:ind w:left="113" w:right="113"/>
              <w:jc w:val="center"/>
              <w:rPr>
                <w:rFonts w:ascii="Macklin Sans" w:hAnsi="Macklin Sans"/>
                <w:b/>
                <w:color w:val="8000FF"/>
                <w:sz w:val="22"/>
                <w:szCs w:val="22"/>
              </w:rPr>
            </w:pPr>
          </w:p>
        </w:tc>
        <w:tc>
          <w:tcPr>
            <w:tcW w:w="2133" w:type="dxa"/>
          </w:tcPr>
          <w:p w14:paraId="2288488B" w14:textId="77777777" w:rsidR="00D30EBF" w:rsidRPr="00897AF7" w:rsidRDefault="00D30EBF" w:rsidP="00D30EBF">
            <w:pPr>
              <w:rPr>
                <w:rFonts w:ascii="Macklin Sans" w:hAnsi="Macklin Sans"/>
                <w:color w:val="8000FF"/>
                <w:sz w:val="22"/>
                <w:szCs w:val="22"/>
              </w:rPr>
            </w:pPr>
          </w:p>
        </w:tc>
      </w:tr>
      <w:tr w:rsidR="00D30EBF" w:rsidRPr="00897AF7" w14:paraId="5CCB59F8" w14:textId="77777777" w:rsidTr="00D30EBF">
        <w:trPr>
          <w:cantSplit/>
          <w:trHeight w:val="780"/>
        </w:trPr>
        <w:tc>
          <w:tcPr>
            <w:tcW w:w="3823" w:type="dxa"/>
            <w:tcBorders>
              <w:bottom w:val="single" w:sz="4" w:space="0" w:color="auto"/>
            </w:tcBorders>
            <w:shd w:val="clear" w:color="auto" w:fill="E67668"/>
            <w:vAlign w:val="center"/>
          </w:tcPr>
          <w:p w14:paraId="64EB7A19" w14:textId="77777777" w:rsidR="00D30EBF" w:rsidRPr="00897AF7" w:rsidRDefault="00D30EBF" w:rsidP="00D30EBF">
            <w:pPr>
              <w:jc w:val="right"/>
              <w:rPr>
                <w:rFonts w:ascii="Macklin Sans" w:hAnsi="Macklin Sans"/>
                <w:b/>
                <w:sz w:val="22"/>
                <w:szCs w:val="22"/>
              </w:rPr>
            </w:pPr>
            <w:r w:rsidRPr="00897AF7">
              <w:rPr>
                <w:rFonts w:ascii="Macklin Sans" w:hAnsi="Macklin Sans"/>
                <w:b/>
                <w:sz w:val="22"/>
                <w:szCs w:val="22"/>
              </w:rPr>
              <w:t>CATÉGORIE DU SPECTACLE</w:t>
            </w:r>
          </w:p>
        </w:tc>
        <w:tc>
          <w:tcPr>
            <w:tcW w:w="6464" w:type="dxa"/>
            <w:gridSpan w:val="4"/>
          </w:tcPr>
          <w:p w14:paraId="38B7FF87" w14:textId="77777777" w:rsidR="00D30EBF" w:rsidRDefault="00D30EBF" w:rsidP="00D30EBF">
            <w:pPr>
              <w:spacing w:after="0"/>
              <w:rPr>
                <w:rFonts w:ascii="Macklin Sans" w:eastAsia="MS Gothic" w:hAnsi="Macklin Sans" w:cs="Menlo Regular"/>
                <w:bCs/>
                <w:sz w:val="22"/>
                <w:szCs w:val="22"/>
              </w:rPr>
            </w:pPr>
            <w:r w:rsidRPr="00897AF7">
              <w:rPr>
                <w:rFonts w:ascii="Macklin Sans" w:eastAsia="MS Gothic" w:hAnsi="Macklin Sans" w:cs="Menlo Regular"/>
                <w:bCs/>
                <w:sz w:val="22"/>
                <w:szCs w:val="22"/>
              </w:rPr>
              <w:t xml:space="preserve">               </w:t>
            </w:r>
            <w:r w:rsidRPr="00897AF7">
              <w:rPr>
                <w:rFonts w:ascii="Macklin Sans" w:eastAsia="MS Gothic" w:hAnsi="Macklin Sans" w:cstheme="majorHAnsi"/>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theme="majorHAnsi"/>
                <w:bCs/>
                <w:sz w:val="22"/>
                <w:szCs w:val="22"/>
              </w:rPr>
              <w:t xml:space="preserve"> SÉANCE SCOLAIRE EN JOURNÉE – 8€</w:t>
            </w:r>
          </w:p>
          <w:p w14:paraId="05D2ADD8" w14:textId="77777777" w:rsidR="00D30EBF" w:rsidRPr="00897AF7" w:rsidRDefault="00D30EBF" w:rsidP="00D30EBF">
            <w:pPr>
              <w:spacing w:after="0"/>
              <w:rPr>
                <w:rFonts w:ascii="Macklin Sans" w:hAnsi="Macklin Sans"/>
                <w:bCs/>
                <w:sz w:val="22"/>
                <w:szCs w:val="22"/>
              </w:rPr>
            </w:pPr>
            <w:r>
              <w:rPr>
                <w:rFonts w:ascii="Segoe UI Symbol" w:eastAsia="MS Gothic" w:hAnsi="Segoe UI Symbol" w:cs="Segoe UI Symbol"/>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A - 9€    </w:t>
            </w:r>
            <w:r w:rsidRPr="00897AF7">
              <w:rPr>
                <w:rFonts w:ascii="Macklin Sans" w:eastAsia="MS Gothic" w:hAnsi="Macklin Sans" w:cs="Menlo Regular"/>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B - 11€  </w:t>
            </w:r>
          </w:p>
          <w:p w14:paraId="7E63FC19" w14:textId="77777777" w:rsidR="00D30EBF" w:rsidRPr="000D7201" w:rsidRDefault="00D30EBF" w:rsidP="00D30EBF">
            <w:pPr>
              <w:spacing w:after="0"/>
              <w:rPr>
                <w:rFonts w:ascii="Macklin Sans" w:eastAsia="MS Gothic" w:hAnsi="Macklin Sans" w:cs="Menlo Regular"/>
                <w:bCs/>
                <w:sz w:val="2"/>
                <w:szCs w:val="2"/>
              </w:rPr>
            </w:pPr>
            <w:r w:rsidRPr="00897AF7">
              <w:rPr>
                <w:rFonts w:ascii="Macklin Sans" w:eastAsia="MS Gothic" w:hAnsi="Macklin Sans" w:cs="Segoe UI Symbol"/>
                <w:bCs/>
                <w:sz w:val="22"/>
                <w:szCs w:val="22"/>
              </w:rPr>
              <w:t xml:space="preserve">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C - 13€               </w:t>
            </w:r>
            <w:r w:rsidRPr="00897AF7">
              <w:rPr>
                <w:rFonts w:ascii="Segoe UI Symbol" w:eastAsia="MS Gothic" w:hAnsi="Segoe UI Symbol" w:cs="Segoe UI Symbol"/>
                <w:bCs/>
                <w:sz w:val="22"/>
                <w:szCs w:val="22"/>
              </w:rPr>
              <w:t>☐</w:t>
            </w:r>
            <w:r w:rsidRPr="00897AF7">
              <w:rPr>
                <w:rFonts w:ascii="Macklin Sans" w:eastAsia="MS Gothic" w:hAnsi="Macklin Sans" w:cs="Menlo Regular"/>
                <w:bCs/>
                <w:sz w:val="22"/>
                <w:szCs w:val="22"/>
              </w:rPr>
              <w:t xml:space="preserve"> </w:t>
            </w:r>
            <w:r w:rsidRPr="00897AF7">
              <w:rPr>
                <w:rFonts w:ascii="Macklin Sans" w:hAnsi="Macklin Sans"/>
                <w:bCs/>
                <w:sz w:val="22"/>
                <w:szCs w:val="22"/>
              </w:rPr>
              <w:t xml:space="preserve">TARIF D- 15€    </w:t>
            </w:r>
          </w:p>
        </w:tc>
      </w:tr>
      <w:tr w:rsidR="00D30EBF" w:rsidRPr="00897AF7" w14:paraId="29A86736" w14:textId="77777777" w:rsidTr="00D30EBF">
        <w:trPr>
          <w:cantSplit/>
          <w:trHeight w:val="736"/>
        </w:trPr>
        <w:tc>
          <w:tcPr>
            <w:tcW w:w="3823" w:type="dxa"/>
            <w:tcBorders>
              <w:bottom w:val="single" w:sz="4" w:space="0" w:color="auto"/>
            </w:tcBorders>
            <w:shd w:val="clear" w:color="auto" w:fill="DDC4A7"/>
            <w:vAlign w:val="center"/>
          </w:tcPr>
          <w:p w14:paraId="004767EC" w14:textId="77777777" w:rsidR="00D30EBF" w:rsidRPr="00897AF7" w:rsidRDefault="00D30EBF" w:rsidP="00D30EBF">
            <w:pPr>
              <w:jc w:val="right"/>
              <w:rPr>
                <w:rFonts w:ascii="Macklin Sans" w:hAnsi="Macklin Sans"/>
                <w:b/>
                <w:sz w:val="22"/>
                <w:szCs w:val="22"/>
              </w:rPr>
            </w:pPr>
            <w:r w:rsidRPr="00897AF7">
              <w:rPr>
                <w:rFonts w:ascii="Macklin Sans" w:hAnsi="Macklin Sans"/>
                <w:b/>
                <w:sz w:val="22"/>
                <w:szCs w:val="22"/>
              </w:rPr>
              <w:t>MONTANT TOTAL</w:t>
            </w:r>
          </w:p>
        </w:tc>
        <w:tc>
          <w:tcPr>
            <w:tcW w:w="6464" w:type="dxa"/>
            <w:gridSpan w:val="4"/>
            <w:tcBorders>
              <w:bottom w:val="single" w:sz="4" w:space="0" w:color="auto"/>
            </w:tcBorders>
            <w:vAlign w:val="center"/>
          </w:tcPr>
          <w:p w14:paraId="4E6A80A1" w14:textId="77777777" w:rsidR="00D30EBF" w:rsidRPr="00897AF7" w:rsidRDefault="00D30EBF" w:rsidP="00D30EBF">
            <w:pPr>
              <w:rPr>
                <w:rFonts w:ascii="Macklin Sans" w:hAnsi="Macklin Sans"/>
                <w:b/>
                <w:sz w:val="2"/>
                <w:szCs w:val="2"/>
              </w:rPr>
            </w:pPr>
            <w:r w:rsidRPr="00897AF7">
              <w:rPr>
                <w:rFonts w:ascii="Macklin Sans" w:hAnsi="Macklin Sans"/>
                <w:b/>
                <w:sz w:val="22"/>
                <w:szCs w:val="22"/>
              </w:rPr>
              <w:t xml:space="preserve">                            </w:t>
            </w:r>
          </w:p>
          <w:p w14:paraId="66D58DA9" w14:textId="77777777" w:rsidR="00D30EBF" w:rsidRPr="00897AF7" w:rsidRDefault="00D30EBF" w:rsidP="00D30EBF">
            <w:pPr>
              <w:rPr>
                <w:rFonts w:ascii="Macklin Sans" w:hAnsi="Macklin Sans"/>
                <w:b/>
                <w:sz w:val="22"/>
                <w:szCs w:val="22"/>
              </w:rPr>
            </w:pPr>
            <w:r w:rsidRPr="00897AF7">
              <w:rPr>
                <w:rFonts w:ascii="Macklin Sans" w:hAnsi="Macklin Sans"/>
                <w:b/>
                <w:sz w:val="22"/>
                <w:szCs w:val="22"/>
              </w:rPr>
              <w:t xml:space="preserve">                     </w:t>
            </w:r>
            <w:r w:rsidRPr="00897AF7">
              <w:rPr>
                <w:rFonts w:ascii="Macklin Sans" w:hAnsi="Macklin Sans"/>
                <w:sz w:val="22"/>
                <w:szCs w:val="22"/>
              </w:rPr>
              <w:t xml:space="preserve">……..… </w:t>
            </w:r>
            <w:r w:rsidRPr="00897AF7">
              <w:rPr>
                <w:rFonts w:ascii="Macklin Sans" w:hAnsi="Macklin Sans"/>
                <w:b/>
                <w:sz w:val="22"/>
                <w:szCs w:val="22"/>
              </w:rPr>
              <w:t xml:space="preserve">PLACES X </w:t>
            </w:r>
            <w:r w:rsidRPr="00897AF7">
              <w:rPr>
                <w:rFonts w:ascii="Macklin Sans" w:hAnsi="Macklin Sans"/>
                <w:color w:val="000000" w:themeColor="text1"/>
                <w:sz w:val="22"/>
                <w:szCs w:val="22"/>
              </w:rPr>
              <w:t>…………</w:t>
            </w:r>
            <w:r w:rsidRPr="00897AF7">
              <w:rPr>
                <w:rFonts w:ascii="Macklin Sans" w:hAnsi="Macklin Sans"/>
                <w:b/>
                <w:color w:val="000000" w:themeColor="text1"/>
                <w:sz w:val="22"/>
                <w:szCs w:val="22"/>
              </w:rPr>
              <w:t xml:space="preserve">€ = </w:t>
            </w:r>
            <w:r w:rsidRPr="00897AF7">
              <w:rPr>
                <w:rFonts w:ascii="Macklin Sans" w:hAnsi="Macklin Sans"/>
                <w:color w:val="000000" w:themeColor="text1"/>
                <w:sz w:val="22"/>
                <w:szCs w:val="22"/>
              </w:rPr>
              <w:t>………</w:t>
            </w:r>
            <w:proofErr w:type="gramStart"/>
            <w:r w:rsidRPr="00897AF7">
              <w:rPr>
                <w:rFonts w:ascii="Macklin Sans" w:hAnsi="Macklin Sans"/>
                <w:color w:val="000000" w:themeColor="text1"/>
                <w:sz w:val="22"/>
                <w:szCs w:val="22"/>
              </w:rPr>
              <w:t>…….</w:t>
            </w:r>
            <w:proofErr w:type="gramEnd"/>
            <w:r w:rsidRPr="00897AF7">
              <w:rPr>
                <w:rFonts w:ascii="Macklin Sans" w:hAnsi="Macklin Sans"/>
                <w:color w:val="000000" w:themeColor="text1"/>
                <w:sz w:val="22"/>
                <w:szCs w:val="22"/>
              </w:rPr>
              <w:t>.</w:t>
            </w:r>
            <w:r w:rsidRPr="00897AF7">
              <w:rPr>
                <w:rFonts w:ascii="Macklin Sans" w:hAnsi="Macklin Sans"/>
                <w:b/>
                <w:bCs/>
                <w:color w:val="000000" w:themeColor="text1"/>
                <w:sz w:val="22"/>
                <w:szCs w:val="22"/>
              </w:rPr>
              <w:t>€</w:t>
            </w:r>
          </w:p>
        </w:tc>
      </w:tr>
    </w:tbl>
    <w:p w14:paraId="3C8C3BCA" w14:textId="77777777" w:rsidR="001174C6" w:rsidRPr="00897AF7" w:rsidRDefault="001174C6" w:rsidP="008F4FEE">
      <w:pPr>
        <w:rPr>
          <w:rFonts w:ascii="Macklin Sans" w:hAnsi="Macklin Sans"/>
        </w:rPr>
      </w:pPr>
    </w:p>
    <w:p w14:paraId="6ADE7E8F" w14:textId="77777777" w:rsidR="001174C6" w:rsidRPr="00897AF7" w:rsidRDefault="001174C6" w:rsidP="008F4FEE">
      <w:pPr>
        <w:rPr>
          <w:rFonts w:ascii="Macklin Sans" w:hAnsi="Macklin Sans"/>
        </w:rPr>
      </w:pPr>
    </w:p>
    <w:p w14:paraId="74AA2D68" w14:textId="77777777" w:rsidR="001174C6" w:rsidRPr="00897AF7" w:rsidRDefault="000D7201" w:rsidP="008F4FEE">
      <w:pPr>
        <w:rPr>
          <w:rFonts w:ascii="Macklin Sans" w:hAnsi="Macklin Sans"/>
        </w:rPr>
      </w:pPr>
      <w:r w:rsidRPr="00897AF7">
        <w:rPr>
          <w:rFonts w:ascii="Macklin Sans" w:hAnsi="Macklin Sans"/>
          <w:noProof/>
        </w:rPr>
        <mc:AlternateContent>
          <mc:Choice Requires="wps">
            <w:drawing>
              <wp:anchor distT="0" distB="0" distL="114300" distR="114300" simplePos="0" relativeHeight="251664384" behindDoc="0" locked="0" layoutInCell="1" allowOverlap="1" wp14:anchorId="3CDC34AC" wp14:editId="66DD915C">
                <wp:simplePos x="0" y="0"/>
                <wp:positionH relativeFrom="column">
                  <wp:posOffset>4062268</wp:posOffset>
                </wp:positionH>
                <wp:positionV relativeFrom="paragraph">
                  <wp:posOffset>3165359</wp:posOffset>
                </wp:positionV>
                <wp:extent cx="2005330" cy="434340"/>
                <wp:effectExtent l="0" t="0" r="13970" b="10160"/>
                <wp:wrapNone/>
                <wp:docPr id="2" name="Zone de texte 2"/>
                <wp:cNvGraphicFramePr/>
                <a:graphic xmlns:a="http://schemas.openxmlformats.org/drawingml/2006/main">
                  <a:graphicData uri="http://schemas.microsoft.com/office/word/2010/wordprocessingShape">
                    <wps:wsp>
                      <wps:cNvSpPr txBox="1"/>
                      <wps:spPr>
                        <a:xfrm>
                          <a:off x="0" y="0"/>
                          <a:ext cx="2005330" cy="4343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E8DA34E" w14:textId="77777777" w:rsidR="008F4FEE" w:rsidRDefault="008F4FEE" w:rsidP="008F4FEE">
                            <w:pPr>
                              <w:rPr>
                                <w:rFonts w:asciiTheme="majorHAnsi" w:hAnsiTheme="majorHAnsi" w:cstheme="majorHAnsi"/>
                                <w:sz w:val="2"/>
                                <w:szCs w:val="2"/>
                              </w:rPr>
                            </w:pPr>
                          </w:p>
                          <w:p w14:paraId="1ABED303" w14:textId="77777777" w:rsidR="008F4FEE" w:rsidRPr="00080C29" w:rsidRDefault="008F4FEE" w:rsidP="008F4FEE">
                            <w:pPr>
                              <w:rPr>
                                <w:rFonts w:asciiTheme="majorHAnsi" w:hAnsiTheme="majorHAnsi" w:cstheme="majorHAnsi"/>
                                <w:sz w:val="22"/>
                                <w:szCs w:val="22"/>
                              </w:rPr>
                            </w:pPr>
                            <w:r w:rsidRPr="00FF7F59">
                              <w:rPr>
                                <w:rFonts w:asciiTheme="majorHAnsi" w:hAnsiTheme="majorHAnsi" w:cstheme="majorHAnsi"/>
                                <w:b/>
                                <w:bCs/>
                                <w:sz w:val="22"/>
                                <w:szCs w:val="22"/>
                              </w:rPr>
                              <w:t>MONTANT TOTAL :</w:t>
                            </w:r>
                            <w:r w:rsidRPr="00080C29">
                              <w:rPr>
                                <w:rFonts w:asciiTheme="majorHAnsi" w:hAnsiTheme="majorHAnsi" w:cstheme="majorHAnsi"/>
                                <w:sz w:val="22"/>
                                <w:szCs w:val="22"/>
                              </w:rPr>
                              <w:t xml:space="preserve"> </w:t>
                            </w:r>
                            <w:r w:rsidRPr="00080C29">
                              <w:rPr>
                                <w:rFonts w:asciiTheme="majorHAnsi" w:hAnsiTheme="majorHAnsi" w:cstheme="majorHAnsi"/>
                                <w:color w:val="000000" w:themeColor="text1"/>
                                <w:sz w:val="22"/>
                                <w:szCs w:val="22"/>
                              </w:rPr>
                              <w:t>………</w:t>
                            </w:r>
                            <w:proofErr w:type="gramStart"/>
                            <w:r w:rsidRPr="00080C29">
                              <w:rPr>
                                <w:rFonts w:asciiTheme="majorHAnsi" w:hAnsiTheme="majorHAnsi" w:cstheme="majorHAnsi"/>
                                <w:color w:val="000000" w:themeColor="text1"/>
                                <w:sz w:val="22"/>
                                <w:szCs w:val="22"/>
                              </w:rPr>
                              <w:t>…….</w:t>
                            </w:r>
                            <w:proofErr w:type="gramEnd"/>
                            <w:r w:rsidRPr="00080C29">
                              <w:rPr>
                                <w:rFonts w:asciiTheme="majorHAnsi" w:hAnsiTheme="majorHAnsi" w:cstheme="majorHAnsi"/>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4204969" id="_x0000_t202" coordsize="21600,21600" o:spt="202" path="m,l,21600r21600,l21600,xe">
                <v:stroke joinstyle="miter"/>
                <v:path gradientshapeok="t" o:connecttype="rect"/>
              </v:shapetype>
              <v:shape id="Zone de texte 2" o:spid="_x0000_s1027" type="#_x0000_t202" style="position:absolute;margin-left:319.85pt;margin-top:249.25pt;width:157.9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" fillcolor="white [3201]" strokecolor="#ed7d31 [3205]" strokeweight="1pt">
                <v:textbox>
                  <w:txbxContent>
                    <w:p w:rsidR="008F4FEE" w:rsidRDefault="008F4FEE" w:rsidP="008F4FEE">
                      <w:pPr>
                        <w:rPr>
                          <w:rFonts w:asciiTheme="majorHAnsi" w:hAnsiTheme="majorHAnsi" w:cstheme="majorHAnsi"/>
                          <w:sz w:val="2"/>
                          <w:szCs w:val="2"/>
                        </w:rPr>
                      </w:pPr>
                    </w:p>
                    <w:p w:rsidR="008F4FEE" w:rsidRPr="00080C29" w:rsidRDefault="008F4FEE" w:rsidP="008F4FEE">
                      <w:pPr>
                        <w:rPr>
                          <w:rFonts w:asciiTheme="majorHAnsi" w:hAnsiTheme="majorHAnsi" w:cstheme="majorHAnsi"/>
                          <w:sz w:val="22"/>
                          <w:szCs w:val="22"/>
                        </w:rPr>
                      </w:pPr>
                      <w:r w:rsidRPr="00FF7F59">
                        <w:rPr>
                          <w:rFonts w:asciiTheme="majorHAnsi" w:hAnsiTheme="majorHAnsi" w:cstheme="majorHAnsi"/>
                          <w:b/>
                          <w:bCs/>
                          <w:sz w:val="22"/>
                          <w:szCs w:val="22"/>
                        </w:rPr>
                        <w:t>MONTANT TOTAL :</w:t>
                      </w:r>
                      <w:r w:rsidRPr="00080C29">
                        <w:rPr>
                          <w:rFonts w:asciiTheme="majorHAnsi" w:hAnsiTheme="majorHAnsi" w:cstheme="majorHAnsi"/>
                          <w:sz w:val="22"/>
                          <w:szCs w:val="22"/>
                        </w:rPr>
                        <w:t xml:space="preserve"> </w:t>
                      </w:r>
                      <w:r w:rsidRPr="00080C29">
                        <w:rPr>
                          <w:rFonts w:asciiTheme="majorHAnsi" w:hAnsiTheme="majorHAnsi" w:cstheme="majorHAnsi"/>
                          <w:color w:val="000000" w:themeColor="text1"/>
                          <w:sz w:val="22"/>
                          <w:szCs w:val="22"/>
                        </w:rPr>
                        <w:t>………</w:t>
                      </w:r>
                      <w:proofErr w:type="gramStart"/>
                      <w:r w:rsidRPr="00080C29">
                        <w:rPr>
                          <w:rFonts w:asciiTheme="majorHAnsi" w:hAnsiTheme="majorHAnsi" w:cstheme="majorHAnsi"/>
                          <w:color w:val="000000" w:themeColor="text1"/>
                          <w:sz w:val="22"/>
                          <w:szCs w:val="22"/>
                        </w:rPr>
                        <w:t>…….</w:t>
                      </w:r>
                      <w:proofErr w:type="gramEnd"/>
                      <w:r w:rsidRPr="00080C29">
                        <w:rPr>
                          <w:rFonts w:asciiTheme="majorHAnsi" w:hAnsiTheme="majorHAnsi" w:cstheme="majorHAnsi"/>
                          <w:color w:val="000000" w:themeColor="text1"/>
                          <w:sz w:val="22"/>
                          <w:szCs w:val="22"/>
                        </w:rPr>
                        <w:t>.€</w:t>
                      </w:r>
                    </w:p>
                  </w:txbxContent>
                </v:textbox>
              </v:shape>
            </w:pict>
          </mc:Fallback>
        </mc:AlternateContent>
      </w:r>
    </w:p>
    <w:p w14:paraId="12471BB5" w14:textId="77777777" w:rsidR="0015198E" w:rsidRPr="00897AF7" w:rsidRDefault="0015198E">
      <w:pPr>
        <w:rPr>
          <w:rFonts w:ascii="Macklin Sans" w:hAnsi="Macklin Sans"/>
        </w:rPr>
      </w:pPr>
    </w:p>
    <w:sectPr w:rsidR="0015198E" w:rsidRPr="00897AF7" w:rsidSect="00563F4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cklin Sans">
    <w:panose1 w:val="020B0503030403030204"/>
    <w:charset w:val="4D"/>
    <w:family w:val="swiss"/>
    <w:notTrueType/>
    <w:pitch w:val="variable"/>
    <w:sig w:usb0="A000006F" w:usb1="0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angBleu Empire">
    <w:panose1 w:val="02070504090000000004"/>
    <w:charset w:val="4D"/>
    <w:family w:val="roman"/>
    <w:pitch w:val="variable"/>
    <w:sig w:usb0="A000023F" w:usb1="4000001B" w:usb2="00000020" w:usb3="00000000" w:csb0="00000097" w:csb1="00000000"/>
  </w:font>
  <w:font w:name="Apple Color Emoji">
    <w:panose1 w:val="00000000000000000000"/>
    <w:charset w:val="00"/>
    <w:family w:val="auto"/>
    <w:pitch w:val="variable"/>
    <w:sig w:usb0="00000003" w:usb1="18000000" w:usb2="14000000" w:usb3="00000000" w:csb0="00000001" w:csb1="00000000"/>
  </w:font>
  <w:font w:name="Menlo Regular">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EE"/>
    <w:rsid w:val="000860A8"/>
    <w:rsid w:val="000D7201"/>
    <w:rsid w:val="001174C6"/>
    <w:rsid w:val="00143710"/>
    <w:rsid w:val="0015198E"/>
    <w:rsid w:val="001F4847"/>
    <w:rsid w:val="00273D3F"/>
    <w:rsid w:val="002D30B7"/>
    <w:rsid w:val="00363D11"/>
    <w:rsid w:val="0037553F"/>
    <w:rsid w:val="003A3558"/>
    <w:rsid w:val="003A7441"/>
    <w:rsid w:val="003B6364"/>
    <w:rsid w:val="003D571C"/>
    <w:rsid w:val="00446A57"/>
    <w:rsid w:val="00480120"/>
    <w:rsid w:val="005877EF"/>
    <w:rsid w:val="005C08F1"/>
    <w:rsid w:val="005D3F57"/>
    <w:rsid w:val="00663E15"/>
    <w:rsid w:val="00830176"/>
    <w:rsid w:val="00844E9B"/>
    <w:rsid w:val="00897AF7"/>
    <w:rsid w:val="008D1DD9"/>
    <w:rsid w:val="008D7CBC"/>
    <w:rsid w:val="008F4FEE"/>
    <w:rsid w:val="00991966"/>
    <w:rsid w:val="00A337D5"/>
    <w:rsid w:val="00B43AA6"/>
    <w:rsid w:val="00C33EC0"/>
    <w:rsid w:val="00CA4929"/>
    <w:rsid w:val="00CF5D55"/>
    <w:rsid w:val="00D30EBF"/>
    <w:rsid w:val="00D72E69"/>
    <w:rsid w:val="00DC1D19"/>
    <w:rsid w:val="00DD2E12"/>
    <w:rsid w:val="00FC3770"/>
    <w:rsid w:val="00FF5E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A975"/>
  <w15:chartTrackingRefBased/>
  <w15:docId w15:val="{F34821F8-FDFC-B84B-8975-9A9C7EB6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FEE"/>
    <w:pPr>
      <w:spacing w:after="200"/>
    </w:pPr>
    <w:rPr>
      <w:rFonts w:eastAsiaTheme="minorEastAsia"/>
      <w:kern w:val="0"/>
      <w:lang w:eastAsia="ja-JP"/>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F4FEE"/>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4FEE"/>
    <w:pPr>
      <w:tabs>
        <w:tab w:val="center" w:pos="4536"/>
        <w:tab w:val="right" w:pos="9072"/>
      </w:tabs>
      <w:spacing w:after="0"/>
    </w:pPr>
  </w:style>
  <w:style w:type="character" w:customStyle="1" w:styleId="En-tteCar">
    <w:name w:val="En-tête Car"/>
    <w:basedOn w:val="Policepardfaut"/>
    <w:link w:val="En-tte"/>
    <w:uiPriority w:val="99"/>
    <w:rsid w:val="008F4FEE"/>
    <w:rPr>
      <w:rFonts w:eastAsiaTheme="minorEastAsia"/>
      <w:kern w:val="0"/>
      <w:lang w:eastAsia="ja-JP"/>
      <w14:ligatures w14:val="none"/>
    </w:rPr>
  </w:style>
  <w:style w:type="paragraph" w:styleId="NormalWeb">
    <w:name w:val="Normal (Web)"/>
    <w:basedOn w:val="Normal"/>
    <w:uiPriority w:val="99"/>
    <w:semiHidden/>
    <w:unhideWhenUsed/>
    <w:rsid w:val="008F4FEE"/>
    <w:pPr>
      <w:spacing w:before="100" w:beforeAutospacing="1" w:after="100" w:afterAutospacing="1"/>
    </w:pPr>
    <w:rPr>
      <w:rFonts w:ascii="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4</Pages>
  <Words>1111</Words>
  <Characters>6112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ZADRA</dc:creator>
  <cp:keywords/>
  <dc:description/>
  <cp:lastModifiedBy>Fabienne Archambaud</cp:lastModifiedBy>
  <cp:revision>16</cp:revision>
  <cp:lastPrinted>2023-08-28T10:34:00Z</cp:lastPrinted>
  <dcterms:created xsi:type="dcterms:W3CDTF">2023-06-23T08:47:00Z</dcterms:created>
  <dcterms:modified xsi:type="dcterms:W3CDTF">2023-09-12T15:20:00Z</dcterms:modified>
</cp:coreProperties>
</file>